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124"/>
        <w:gridCol w:w="5232"/>
      </w:tblGrid>
      <w:tr w:rsidR="00354EB3" w14:paraId="3C949A4D" w14:textId="77777777" w:rsidTr="00FC5092">
        <w:trPr>
          <w:cantSplit/>
          <w:trHeight w:val="1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4FE5" w14:textId="77777777" w:rsidR="00354EB3" w:rsidRDefault="00354EB3" w:rsidP="00D20B3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HR1</w:t>
            </w:r>
            <w:r w:rsidR="00D20B31"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EF44" w14:textId="77777777" w:rsidR="00354EB3" w:rsidRDefault="00A107D4" w:rsidP="00D11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ADD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POSITION</w:t>
            </w:r>
            <w:r w:rsidR="00D20B31" w:rsidRPr="00BC4ADD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EVALUATION </w:t>
            </w:r>
            <w:r w:rsidR="00586C49" w:rsidRPr="00BC4ADD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APPLICATION FORM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CCE8" w14:textId="77777777" w:rsidR="00354EB3" w:rsidRDefault="00354EB3" w:rsidP="00D11F6A">
            <w:pPr>
              <w:jc w:val="center"/>
              <w:rPr>
                <w:sz w:val="12"/>
                <w:szCs w:val="12"/>
              </w:rPr>
            </w:pPr>
          </w:p>
          <w:p w14:paraId="0BD4CBE2" w14:textId="0D7A4475" w:rsidR="00354EB3" w:rsidRDefault="00BC4ADD" w:rsidP="00D11F6A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21A3215A" wp14:editId="73A49F25">
                  <wp:extent cx="2914650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9E4A48" w14:textId="77777777" w:rsidR="00354EB3" w:rsidRDefault="00354EB3" w:rsidP="00D11F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BF0566A" w14:textId="77777777" w:rsidR="005D4637" w:rsidRPr="00E277F1" w:rsidRDefault="005D4637" w:rsidP="005D4637">
      <w:pPr>
        <w:jc w:val="both"/>
        <w:rPr>
          <w:rFonts w:ascii="Arial" w:hAnsi="Arial" w:cs="Arial"/>
          <w:sz w:val="16"/>
          <w:szCs w:val="18"/>
        </w:rPr>
      </w:pPr>
    </w:p>
    <w:p w14:paraId="3E2FDD33" w14:textId="77777777" w:rsidR="005D4637" w:rsidRPr="00A63B94" w:rsidRDefault="005D4637" w:rsidP="005D4637">
      <w:pPr>
        <w:jc w:val="both"/>
        <w:rPr>
          <w:rFonts w:ascii="Arial" w:hAnsi="Arial" w:cs="Arial"/>
          <w:sz w:val="18"/>
          <w:szCs w:val="18"/>
        </w:rPr>
      </w:pPr>
      <w:r w:rsidRPr="00A63B94">
        <w:rPr>
          <w:rFonts w:ascii="Arial" w:hAnsi="Arial" w:cs="Arial"/>
          <w:sz w:val="18"/>
          <w:szCs w:val="18"/>
        </w:rPr>
        <w:t>NOTES</w:t>
      </w:r>
    </w:p>
    <w:p w14:paraId="4D45CC50" w14:textId="77777777" w:rsidR="005D4637" w:rsidRPr="005A4095" w:rsidRDefault="005D4637" w:rsidP="005D4637">
      <w:pPr>
        <w:numPr>
          <w:ilvl w:val="0"/>
          <w:numId w:val="3"/>
        </w:numPr>
        <w:jc w:val="both"/>
        <w:rPr>
          <w:rFonts w:ascii="Arial" w:hAnsi="Arial" w:cs="Arial"/>
          <w:i/>
          <w:sz w:val="16"/>
          <w:szCs w:val="16"/>
        </w:rPr>
      </w:pPr>
      <w:r w:rsidRPr="00354EB3">
        <w:rPr>
          <w:rFonts w:ascii="Arial" w:hAnsi="Arial" w:cs="Arial"/>
          <w:sz w:val="16"/>
          <w:szCs w:val="16"/>
        </w:rPr>
        <w:t xml:space="preserve">Forms must be downloaded from the UCT website: </w:t>
      </w:r>
      <w:hyperlink r:id="rId8" w:history="1">
        <w:r w:rsidR="000442DA">
          <w:rPr>
            <w:rFonts w:ascii="Arial" w:hAnsi="Arial" w:cs="Arial"/>
            <w:color w:val="0000FF"/>
            <w:sz w:val="16"/>
            <w:szCs w:val="16"/>
            <w:u w:val="single"/>
          </w:rPr>
          <w:t>http://forms.uct.ac.za/forms.htm</w:t>
        </w:r>
      </w:hyperlink>
    </w:p>
    <w:p w14:paraId="09BBEA4A" w14:textId="77777777" w:rsidR="0080400C" w:rsidRPr="005A4095" w:rsidRDefault="005A4095" w:rsidP="00DD2610">
      <w:pPr>
        <w:numPr>
          <w:ilvl w:val="0"/>
          <w:numId w:val="3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Guidelines </w:t>
      </w:r>
      <w:r w:rsidRPr="0080400C">
        <w:rPr>
          <w:rFonts w:ascii="Arial" w:hAnsi="Arial" w:cs="Arial"/>
          <w:sz w:val="16"/>
          <w:szCs w:val="16"/>
        </w:rPr>
        <w:t xml:space="preserve">regarding </w:t>
      </w:r>
      <w:r w:rsidR="00A107D4">
        <w:rPr>
          <w:rFonts w:ascii="Arial" w:hAnsi="Arial" w:cs="Arial"/>
          <w:sz w:val="16"/>
          <w:szCs w:val="16"/>
        </w:rPr>
        <w:t>Position</w:t>
      </w:r>
      <w:r>
        <w:rPr>
          <w:rFonts w:ascii="Arial" w:hAnsi="Arial" w:cs="Arial"/>
          <w:sz w:val="16"/>
          <w:szCs w:val="16"/>
        </w:rPr>
        <w:t xml:space="preserve"> Evaluation</w:t>
      </w:r>
      <w:r w:rsidRPr="0080400C">
        <w:rPr>
          <w:rFonts w:ascii="Arial" w:hAnsi="Arial" w:cs="Arial"/>
          <w:sz w:val="16"/>
          <w:szCs w:val="16"/>
        </w:rPr>
        <w:t xml:space="preserve"> can be found at</w:t>
      </w:r>
      <w:r>
        <w:rPr>
          <w:rFonts w:ascii="Arial" w:hAnsi="Arial" w:cs="Arial"/>
          <w:sz w:val="16"/>
          <w:szCs w:val="16"/>
        </w:rPr>
        <w:t xml:space="preserve">: </w:t>
      </w:r>
      <w:hyperlink r:id="rId9" w:history="1">
        <w:r w:rsidR="00DD2610">
          <w:rPr>
            <w:rFonts w:ascii="Arial" w:hAnsi="Arial" w:cs="Arial"/>
            <w:color w:val="0000FF"/>
            <w:sz w:val="16"/>
            <w:szCs w:val="16"/>
            <w:u w:val="single"/>
          </w:rPr>
          <w:t>http://www.hr.uct.ac.za/sites/default/files/image_tool/images/236/</w:t>
        </w:r>
        <w:r w:rsidR="00A107D4">
          <w:rPr>
            <w:rFonts w:ascii="Arial" w:hAnsi="Arial" w:cs="Arial"/>
            <w:color w:val="0000FF"/>
            <w:sz w:val="16"/>
            <w:szCs w:val="16"/>
            <w:u w:val="single"/>
          </w:rPr>
          <w:t>position</w:t>
        </w:r>
        <w:r w:rsidR="00DD2610">
          <w:rPr>
            <w:rFonts w:ascii="Arial" w:hAnsi="Arial" w:cs="Arial"/>
            <w:color w:val="0000FF"/>
            <w:sz w:val="16"/>
            <w:szCs w:val="16"/>
            <w:u w:val="single"/>
          </w:rPr>
          <w:t>_evaluation_guide.pdf</w:t>
        </w:r>
      </w:hyperlink>
    </w:p>
    <w:p w14:paraId="0917C877" w14:textId="77777777" w:rsidR="005D4637" w:rsidRDefault="00B00075" w:rsidP="00B00075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A63B94">
        <w:rPr>
          <w:rFonts w:ascii="Arial" w:hAnsi="Arial" w:cs="Arial"/>
          <w:sz w:val="16"/>
          <w:szCs w:val="16"/>
          <w:lang w:eastAsia="en-US"/>
        </w:rPr>
        <w:t xml:space="preserve">Upon </w:t>
      </w:r>
      <w:r w:rsidRPr="00A63B94">
        <w:rPr>
          <w:rFonts w:ascii="Arial" w:hAnsi="Arial" w:cs="Arial"/>
          <w:sz w:val="16"/>
          <w:szCs w:val="16"/>
        </w:rPr>
        <w:t>completion</w:t>
      </w:r>
      <w:r w:rsidRPr="00A63B94">
        <w:rPr>
          <w:rFonts w:ascii="Arial" w:hAnsi="Arial" w:cs="Arial"/>
          <w:sz w:val="16"/>
          <w:szCs w:val="16"/>
          <w:lang w:eastAsia="en-US"/>
        </w:rPr>
        <w:t xml:space="preserve"> this form should be sent to the </w:t>
      </w:r>
      <w:r w:rsidR="00D20B31">
        <w:rPr>
          <w:rFonts w:ascii="Arial" w:hAnsi="Arial" w:cs="Arial"/>
          <w:sz w:val="16"/>
          <w:szCs w:val="16"/>
          <w:lang w:eastAsia="en-US"/>
        </w:rPr>
        <w:t>Organisational Design Specialist</w:t>
      </w:r>
      <w:r w:rsidRPr="00A63B94">
        <w:rPr>
          <w:rFonts w:ascii="Arial" w:hAnsi="Arial" w:cs="Arial"/>
          <w:sz w:val="16"/>
          <w:szCs w:val="16"/>
          <w:lang w:eastAsia="en-US"/>
        </w:rPr>
        <w:t xml:space="preserve">: </w:t>
      </w:r>
      <w:r w:rsidR="00D20B31">
        <w:rPr>
          <w:rFonts w:ascii="Arial" w:hAnsi="Arial" w:cs="Arial"/>
          <w:sz w:val="16"/>
          <w:szCs w:val="16"/>
          <w:lang w:eastAsia="en-US"/>
        </w:rPr>
        <w:t>Organisational Development and Design</w:t>
      </w:r>
      <w:r w:rsidRPr="00A63B94">
        <w:rPr>
          <w:rFonts w:ascii="Arial" w:hAnsi="Arial" w:cs="Arial"/>
          <w:sz w:val="16"/>
          <w:szCs w:val="16"/>
          <w:lang w:eastAsia="en-US"/>
        </w:rPr>
        <w:t>, Cambria House, Middle Campus</w:t>
      </w:r>
      <w:r w:rsidR="006B0168">
        <w:rPr>
          <w:rFonts w:ascii="Arial" w:hAnsi="Arial" w:cs="Arial"/>
          <w:sz w:val="16"/>
          <w:szCs w:val="16"/>
          <w:lang w:eastAsia="en-US"/>
        </w:rPr>
        <w:t>.</w:t>
      </w:r>
    </w:p>
    <w:p w14:paraId="70723DD1" w14:textId="77777777" w:rsidR="00A67506" w:rsidRPr="00A63B94" w:rsidRDefault="00A67506" w:rsidP="00A67506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</w:t>
      </w:r>
      <w:r w:rsidRPr="00A67506">
        <w:rPr>
          <w:rFonts w:ascii="Arial" w:hAnsi="Arial" w:cs="Arial"/>
          <w:sz w:val="16"/>
          <w:szCs w:val="16"/>
        </w:rPr>
        <w:t>ailure to submit complete supporting documents will result in the application being rejected</w:t>
      </w:r>
      <w:r w:rsidR="006B0168">
        <w:rPr>
          <w:rFonts w:ascii="Arial" w:hAnsi="Arial" w:cs="Arial"/>
          <w:sz w:val="16"/>
          <w:szCs w:val="16"/>
        </w:rPr>
        <w:t>.</w:t>
      </w:r>
    </w:p>
    <w:p w14:paraId="69BA6ACB" w14:textId="77777777" w:rsidR="00506394" w:rsidRPr="00E277F1" w:rsidRDefault="00506394" w:rsidP="002E12CF">
      <w:pPr>
        <w:jc w:val="center"/>
        <w:rPr>
          <w:rFonts w:ascii="Arial" w:hAnsi="Arial" w:cs="Arial"/>
          <w:b/>
          <w:caps/>
          <w:sz w:val="16"/>
          <w:szCs w:val="18"/>
          <w:lang w:eastAsia="en-US"/>
        </w:rPr>
      </w:pPr>
    </w:p>
    <w:p w14:paraId="2F9FCEEE" w14:textId="77777777" w:rsidR="00351EC7" w:rsidRPr="00586C49" w:rsidRDefault="00C00266" w:rsidP="00351EC7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  <w:r>
        <w:rPr>
          <w:rFonts w:ascii="Arial" w:hAnsi="Arial" w:cs="Arial"/>
          <w:b/>
          <w:caps/>
          <w:sz w:val="18"/>
          <w:szCs w:val="18"/>
          <w:lang w:eastAsia="en-US"/>
        </w:rPr>
        <w:t>Line manager making application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835"/>
        <w:gridCol w:w="2410"/>
        <w:gridCol w:w="3119"/>
      </w:tblGrid>
      <w:tr w:rsidR="00351EC7" w:rsidRPr="00617DE3" w14:paraId="3FF37FB4" w14:textId="77777777" w:rsidTr="00296E18">
        <w:trPr>
          <w:trHeight w:val="406"/>
        </w:trPr>
        <w:tc>
          <w:tcPr>
            <w:tcW w:w="2410" w:type="dxa"/>
            <w:shd w:val="clear" w:color="auto" w:fill="D9D9D9"/>
            <w:vAlign w:val="center"/>
          </w:tcPr>
          <w:p w14:paraId="20D24A7E" w14:textId="77777777" w:rsidR="00351EC7" w:rsidRPr="002E12CF" w:rsidRDefault="00402B1A" w:rsidP="00402B1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Name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8088EF" w14:textId="77777777" w:rsidR="00351EC7" w:rsidRPr="002E12CF" w:rsidRDefault="00351EC7" w:rsidP="008B73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64120566" w14:textId="77777777" w:rsidR="00351EC7" w:rsidRPr="002E12CF" w:rsidRDefault="004B4CFD" w:rsidP="008B73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Staff n</w:t>
            </w:r>
            <w:r w:rsidR="00351EC7" w:rsidRPr="002E12CF">
              <w:rPr>
                <w:rFonts w:ascii="Arial" w:hAnsi="Arial" w:cs="Arial"/>
                <w:sz w:val="18"/>
                <w:szCs w:val="18"/>
                <w:lang w:eastAsia="en-US"/>
              </w:rPr>
              <w:t>umber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660C53" w14:textId="77777777" w:rsidR="00351EC7" w:rsidRPr="002E12CF" w:rsidRDefault="00351EC7" w:rsidP="008B73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51EC7" w:rsidRPr="00617DE3" w14:paraId="28E46FBF" w14:textId="77777777" w:rsidTr="00296E18">
        <w:trPr>
          <w:trHeight w:val="406"/>
        </w:trPr>
        <w:tc>
          <w:tcPr>
            <w:tcW w:w="2410" w:type="dxa"/>
            <w:shd w:val="clear" w:color="auto" w:fill="D9D9D9"/>
            <w:vAlign w:val="center"/>
          </w:tcPr>
          <w:p w14:paraId="7B76F507" w14:textId="77777777" w:rsidR="00351EC7" w:rsidRPr="002E12CF" w:rsidRDefault="00351EC7" w:rsidP="008B7354">
            <w:pPr>
              <w:tabs>
                <w:tab w:val="left" w:pos="525"/>
                <w:tab w:val="center" w:pos="1047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12CF">
              <w:rPr>
                <w:rFonts w:ascii="Arial" w:hAnsi="Arial" w:cs="Arial"/>
                <w:sz w:val="18"/>
                <w:szCs w:val="18"/>
                <w:lang w:eastAsia="en-US"/>
              </w:rPr>
              <w:t>Department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A3092D" w14:textId="77777777" w:rsidR="00351EC7" w:rsidRPr="002E12CF" w:rsidRDefault="00351EC7" w:rsidP="008B73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12A3D21A" w14:textId="77777777" w:rsidR="00351EC7" w:rsidRPr="002E12CF" w:rsidRDefault="00351EC7" w:rsidP="00A107D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12CF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="004B4C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</w:t>
            </w:r>
            <w:r w:rsidRPr="002E12CF">
              <w:rPr>
                <w:rFonts w:ascii="Arial" w:hAnsi="Arial" w:cs="Arial"/>
                <w:sz w:val="18"/>
                <w:szCs w:val="18"/>
                <w:lang w:eastAsia="en-US"/>
              </w:rPr>
              <w:t>itle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BFDF40" w14:textId="77777777" w:rsidR="00351EC7" w:rsidRPr="002E12CF" w:rsidRDefault="00351EC7" w:rsidP="008B73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51EC7" w:rsidRPr="00617DE3" w14:paraId="559329B9" w14:textId="77777777" w:rsidTr="00296E18">
        <w:trPr>
          <w:trHeight w:val="406"/>
        </w:trPr>
        <w:tc>
          <w:tcPr>
            <w:tcW w:w="2410" w:type="dxa"/>
            <w:shd w:val="clear" w:color="auto" w:fill="D9D9D9"/>
            <w:vAlign w:val="center"/>
          </w:tcPr>
          <w:p w14:paraId="5E9FAF87" w14:textId="77777777" w:rsidR="00351EC7" w:rsidRPr="002E12CF" w:rsidRDefault="00351EC7" w:rsidP="004B4CFD">
            <w:pPr>
              <w:tabs>
                <w:tab w:val="left" w:pos="525"/>
                <w:tab w:val="center" w:pos="1047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12CF">
              <w:rPr>
                <w:rFonts w:ascii="Arial" w:hAnsi="Arial" w:cs="Arial"/>
                <w:sz w:val="18"/>
                <w:szCs w:val="18"/>
                <w:lang w:eastAsia="en-US"/>
              </w:rPr>
              <w:t xml:space="preserve">Telephone </w:t>
            </w:r>
            <w:r w:rsidR="004B4CFD">
              <w:rPr>
                <w:rFonts w:ascii="Arial" w:hAnsi="Arial" w:cs="Arial"/>
                <w:sz w:val="18"/>
                <w:szCs w:val="18"/>
                <w:lang w:eastAsia="en-US"/>
              </w:rPr>
              <w:t>number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DB046" w14:textId="77777777" w:rsidR="00351EC7" w:rsidRPr="002E12CF" w:rsidRDefault="00351EC7" w:rsidP="008B73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21004C4B" w14:textId="77777777" w:rsidR="00351EC7" w:rsidRPr="002E12CF" w:rsidRDefault="00351EC7" w:rsidP="008B73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12CF">
              <w:rPr>
                <w:rFonts w:ascii="Arial" w:hAnsi="Arial" w:cs="Arial"/>
                <w:sz w:val="18"/>
                <w:szCs w:val="18"/>
                <w:lang w:eastAsia="en-US"/>
              </w:rPr>
              <w:t>Email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7B8B13" w14:textId="77777777" w:rsidR="00351EC7" w:rsidRPr="002E12CF" w:rsidRDefault="00351EC7" w:rsidP="008B73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9B48589" w14:textId="77777777" w:rsidR="00351EC7" w:rsidRPr="00E277F1" w:rsidRDefault="00351EC7" w:rsidP="00351EC7">
      <w:pPr>
        <w:jc w:val="center"/>
        <w:rPr>
          <w:rFonts w:ascii="Arial" w:hAnsi="Arial" w:cs="Arial"/>
          <w:b/>
          <w:sz w:val="16"/>
          <w:szCs w:val="18"/>
          <w:lang w:eastAsia="en-US"/>
        </w:rPr>
      </w:pPr>
    </w:p>
    <w:p w14:paraId="6D739EC0" w14:textId="77777777" w:rsidR="00351EC7" w:rsidRPr="00586C49" w:rsidRDefault="00A107D4" w:rsidP="00351EC7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  <w:r>
        <w:rPr>
          <w:rFonts w:ascii="Arial" w:hAnsi="Arial" w:cs="Arial"/>
          <w:b/>
          <w:caps/>
          <w:sz w:val="18"/>
          <w:szCs w:val="18"/>
          <w:lang w:eastAsia="en-US"/>
        </w:rPr>
        <w:t>POSITION</w:t>
      </w:r>
      <w:r w:rsidR="00351EC7" w:rsidRPr="00586C49">
        <w:rPr>
          <w:rFonts w:ascii="Arial" w:hAnsi="Arial" w:cs="Arial"/>
          <w:b/>
          <w:caps/>
          <w:sz w:val="18"/>
          <w:szCs w:val="18"/>
          <w:lang w:eastAsia="en-US"/>
        </w:rPr>
        <w:t xml:space="preserve"> Details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835"/>
        <w:gridCol w:w="2410"/>
        <w:gridCol w:w="3119"/>
      </w:tblGrid>
      <w:tr w:rsidR="00351EC7" w:rsidRPr="00617DE3" w14:paraId="167307CB" w14:textId="77777777" w:rsidTr="00F53EED">
        <w:trPr>
          <w:trHeight w:val="414"/>
        </w:trPr>
        <w:tc>
          <w:tcPr>
            <w:tcW w:w="2410" w:type="dxa"/>
            <w:shd w:val="clear" w:color="auto" w:fill="D9D9D9"/>
            <w:vAlign w:val="center"/>
          </w:tcPr>
          <w:p w14:paraId="079E1E9E" w14:textId="77777777" w:rsidR="00351EC7" w:rsidRPr="002E12CF" w:rsidRDefault="00474538" w:rsidP="0047453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Proposed n</w:t>
            </w:r>
            <w:r w:rsidR="00351EC7">
              <w:rPr>
                <w:rFonts w:ascii="Arial" w:hAnsi="Arial" w:cs="Arial"/>
                <w:sz w:val="18"/>
                <w:szCs w:val="18"/>
                <w:lang w:eastAsia="en-US"/>
              </w:rPr>
              <w:t>ew position title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095868" w14:textId="77777777" w:rsidR="00351EC7" w:rsidRPr="002E12CF" w:rsidRDefault="00351EC7" w:rsidP="008B73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799172C8" w14:textId="77777777" w:rsidR="00741129" w:rsidRDefault="00741129" w:rsidP="008B73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Proposed new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job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title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5BED5D2A" w14:textId="3BF89C47" w:rsidR="00351EC7" w:rsidRPr="00CB7B24" w:rsidRDefault="00BC4ADD" w:rsidP="008B73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(HRBP</w:t>
            </w:r>
            <w:r w:rsidR="00741129" w:rsidRPr="00CB7B24">
              <w:rPr>
                <w:rFonts w:ascii="Arial" w:hAnsi="Arial" w:cs="Arial"/>
                <w:sz w:val="16"/>
                <w:szCs w:val="18"/>
                <w:lang w:eastAsia="en-US"/>
              </w:rPr>
              <w:t xml:space="preserve"> to provide)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1BED7F" w14:textId="77777777" w:rsidR="00351EC7" w:rsidRPr="002E12CF" w:rsidRDefault="00351EC7" w:rsidP="008B73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41129" w:rsidRPr="00617DE3" w14:paraId="1BB70526" w14:textId="77777777" w:rsidTr="00F53EED">
        <w:trPr>
          <w:trHeight w:val="414"/>
        </w:trPr>
        <w:tc>
          <w:tcPr>
            <w:tcW w:w="2410" w:type="dxa"/>
            <w:shd w:val="clear" w:color="auto" w:fill="D9D9D9"/>
            <w:vAlign w:val="center"/>
          </w:tcPr>
          <w:p w14:paraId="55FEA460" w14:textId="77777777" w:rsidR="00741129" w:rsidRPr="002E12CF" w:rsidRDefault="00741129" w:rsidP="00A107D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Current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title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F4E878" w14:textId="77777777" w:rsidR="00741129" w:rsidRPr="002E12CF" w:rsidRDefault="00741129" w:rsidP="008B73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62870527" w14:textId="77777777" w:rsidR="00741129" w:rsidRDefault="00741129" w:rsidP="00AC7A8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Current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job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title </w:t>
            </w:r>
          </w:p>
          <w:p w14:paraId="70DDA6E5" w14:textId="4B902D27" w:rsidR="00741129" w:rsidRPr="00CB7B24" w:rsidRDefault="00BC4ADD" w:rsidP="00AC7A8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(HRBP</w:t>
            </w:r>
            <w:r w:rsidR="00741129" w:rsidRPr="00CB7B24">
              <w:rPr>
                <w:rFonts w:ascii="Arial" w:hAnsi="Arial" w:cs="Arial"/>
                <w:sz w:val="16"/>
                <w:szCs w:val="18"/>
                <w:lang w:eastAsia="en-US"/>
              </w:rPr>
              <w:t xml:space="preserve"> to provide)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589775" w14:textId="77777777" w:rsidR="00741129" w:rsidRPr="002E12CF" w:rsidRDefault="00741129" w:rsidP="008B73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41129" w:rsidRPr="00617DE3" w14:paraId="1215AE8B" w14:textId="77777777" w:rsidTr="00AC7A81">
        <w:trPr>
          <w:trHeight w:val="414"/>
        </w:trPr>
        <w:tc>
          <w:tcPr>
            <w:tcW w:w="2410" w:type="dxa"/>
            <w:shd w:val="clear" w:color="auto" w:fill="D9D9D9"/>
            <w:vAlign w:val="center"/>
          </w:tcPr>
          <w:p w14:paraId="574D4BA3" w14:textId="77777777" w:rsidR="00741129" w:rsidRPr="00351EC7" w:rsidRDefault="00C32E71" w:rsidP="00AC7A8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Current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g</w:t>
            </w:r>
            <w:r w:rsidR="00741129">
              <w:rPr>
                <w:rFonts w:ascii="Arial" w:hAnsi="Arial" w:cs="Arial"/>
                <w:sz w:val="18"/>
                <w:szCs w:val="18"/>
                <w:lang w:eastAsia="en-US"/>
              </w:rPr>
              <w:t>rade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14:paraId="4B5B8BF9" w14:textId="77777777" w:rsidR="00741129" w:rsidRPr="002E12CF" w:rsidRDefault="00741129" w:rsidP="008B73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41129" w:rsidRPr="00617DE3" w14:paraId="2D618B8F" w14:textId="77777777" w:rsidTr="00F53EED">
        <w:trPr>
          <w:trHeight w:val="414"/>
        </w:trPr>
        <w:tc>
          <w:tcPr>
            <w:tcW w:w="2410" w:type="dxa"/>
            <w:shd w:val="clear" w:color="auto" w:fill="D9D9D9"/>
            <w:vAlign w:val="center"/>
          </w:tcPr>
          <w:p w14:paraId="64D5D13A" w14:textId="77777777" w:rsidR="00741129" w:rsidRPr="002E12CF" w:rsidRDefault="004B4CFD" w:rsidP="00FE6B7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Faculty / d</w:t>
            </w:r>
            <w:r w:rsidR="00741129" w:rsidRPr="00351EC7">
              <w:rPr>
                <w:rFonts w:ascii="Arial" w:hAnsi="Arial" w:cs="Arial"/>
                <w:sz w:val="18"/>
                <w:szCs w:val="18"/>
                <w:lang w:eastAsia="en-US"/>
              </w:rPr>
              <w:t>epartment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C889E4" w14:textId="77777777" w:rsidR="00741129" w:rsidRPr="002E12CF" w:rsidRDefault="00741129" w:rsidP="008B73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1D5ED848" w14:textId="77777777" w:rsidR="00741129" w:rsidRPr="002E12CF" w:rsidRDefault="00741129" w:rsidP="004B4CF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1EC7">
              <w:rPr>
                <w:rFonts w:ascii="Arial" w:hAnsi="Arial" w:cs="Arial"/>
                <w:sz w:val="18"/>
                <w:szCs w:val="18"/>
                <w:lang w:eastAsia="en-US"/>
              </w:rPr>
              <w:t xml:space="preserve">Department / </w:t>
            </w:r>
            <w:r w:rsidR="004B4CFD">
              <w:rPr>
                <w:rFonts w:ascii="Arial" w:hAnsi="Arial" w:cs="Arial"/>
                <w:sz w:val="18"/>
                <w:szCs w:val="18"/>
                <w:lang w:eastAsia="en-US"/>
              </w:rPr>
              <w:t>u</w:t>
            </w:r>
            <w:r w:rsidRPr="00351EC7">
              <w:rPr>
                <w:rFonts w:ascii="Arial" w:hAnsi="Arial" w:cs="Arial"/>
                <w:sz w:val="18"/>
                <w:szCs w:val="18"/>
                <w:lang w:eastAsia="en-US"/>
              </w:rPr>
              <w:t>nit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9BFDB9" w14:textId="77777777" w:rsidR="00741129" w:rsidRPr="002E12CF" w:rsidRDefault="00741129" w:rsidP="008B73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233AF44" w14:textId="77777777" w:rsidR="00351EC7" w:rsidRPr="00E277F1" w:rsidRDefault="00351EC7" w:rsidP="00351EC7">
      <w:pPr>
        <w:jc w:val="center"/>
        <w:rPr>
          <w:rFonts w:ascii="Arial" w:hAnsi="Arial" w:cs="Arial"/>
          <w:b/>
          <w:sz w:val="16"/>
          <w:szCs w:val="18"/>
          <w:lang w:eastAsia="en-US"/>
        </w:rPr>
      </w:pPr>
    </w:p>
    <w:p w14:paraId="63D76DA9" w14:textId="77777777" w:rsidR="001A1465" w:rsidRPr="00586C49" w:rsidRDefault="00A107D4" w:rsidP="001A1465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  <w:r>
        <w:rPr>
          <w:rFonts w:ascii="Arial" w:hAnsi="Arial" w:cs="Arial"/>
          <w:b/>
          <w:caps/>
          <w:sz w:val="18"/>
          <w:szCs w:val="18"/>
          <w:lang w:eastAsia="en-US"/>
        </w:rPr>
        <w:t>Position</w:t>
      </w:r>
      <w:r w:rsidR="001A1465">
        <w:rPr>
          <w:rFonts w:ascii="Arial" w:hAnsi="Arial" w:cs="Arial"/>
          <w:b/>
          <w:caps/>
          <w:sz w:val="18"/>
          <w:szCs w:val="18"/>
          <w:lang w:eastAsia="en-US"/>
        </w:rPr>
        <w:t xml:space="preserve"> holder</w:t>
      </w:r>
      <w:r w:rsidR="001A1465" w:rsidRPr="00586C49">
        <w:rPr>
          <w:rFonts w:ascii="Arial" w:hAnsi="Arial" w:cs="Arial"/>
          <w:b/>
          <w:caps/>
          <w:sz w:val="18"/>
          <w:szCs w:val="18"/>
          <w:lang w:eastAsia="en-US"/>
        </w:rPr>
        <w:t xml:space="preserve"> Details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835"/>
        <w:gridCol w:w="2410"/>
        <w:gridCol w:w="3119"/>
      </w:tblGrid>
      <w:tr w:rsidR="001A1465" w:rsidRPr="00617DE3" w14:paraId="4BE3E179" w14:textId="77777777" w:rsidTr="00F53EED">
        <w:trPr>
          <w:trHeight w:val="406"/>
        </w:trPr>
        <w:tc>
          <w:tcPr>
            <w:tcW w:w="2410" w:type="dxa"/>
            <w:shd w:val="clear" w:color="auto" w:fill="D9D9D9"/>
            <w:vAlign w:val="center"/>
          </w:tcPr>
          <w:p w14:paraId="5A96E1CE" w14:textId="77777777" w:rsidR="001A1465" w:rsidRPr="002E12CF" w:rsidRDefault="001A1465" w:rsidP="00CF2B3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12CF">
              <w:rPr>
                <w:rFonts w:ascii="Arial" w:hAnsi="Arial" w:cs="Arial"/>
                <w:sz w:val="18"/>
                <w:szCs w:val="18"/>
                <w:lang w:eastAsia="en-US"/>
              </w:rPr>
              <w:t>Surname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618DE0" w14:textId="77777777" w:rsidR="001A1465" w:rsidRPr="002E12CF" w:rsidRDefault="001A1465" w:rsidP="00CF2B3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5E8CB5BF" w14:textId="77777777" w:rsidR="001A1465" w:rsidRPr="002E12CF" w:rsidRDefault="000C6197" w:rsidP="00CF2B3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Staff n</w:t>
            </w:r>
            <w:r w:rsidR="001A1465" w:rsidRPr="002E12CF">
              <w:rPr>
                <w:rFonts w:ascii="Arial" w:hAnsi="Arial" w:cs="Arial"/>
                <w:sz w:val="18"/>
                <w:szCs w:val="18"/>
                <w:lang w:eastAsia="en-US"/>
              </w:rPr>
              <w:t>umber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254564" w14:textId="77777777" w:rsidR="001A1465" w:rsidRPr="002E12CF" w:rsidRDefault="001A1465" w:rsidP="00CF2B3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A1465" w:rsidRPr="00617DE3" w14:paraId="70038807" w14:textId="77777777" w:rsidTr="00F53EED">
        <w:trPr>
          <w:trHeight w:val="406"/>
        </w:trPr>
        <w:tc>
          <w:tcPr>
            <w:tcW w:w="2410" w:type="dxa"/>
            <w:shd w:val="clear" w:color="auto" w:fill="D9D9D9"/>
            <w:vAlign w:val="center"/>
          </w:tcPr>
          <w:p w14:paraId="004DB820" w14:textId="77777777" w:rsidR="001A1465" w:rsidRPr="002E12CF" w:rsidRDefault="000C6197" w:rsidP="00CF2B3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First n</w:t>
            </w:r>
            <w:r w:rsidR="001A1465" w:rsidRPr="002E12CF">
              <w:rPr>
                <w:rFonts w:ascii="Arial" w:hAnsi="Arial" w:cs="Arial"/>
                <w:sz w:val="18"/>
                <w:szCs w:val="18"/>
                <w:lang w:eastAsia="en-US"/>
              </w:rPr>
              <w:t>ames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14:paraId="409D5CF2" w14:textId="77777777" w:rsidR="001A1465" w:rsidRPr="002E12CF" w:rsidRDefault="001A1465" w:rsidP="00CF2B3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A1465" w:rsidRPr="00617DE3" w14:paraId="46B80CE2" w14:textId="77777777" w:rsidTr="00F53EED">
        <w:trPr>
          <w:trHeight w:val="406"/>
        </w:trPr>
        <w:tc>
          <w:tcPr>
            <w:tcW w:w="2410" w:type="dxa"/>
            <w:shd w:val="clear" w:color="auto" w:fill="D9D9D9"/>
            <w:vAlign w:val="center"/>
          </w:tcPr>
          <w:p w14:paraId="52867425" w14:textId="77777777" w:rsidR="001A1465" w:rsidRPr="002E12CF" w:rsidRDefault="000C6197" w:rsidP="00CF2B36">
            <w:pPr>
              <w:tabs>
                <w:tab w:val="left" w:pos="525"/>
                <w:tab w:val="center" w:pos="1047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Telephone number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22962C" w14:textId="77777777" w:rsidR="001A1465" w:rsidRPr="002E12CF" w:rsidRDefault="001A1465" w:rsidP="00CF2B3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48E7CA95" w14:textId="77777777" w:rsidR="001A1465" w:rsidRPr="002E12CF" w:rsidRDefault="001A1465" w:rsidP="00CF2B3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12CF">
              <w:rPr>
                <w:rFonts w:ascii="Arial" w:hAnsi="Arial" w:cs="Arial"/>
                <w:sz w:val="18"/>
                <w:szCs w:val="18"/>
                <w:lang w:eastAsia="en-US"/>
              </w:rPr>
              <w:t>Email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53A398" w14:textId="77777777" w:rsidR="001A1465" w:rsidRPr="002E12CF" w:rsidRDefault="001A1465" w:rsidP="00CF2B3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DD30DF3" w14:textId="77777777" w:rsidR="001A1465" w:rsidRPr="00E277F1" w:rsidRDefault="001A1465" w:rsidP="001A1465">
      <w:pPr>
        <w:jc w:val="center"/>
        <w:rPr>
          <w:rFonts w:ascii="Arial" w:hAnsi="Arial" w:cs="Arial"/>
          <w:b/>
          <w:caps/>
          <w:sz w:val="16"/>
          <w:szCs w:val="18"/>
          <w:lang w:eastAsia="en-US"/>
        </w:rPr>
      </w:pPr>
    </w:p>
    <w:p w14:paraId="44CAE092" w14:textId="77777777" w:rsidR="00FE6B75" w:rsidRDefault="00FE6B75" w:rsidP="00FE6B75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  <w:r w:rsidRPr="00B8150B">
        <w:rPr>
          <w:rFonts w:ascii="Arial" w:hAnsi="Arial" w:cs="Arial"/>
          <w:b/>
          <w:caps/>
          <w:sz w:val="18"/>
          <w:szCs w:val="18"/>
          <w:lang w:eastAsia="en-US"/>
        </w:rPr>
        <w:t>Application</w:t>
      </w:r>
      <w:r w:rsidR="00663386">
        <w:rPr>
          <w:rFonts w:ascii="Arial" w:hAnsi="Arial" w:cs="Arial"/>
          <w:b/>
          <w:caps/>
          <w:sz w:val="18"/>
          <w:szCs w:val="18"/>
          <w:lang w:eastAsia="en-US"/>
        </w:rPr>
        <w:t xml:space="preserve"> Details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7"/>
        <w:gridCol w:w="7203"/>
        <w:gridCol w:w="565"/>
        <w:gridCol w:w="1839"/>
      </w:tblGrid>
      <w:tr w:rsidR="00A052C3" w:rsidRPr="00115919" w14:paraId="0C022555" w14:textId="77777777" w:rsidTr="009F4590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160AD8" w14:textId="77777777" w:rsidR="002E0279" w:rsidRPr="00115919" w:rsidRDefault="002E0279" w:rsidP="009F4590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1591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Reason for application </w:t>
            </w:r>
          </w:p>
          <w:p w14:paraId="06AAD717" w14:textId="77777777" w:rsidR="002E0279" w:rsidRPr="00115919" w:rsidRDefault="002E0279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919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proofErr w:type="gramStart"/>
            <w:r w:rsidRPr="00115919">
              <w:rPr>
                <w:rFonts w:ascii="Arial" w:hAnsi="Arial" w:cs="Arial"/>
                <w:sz w:val="18"/>
                <w:szCs w:val="18"/>
                <w:lang w:eastAsia="en-US"/>
              </w:rPr>
              <w:t>tick</w:t>
            </w:r>
            <w:proofErr w:type="gramEnd"/>
            <w:r w:rsidRPr="001159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one)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0A3FEE" w14:textId="77777777" w:rsidR="002E0279" w:rsidRPr="00115919" w:rsidRDefault="002E0279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9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New </w:t>
            </w:r>
            <w:r w:rsidR="00A107D4" w:rsidRPr="00115919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Pr="001159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: before recruitment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37E9B" w14:textId="77777777" w:rsidR="002E0279" w:rsidRPr="00115919" w:rsidRDefault="002E0279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5CBE6E" w14:textId="77777777" w:rsidR="002E0279" w:rsidRPr="00115919" w:rsidRDefault="002E0279" w:rsidP="009F4590">
            <w:pPr>
              <w:spacing w:before="100" w:after="10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115919">
              <w:rPr>
                <w:rFonts w:ascii="Arial" w:hAnsi="Arial" w:cs="Arial"/>
                <w:sz w:val="16"/>
                <w:szCs w:val="18"/>
                <w:lang w:eastAsia="en-US"/>
              </w:rPr>
              <w:t>Complete Section A</w:t>
            </w:r>
          </w:p>
        </w:tc>
      </w:tr>
      <w:tr w:rsidR="002E101C" w:rsidRPr="00115919" w14:paraId="0EE37CD0" w14:textId="77777777" w:rsidTr="009F4590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5ED72A" w14:textId="77777777" w:rsidR="002E101C" w:rsidRPr="00115919" w:rsidRDefault="002E101C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714351" w14:textId="77777777" w:rsidR="002E101C" w:rsidRPr="00115919" w:rsidRDefault="002E101C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919">
              <w:rPr>
                <w:rFonts w:ascii="Arial" w:hAnsi="Arial" w:cs="Arial"/>
                <w:sz w:val="18"/>
                <w:szCs w:val="18"/>
                <w:lang w:eastAsia="en-US"/>
              </w:rPr>
              <w:t>Re-evaluation: current position before recruitment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6B31" w14:textId="77777777" w:rsidR="002E101C" w:rsidRPr="00115919" w:rsidRDefault="002E101C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8D1ECE" w14:textId="77777777" w:rsidR="002E101C" w:rsidRPr="00115919" w:rsidRDefault="002E101C" w:rsidP="009F4590">
            <w:pPr>
              <w:spacing w:before="100" w:after="10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115919">
              <w:rPr>
                <w:rFonts w:ascii="Arial" w:hAnsi="Arial" w:cs="Arial"/>
                <w:sz w:val="16"/>
                <w:szCs w:val="18"/>
                <w:lang w:eastAsia="en-US"/>
              </w:rPr>
              <w:t>Complete Section B</w:t>
            </w:r>
          </w:p>
        </w:tc>
      </w:tr>
      <w:tr w:rsidR="00A052C3" w:rsidRPr="00115919" w14:paraId="40A4C574" w14:textId="77777777" w:rsidTr="009F4590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37DEFA" w14:textId="77777777" w:rsidR="002E0279" w:rsidRPr="00115919" w:rsidRDefault="002E0279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1E521" w14:textId="77777777" w:rsidR="002E0279" w:rsidRPr="00115919" w:rsidRDefault="004863CE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919">
              <w:rPr>
                <w:rFonts w:ascii="Arial" w:hAnsi="Arial" w:cs="Arial"/>
                <w:sz w:val="18"/>
                <w:szCs w:val="18"/>
                <w:lang w:eastAsia="en-US"/>
              </w:rPr>
              <w:t>Re-</w:t>
            </w:r>
            <w:r w:rsidR="002E101C" w:rsidRPr="00115919"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  <w:r w:rsidRPr="001159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valuation: </w:t>
            </w:r>
            <w:r w:rsidR="002E0279" w:rsidRPr="001159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confirm grade of new </w:t>
            </w:r>
            <w:r w:rsidR="00A107D4" w:rsidRPr="00115919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="002E0279" w:rsidRPr="001159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6 – 12 months after </w:t>
            </w:r>
            <w:r w:rsidR="00A107D4" w:rsidRPr="00115919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="002E0279" w:rsidRPr="001159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filled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FE155" w14:textId="77777777" w:rsidR="002E0279" w:rsidRPr="00115919" w:rsidRDefault="002E0279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243227" w14:textId="77777777" w:rsidR="002E0279" w:rsidRPr="00115919" w:rsidRDefault="002E0279" w:rsidP="009F4590">
            <w:pPr>
              <w:spacing w:before="100" w:after="10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115919">
              <w:rPr>
                <w:rFonts w:ascii="Arial" w:hAnsi="Arial" w:cs="Arial"/>
                <w:sz w:val="16"/>
                <w:szCs w:val="18"/>
                <w:lang w:eastAsia="en-US"/>
              </w:rPr>
              <w:t>Complete Section B</w:t>
            </w:r>
          </w:p>
        </w:tc>
      </w:tr>
      <w:tr w:rsidR="00A052C3" w:rsidRPr="00115919" w14:paraId="32AC702B" w14:textId="77777777" w:rsidTr="009F4590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37D154" w14:textId="77777777" w:rsidR="002E0279" w:rsidRPr="00115919" w:rsidRDefault="002E0279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66435B" w14:textId="77777777" w:rsidR="002E0279" w:rsidRPr="00115919" w:rsidRDefault="002E0279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919">
              <w:rPr>
                <w:rFonts w:ascii="Arial" w:hAnsi="Arial" w:cs="Arial"/>
                <w:sz w:val="18"/>
                <w:szCs w:val="18"/>
                <w:lang w:eastAsia="en-US"/>
              </w:rPr>
              <w:t>Re-evaluation: substantive functions added or removed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CA9B" w14:textId="77777777" w:rsidR="002E0279" w:rsidRPr="00115919" w:rsidRDefault="002E0279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938044" w14:textId="77777777" w:rsidR="002E0279" w:rsidRPr="00115919" w:rsidRDefault="002E0279" w:rsidP="009F4590">
            <w:pPr>
              <w:spacing w:before="100" w:after="10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115919">
              <w:rPr>
                <w:rFonts w:ascii="Arial" w:hAnsi="Arial" w:cs="Arial"/>
                <w:sz w:val="16"/>
                <w:szCs w:val="18"/>
                <w:lang w:eastAsia="en-US"/>
              </w:rPr>
              <w:t>Complete Section B</w:t>
            </w:r>
          </w:p>
        </w:tc>
      </w:tr>
      <w:tr w:rsidR="00A052C3" w:rsidRPr="00A052C3" w14:paraId="65B44C9E" w14:textId="77777777" w:rsidTr="009F4590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57F5B1" w14:textId="77777777" w:rsidR="002E0279" w:rsidRPr="00A052C3" w:rsidRDefault="002E0279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79597F" w14:textId="77777777" w:rsidR="002E0279" w:rsidRPr="00A052C3" w:rsidRDefault="002E0279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52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Re-evaluation: confirm grade every four years, no substantive change to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B40F1" w14:textId="77777777" w:rsidR="002E0279" w:rsidRPr="00A052C3" w:rsidRDefault="002E0279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A7354A" w14:textId="77777777" w:rsidR="002E0279" w:rsidRPr="00A052C3" w:rsidRDefault="002E0279" w:rsidP="009F4590">
            <w:pPr>
              <w:spacing w:before="100" w:after="10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A052C3">
              <w:rPr>
                <w:rFonts w:ascii="Arial" w:hAnsi="Arial" w:cs="Arial"/>
                <w:sz w:val="16"/>
                <w:szCs w:val="18"/>
                <w:lang w:eastAsia="en-US"/>
              </w:rPr>
              <w:t>Complete Section B</w:t>
            </w:r>
          </w:p>
        </w:tc>
      </w:tr>
      <w:tr w:rsidR="00A052C3" w:rsidRPr="00A052C3" w14:paraId="33195B6D" w14:textId="77777777" w:rsidTr="009F4590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EC499A" w14:textId="77777777" w:rsidR="002E0279" w:rsidRPr="00A052C3" w:rsidRDefault="002E0279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D06A9F" w14:textId="77777777" w:rsidR="002E0279" w:rsidRPr="00A052C3" w:rsidRDefault="002E0279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52C3">
              <w:rPr>
                <w:rFonts w:ascii="Arial" w:hAnsi="Arial" w:cs="Arial"/>
                <w:sz w:val="18"/>
                <w:szCs w:val="18"/>
                <w:lang w:eastAsia="en-US"/>
              </w:rPr>
              <w:t>Restructuring: ERMC approved restructuring process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08CA" w14:textId="77777777" w:rsidR="002E0279" w:rsidRPr="00A052C3" w:rsidRDefault="002E0279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38FB9B" w14:textId="77777777" w:rsidR="002E0279" w:rsidRPr="00A052C3" w:rsidRDefault="002E0279" w:rsidP="009F4590">
            <w:pPr>
              <w:spacing w:before="100" w:after="100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A052C3">
              <w:rPr>
                <w:rFonts w:ascii="Arial" w:hAnsi="Arial" w:cs="Arial"/>
                <w:sz w:val="16"/>
                <w:szCs w:val="18"/>
                <w:lang w:eastAsia="en-US"/>
              </w:rPr>
              <w:t>Complete Section C</w:t>
            </w:r>
          </w:p>
        </w:tc>
      </w:tr>
      <w:tr w:rsidR="00174F4F" w:rsidRPr="00A052C3" w14:paraId="12961EC4" w14:textId="77777777" w:rsidTr="009F4590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D53093" w14:textId="77777777" w:rsidR="002E0279" w:rsidRPr="00A052C3" w:rsidRDefault="002E0279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B5584A" w14:textId="77777777" w:rsidR="002E0279" w:rsidRPr="00A052C3" w:rsidRDefault="002E0279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52C3">
              <w:rPr>
                <w:rFonts w:ascii="Arial" w:hAnsi="Arial" w:cs="Arial"/>
                <w:sz w:val="18"/>
                <w:szCs w:val="18"/>
                <w:lang w:eastAsia="en-US"/>
              </w:rPr>
              <w:t>Other (please state)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8BD1D" w14:textId="77777777" w:rsidR="002E0279" w:rsidRPr="00A052C3" w:rsidRDefault="002E0279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DE25" w14:textId="77777777" w:rsidR="002E0279" w:rsidRPr="00A052C3" w:rsidRDefault="002E0279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2426F948" w14:textId="77777777" w:rsidR="00095F70" w:rsidRPr="00E277F1" w:rsidRDefault="00095F70" w:rsidP="001A1465">
      <w:pPr>
        <w:rPr>
          <w:rFonts w:ascii="Arial" w:hAnsi="Arial" w:cs="Arial"/>
          <w:b/>
          <w:caps/>
          <w:sz w:val="16"/>
          <w:szCs w:val="18"/>
          <w:lang w:eastAsia="en-US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4252"/>
        <w:gridCol w:w="567"/>
        <w:gridCol w:w="4820"/>
      </w:tblGrid>
      <w:tr w:rsidR="00F6314A" w:rsidRPr="00A052C3" w14:paraId="10BAB27A" w14:textId="77777777" w:rsidTr="009F4590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35FBDA" w14:textId="77777777" w:rsidR="00F6314A" w:rsidRPr="00174F4F" w:rsidRDefault="00F6314A" w:rsidP="009F4590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4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Process </w:t>
            </w:r>
            <w:proofErr w:type="gramStart"/>
            <w:r w:rsidRPr="00174F4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requested</w:t>
            </w:r>
            <w:proofErr w:type="gramEnd"/>
          </w:p>
          <w:p w14:paraId="600B929D" w14:textId="77777777" w:rsidR="00F6314A" w:rsidRPr="00A052C3" w:rsidRDefault="00F6314A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52C3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proofErr w:type="gramStart"/>
            <w:r w:rsidRPr="00A052C3">
              <w:rPr>
                <w:rFonts w:ascii="Arial" w:hAnsi="Arial" w:cs="Arial"/>
                <w:sz w:val="18"/>
                <w:szCs w:val="18"/>
                <w:lang w:eastAsia="en-US"/>
              </w:rPr>
              <w:t>tick</w:t>
            </w:r>
            <w:proofErr w:type="gramEnd"/>
            <w:r w:rsidRPr="00A052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one)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04889F" w14:textId="77777777" w:rsidR="00F6314A" w:rsidRPr="00A052C3" w:rsidRDefault="00F6314A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52C3">
              <w:rPr>
                <w:rFonts w:ascii="Arial" w:hAnsi="Arial" w:cs="Arial"/>
                <w:sz w:val="18"/>
                <w:szCs w:val="18"/>
                <w:lang w:eastAsia="en-US"/>
              </w:rPr>
              <w:t>Benchmarking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A11B4" w14:textId="77777777" w:rsidR="00F6314A" w:rsidRPr="00A052C3" w:rsidRDefault="00F6314A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860D57" w14:textId="696DBE08" w:rsidR="00F6314A" w:rsidRPr="00A052C3" w:rsidRDefault="00BC4ADD" w:rsidP="009F4590">
            <w:pPr>
              <w:spacing w:before="100" w:after="100"/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HR Business Partner (HRBP)</w:t>
            </w:r>
            <w:r w:rsidR="00F6314A" w:rsidRPr="00A052C3">
              <w:rPr>
                <w:rFonts w:ascii="Arial" w:hAnsi="Arial" w:cs="Arial"/>
                <w:sz w:val="16"/>
                <w:szCs w:val="18"/>
                <w:lang w:eastAsia="en-US"/>
              </w:rPr>
              <w:t xml:space="preserve"> completes Section D</w:t>
            </w:r>
          </w:p>
        </w:tc>
      </w:tr>
      <w:tr w:rsidR="00AE6589" w:rsidRPr="00A052C3" w14:paraId="5890308E" w14:textId="77777777" w:rsidTr="009F459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5DAD23" w14:textId="77777777" w:rsidR="00AE6589" w:rsidRPr="00A052C3" w:rsidRDefault="00AE6589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C8081B" w14:textId="77777777" w:rsidR="00AE6589" w:rsidRPr="00A052C3" w:rsidRDefault="002D6F02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52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Formal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="00AE6589" w:rsidRPr="00A052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evaluation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BDF54" w14:textId="77777777" w:rsidR="00AE6589" w:rsidRPr="00A052C3" w:rsidRDefault="00AE6589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8C74" w14:textId="77777777" w:rsidR="00AE6589" w:rsidRPr="006311E7" w:rsidRDefault="00AE6589" w:rsidP="009F4590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2EA39F83" w14:textId="77777777" w:rsidR="00F6314A" w:rsidRPr="00E277F1" w:rsidRDefault="00F6314A" w:rsidP="001A1465">
      <w:pPr>
        <w:rPr>
          <w:rFonts w:ascii="Arial" w:hAnsi="Arial" w:cs="Arial"/>
          <w:b/>
          <w:caps/>
          <w:sz w:val="16"/>
          <w:szCs w:val="18"/>
          <w:lang w:eastAsia="en-US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4252"/>
        <w:gridCol w:w="567"/>
        <w:gridCol w:w="4820"/>
      </w:tblGrid>
      <w:tr w:rsidR="00AA2BE1" w:rsidRPr="00A052C3" w14:paraId="6CD5C8DF" w14:textId="77777777" w:rsidTr="009F4590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2B3BF5" w14:textId="77777777" w:rsidR="00AA2BE1" w:rsidRPr="00174F4F" w:rsidRDefault="00AA2BE1" w:rsidP="009F459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4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Have you attached?</w:t>
            </w:r>
          </w:p>
          <w:p w14:paraId="53A7F7E6" w14:textId="77777777" w:rsidR="00AA2BE1" w:rsidRPr="00A052C3" w:rsidRDefault="00AA2BE1" w:rsidP="009F4590">
            <w:pPr>
              <w:spacing w:before="80"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52C3">
              <w:rPr>
                <w:rFonts w:ascii="Arial" w:hAnsi="Arial" w:cs="Arial"/>
                <w:sz w:val="18"/>
                <w:szCs w:val="18"/>
                <w:lang w:eastAsia="en-US"/>
              </w:rPr>
              <w:t>(tick)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DE20D9" w14:textId="77777777" w:rsidR="00AA2BE1" w:rsidRPr="00A052C3" w:rsidRDefault="007A2F47" w:rsidP="009F4590">
            <w:pPr>
              <w:spacing w:before="80"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52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New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="00AA2BE1" w:rsidRPr="00A052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description of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="00AA2BE1" w:rsidRPr="00A052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to be graded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F0D0E" w14:textId="77777777" w:rsidR="00AA2BE1" w:rsidRPr="00A052C3" w:rsidRDefault="00AA2BE1" w:rsidP="009F4590">
            <w:pPr>
              <w:spacing w:before="80"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C4C566" w14:textId="77777777" w:rsidR="00AA2BE1" w:rsidRPr="00A052C3" w:rsidRDefault="00AA2BE1" w:rsidP="009F4590">
            <w:pPr>
              <w:spacing w:before="80" w:after="8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A052C3">
              <w:rPr>
                <w:rFonts w:ascii="Arial" w:hAnsi="Arial" w:cs="Arial"/>
                <w:sz w:val="16"/>
                <w:szCs w:val="18"/>
                <w:lang w:eastAsia="en-US"/>
              </w:rPr>
              <w:t xml:space="preserve">Complete and signed by line manager and </w:t>
            </w:r>
            <w:r w:rsidR="00A107D4">
              <w:rPr>
                <w:rFonts w:ascii="Arial" w:hAnsi="Arial" w:cs="Arial"/>
                <w:sz w:val="16"/>
                <w:szCs w:val="18"/>
                <w:lang w:eastAsia="en-US"/>
              </w:rPr>
              <w:t>position</w:t>
            </w:r>
            <w:r w:rsidRPr="00A052C3">
              <w:rPr>
                <w:rFonts w:ascii="Arial" w:hAnsi="Arial" w:cs="Arial"/>
                <w:sz w:val="16"/>
                <w:szCs w:val="18"/>
                <w:lang w:eastAsia="en-US"/>
              </w:rPr>
              <w:t xml:space="preserve">-holder, on </w:t>
            </w:r>
            <w:hyperlink r:id="rId10" w:history="1">
              <w:r w:rsidRPr="005C304D">
                <w:rPr>
                  <w:rStyle w:val="Hyperlink"/>
                  <w:rFonts w:ascii="Arial" w:hAnsi="Arial" w:cs="Arial"/>
                  <w:sz w:val="16"/>
                  <w:szCs w:val="18"/>
                  <w:lang w:eastAsia="en-US"/>
                </w:rPr>
                <w:t>HR191</w:t>
              </w:r>
            </w:hyperlink>
          </w:p>
        </w:tc>
      </w:tr>
      <w:tr w:rsidR="007A2F47" w:rsidRPr="00A052C3" w14:paraId="30677A38" w14:textId="77777777" w:rsidTr="009F4590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8805A6" w14:textId="77777777" w:rsidR="007A2F47" w:rsidRPr="00A052C3" w:rsidRDefault="007A2F47" w:rsidP="009F459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4DAE35" w14:textId="77777777" w:rsidR="007A2F47" w:rsidRPr="00A052C3" w:rsidRDefault="007A2F47" w:rsidP="009F4590">
            <w:pPr>
              <w:spacing w:before="80"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52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Old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Pr="00A052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description of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Pr="00A052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to be graded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1F98" w14:textId="77777777" w:rsidR="007A2F47" w:rsidRPr="00A052C3" w:rsidRDefault="007A2F47" w:rsidP="009F4590">
            <w:pPr>
              <w:spacing w:before="80"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C5B2C0" w14:textId="77777777" w:rsidR="007A2F47" w:rsidRPr="00A052C3" w:rsidRDefault="007A2F47" w:rsidP="009F4590">
            <w:pPr>
              <w:spacing w:before="80" w:after="8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A052C3">
              <w:rPr>
                <w:rFonts w:ascii="Arial" w:hAnsi="Arial" w:cs="Arial"/>
                <w:sz w:val="16"/>
                <w:szCs w:val="18"/>
                <w:lang w:eastAsia="en-US"/>
              </w:rPr>
              <w:t xml:space="preserve">If necessary, on </w:t>
            </w:r>
            <w:hyperlink r:id="rId11" w:history="1">
              <w:r w:rsidRPr="005C304D">
                <w:rPr>
                  <w:rStyle w:val="Hyperlink"/>
                  <w:rFonts w:ascii="Arial" w:hAnsi="Arial" w:cs="Arial"/>
                  <w:sz w:val="16"/>
                  <w:szCs w:val="18"/>
                  <w:lang w:eastAsia="en-US"/>
                </w:rPr>
                <w:t>HR191</w:t>
              </w:r>
            </w:hyperlink>
          </w:p>
        </w:tc>
      </w:tr>
      <w:tr w:rsidR="007A2F47" w:rsidRPr="00A052C3" w14:paraId="6DE79813" w14:textId="77777777" w:rsidTr="009F4590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C88399" w14:textId="77777777" w:rsidR="007A2F47" w:rsidRPr="00A052C3" w:rsidRDefault="007A2F47" w:rsidP="009F459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6D427A" w14:textId="77777777" w:rsidR="007A2F47" w:rsidRPr="00A052C3" w:rsidRDefault="007A2F47" w:rsidP="009F459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52C3">
              <w:rPr>
                <w:rFonts w:ascii="Arial" w:hAnsi="Arial" w:cs="Arial"/>
                <w:sz w:val="18"/>
                <w:szCs w:val="18"/>
                <w:lang w:eastAsia="en-US"/>
              </w:rPr>
              <w:t>Full organogram of whole department/unit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BF726" w14:textId="77777777" w:rsidR="007A2F47" w:rsidRPr="00A052C3" w:rsidRDefault="007A2F47" w:rsidP="009F4590">
            <w:pPr>
              <w:spacing w:before="80"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652275" w14:textId="77777777" w:rsidR="007A2F47" w:rsidRPr="00A052C3" w:rsidRDefault="007A2F47" w:rsidP="009F4590">
            <w:pPr>
              <w:spacing w:before="80" w:after="8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52C3">
              <w:rPr>
                <w:rFonts w:ascii="Arial" w:hAnsi="Arial" w:cs="Arial"/>
                <w:sz w:val="16"/>
                <w:szCs w:val="16"/>
                <w:lang w:eastAsia="en-US"/>
              </w:rPr>
              <w:t>Most recent, with position titles and grades</w:t>
            </w:r>
          </w:p>
        </w:tc>
      </w:tr>
      <w:tr w:rsidR="007A2F47" w:rsidRPr="00A052C3" w14:paraId="4C4DD3E7" w14:textId="77777777" w:rsidTr="009F4590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C20C3B" w14:textId="77777777" w:rsidR="007A2F47" w:rsidRPr="00A052C3" w:rsidRDefault="007A2F47" w:rsidP="009F4590">
            <w:pPr>
              <w:spacing w:before="80"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5C3309" w14:textId="77777777" w:rsidR="007A2F47" w:rsidRPr="00A052C3" w:rsidRDefault="00A107D4" w:rsidP="009F4590">
            <w:pPr>
              <w:spacing w:before="80"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="007A2F47" w:rsidRPr="00A052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descriptions of all other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="007A2F47" w:rsidRPr="00A052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s affected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C6EC" w14:textId="77777777" w:rsidR="007A2F47" w:rsidRPr="00A052C3" w:rsidRDefault="007A2F47" w:rsidP="009F4590">
            <w:pPr>
              <w:spacing w:before="80"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21FE1" w14:textId="77777777" w:rsidR="007A2F47" w:rsidRPr="00A052C3" w:rsidRDefault="007A2F47" w:rsidP="009F4590">
            <w:pPr>
              <w:spacing w:before="80" w:after="8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52C3">
              <w:rPr>
                <w:rFonts w:ascii="Arial" w:hAnsi="Arial" w:cs="Arial"/>
                <w:sz w:val="16"/>
                <w:szCs w:val="16"/>
                <w:lang w:eastAsia="en-US"/>
              </w:rPr>
              <w:t xml:space="preserve">If necessary, on </w:t>
            </w:r>
            <w:hyperlink r:id="rId12" w:history="1">
              <w:r w:rsidRPr="005C304D">
                <w:rPr>
                  <w:rStyle w:val="Hyperlink"/>
                  <w:rFonts w:ascii="Arial" w:hAnsi="Arial" w:cs="Arial"/>
                  <w:sz w:val="16"/>
                  <w:szCs w:val="16"/>
                  <w:lang w:eastAsia="en-US"/>
                </w:rPr>
                <w:t>HR191</w:t>
              </w:r>
            </w:hyperlink>
          </w:p>
        </w:tc>
      </w:tr>
      <w:tr w:rsidR="007A2F47" w:rsidRPr="00A052C3" w14:paraId="2E8617DD" w14:textId="77777777" w:rsidTr="009F4590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C7249A" w14:textId="77777777" w:rsidR="007A2F47" w:rsidRPr="00A052C3" w:rsidRDefault="007A2F47" w:rsidP="009F459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4000F" w14:textId="77777777" w:rsidR="007A2F47" w:rsidRPr="00A052C3" w:rsidRDefault="00A107D4" w:rsidP="009F4590">
            <w:pPr>
              <w:spacing w:before="80"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="007A2F47" w:rsidRPr="00A052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descriptions of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="007A2F47" w:rsidRPr="00A052C3">
              <w:rPr>
                <w:rFonts w:ascii="Arial" w:hAnsi="Arial" w:cs="Arial"/>
                <w:sz w:val="18"/>
                <w:szCs w:val="18"/>
                <w:lang w:eastAsia="en-US"/>
              </w:rPr>
              <w:t>s used for benchmarking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30AB" w14:textId="77777777" w:rsidR="007A2F47" w:rsidRPr="00A052C3" w:rsidRDefault="007A2F47" w:rsidP="009F4590">
            <w:pPr>
              <w:spacing w:before="80"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3ED535" w14:textId="77777777" w:rsidR="007A2F47" w:rsidRPr="00A052C3" w:rsidRDefault="007A2F47" w:rsidP="009F4590">
            <w:pPr>
              <w:spacing w:before="80" w:after="8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52C3">
              <w:rPr>
                <w:rFonts w:ascii="Arial" w:hAnsi="Arial" w:cs="Arial"/>
                <w:sz w:val="16"/>
                <w:szCs w:val="16"/>
                <w:lang w:eastAsia="en-US"/>
              </w:rPr>
              <w:t xml:space="preserve">If benchmarking, on </w:t>
            </w:r>
            <w:hyperlink r:id="rId13" w:history="1">
              <w:r w:rsidRPr="005C304D">
                <w:rPr>
                  <w:rStyle w:val="Hyperlink"/>
                  <w:rFonts w:ascii="Arial" w:hAnsi="Arial" w:cs="Arial"/>
                  <w:sz w:val="16"/>
                  <w:szCs w:val="16"/>
                  <w:lang w:eastAsia="en-US"/>
                </w:rPr>
                <w:t>HR191</w:t>
              </w:r>
            </w:hyperlink>
          </w:p>
        </w:tc>
      </w:tr>
      <w:tr w:rsidR="007A2F47" w:rsidRPr="00A052C3" w14:paraId="2C6F963A" w14:textId="77777777" w:rsidTr="009F4590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4E494E" w14:textId="77777777" w:rsidR="007A2F47" w:rsidRPr="00A052C3" w:rsidRDefault="007A2F47" w:rsidP="009F459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5F353C" w14:textId="77777777" w:rsidR="007A2F47" w:rsidRPr="00A052C3" w:rsidRDefault="007A2F47" w:rsidP="009F459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52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Any other documentation which assists in understanding the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A4153" w14:textId="77777777" w:rsidR="007A2F47" w:rsidRPr="00A052C3" w:rsidRDefault="007A2F47" w:rsidP="009F4590">
            <w:pPr>
              <w:spacing w:before="80"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F8D0CF" w14:textId="77777777" w:rsidR="007A2F47" w:rsidRPr="00A052C3" w:rsidRDefault="007A2F47" w:rsidP="009F4590">
            <w:pPr>
              <w:spacing w:before="80" w:after="8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052C3">
              <w:rPr>
                <w:rFonts w:ascii="Arial" w:hAnsi="Arial" w:cs="Arial"/>
                <w:sz w:val="16"/>
                <w:szCs w:val="16"/>
                <w:lang w:eastAsia="en-US"/>
              </w:rPr>
              <w:t>If necessary</w:t>
            </w:r>
          </w:p>
        </w:tc>
      </w:tr>
    </w:tbl>
    <w:p w14:paraId="4FE300AB" w14:textId="77777777" w:rsidR="009F4590" w:rsidRDefault="009F4590" w:rsidP="00F6314A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</w:p>
    <w:p w14:paraId="529D728B" w14:textId="77777777" w:rsidR="00F6314A" w:rsidRPr="00586C49" w:rsidRDefault="009F4590" w:rsidP="00F6314A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  <w:r>
        <w:rPr>
          <w:rFonts w:ascii="Arial" w:hAnsi="Arial" w:cs="Arial"/>
          <w:b/>
          <w:caps/>
          <w:sz w:val="18"/>
          <w:szCs w:val="18"/>
          <w:lang w:eastAsia="en-US"/>
        </w:rPr>
        <w:br w:type="page"/>
      </w:r>
      <w:r w:rsidR="00F6314A">
        <w:rPr>
          <w:rFonts w:ascii="Arial" w:hAnsi="Arial" w:cs="Arial"/>
          <w:b/>
          <w:caps/>
          <w:sz w:val="18"/>
          <w:szCs w:val="18"/>
          <w:lang w:eastAsia="en-US"/>
        </w:rPr>
        <w:lastRenderedPageBreak/>
        <w:t xml:space="preserve">SECTION A: new </w:t>
      </w:r>
      <w:r w:rsidR="00A107D4">
        <w:rPr>
          <w:rFonts w:ascii="Arial" w:hAnsi="Arial" w:cs="Arial"/>
          <w:b/>
          <w:caps/>
          <w:sz w:val="18"/>
          <w:szCs w:val="18"/>
          <w:lang w:eastAsia="en-US"/>
        </w:rPr>
        <w:t>position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797"/>
      </w:tblGrid>
      <w:tr w:rsidR="00F6314A" w:rsidRPr="00617DE3" w14:paraId="41C7C97B" w14:textId="77777777" w:rsidTr="00845218">
        <w:trPr>
          <w:trHeight w:val="1295"/>
        </w:trPr>
        <w:tc>
          <w:tcPr>
            <w:tcW w:w="2977" w:type="dxa"/>
            <w:shd w:val="clear" w:color="auto" w:fill="D9D9D9"/>
            <w:vAlign w:val="center"/>
          </w:tcPr>
          <w:p w14:paraId="7D4010D7" w14:textId="77777777" w:rsidR="00F6314A" w:rsidRPr="002E12CF" w:rsidRDefault="00C103A9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How has the new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come about?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DD2F9D9" w14:textId="77777777" w:rsidR="00F6314A" w:rsidRPr="002E12CF" w:rsidRDefault="00F6314A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6314A" w:rsidRPr="00617DE3" w14:paraId="02AC2263" w14:textId="77777777" w:rsidTr="00845218">
        <w:trPr>
          <w:trHeight w:val="1295"/>
        </w:trPr>
        <w:tc>
          <w:tcPr>
            <w:tcW w:w="2977" w:type="dxa"/>
            <w:shd w:val="clear" w:color="auto" w:fill="D9D9D9"/>
            <w:vAlign w:val="center"/>
          </w:tcPr>
          <w:p w14:paraId="288950BF" w14:textId="77777777" w:rsidR="00F6314A" w:rsidRPr="002E12CF" w:rsidRDefault="00845218" w:rsidP="004319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Was another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responsible for these functions previously? If so, which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4319B5">
              <w:rPr>
                <w:rFonts w:ascii="Arial" w:hAnsi="Arial" w:cs="Arial"/>
                <w:sz w:val="18"/>
                <w:szCs w:val="18"/>
                <w:lang w:eastAsia="en-US"/>
              </w:rPr>
              <w:t>is</w:t>
            </w: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it and how has that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now changed?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6EB79CB" w14:textId="77777777" w:rsidR="000A36F3" w:rsidRPr="002E12CF" w:rsidRDefault="000A36F3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6314A" w:rsidRPr="00617DE3" w14:paraId="19A8760B" w14:textId="77777777" w:rsidTr="00845218">
        <w:trPr>
          <w:trHeight w:val="12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AFE7F0" w14:textId="77777777" w:rsidR="00F6314A" w:rsidRPr="002E12CF" w:rsidRDefault="004319B5" w:rsidP="00196BF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Has any other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been affected in any way </w:t>
            </w:r>
            <w:r w:rsidR="00196BFE">
              <w:rPr>
                <w:rFonts w:ascii="Arial" w:hAnsi="Arial" w:cs="Arial"/>
                <w:sz w:val="18"/>
                <w:szCs w:val="18"/>
                <w:lang w:eastAsia="en-US"/>
              </w:rPr>
              <w:t xml:space="preserve">by this new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? </w:t>
            </w: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If so, which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is</w:t>
            </w: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it and how has that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now changed?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AFF8" w14:textId="77777777" w:rsidR="00F6314A" w:rsidRPr="002E12CF" w:rsidRDefault="00F6314A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6EC53945" w14:textId="77777777" w:rsidR="00F6314A" w:rsidRDefault="00F6314A" w:rsidP="00C0564F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</w:p>
    <w:p w14:paraId="1F32EB87" w14:textId="77777777" w:rsidR="00F6314A" w:rsidRDefault="00F6314A" w:rsidP="00C0564F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</w:p>
    <w:p w14:paraId="7F825D66" w14:textId="77777777" w:rsidR="00F53EED" w:rsidRPr="00586C49" w:rsidRDefault="00F53EED" w:rsidP="00F53EED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  <w:r>
        <w:rPr>
          <w:rFonts w:ascii="Arial" w:hAnsi="Arial" w:cs="Arial"/>
          <w:b/>
          <w:caps/>
          <w:sz w:val="18"/>
          <w:szCs w:val="18"/>
          <w:lang w:eastAsia="en-US"/>
        </w:rPr>
        <w:t>SECTION B: Re-evaluation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797"/>
      </w:tblGrid>
      <w:tr w:rsidR="006320E1" w:rsidRPr="00617DE3" w14:paraId="7C1FD1EC" w14:textId="77777777" w:rsidTr="00196BFE">
        <w:trPr>
          <w:trHeight w:val="1295"/>
        </w:trPr>
        <w:tc>
          <w:tcPr>
            <w:tcW w:w="2977" w:type="dxa"/>
            <w:shd w:val="clear" w:color="auto" w:fill="D9D9D9"/>
            <w:vAlign w:val="center"/>
          </w:tcPr>
          <w:p w14:paraId="47461D92" w14:textId="77777777" w:rsidR="006320E1" w:rsidRDefault="006320E1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Date of last evaluation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7E94C45" w14:textId="77777777" w:rsidR="006320E1" w:rsidRPr="002E12CF" w:rsidRDefault="006320E1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53EED" w:rsidRPr="00617DE3" w14:paraId="3B1559AA" w14:textId="77777777" w:rsidTr="00196BFE">
        <w:trPr>
          <w:trHeight w:val="1295"/>
        </w:trPr>
        <w:tc>
          <w:tcPr>
            <w:tcW w:w="2977" w:type="dxa"/>
            <w:shd w:val="clear" w:color="auto" w:fill="D9D9D9"/>
            <w:vAlign w:val="center"/>
          </w:tcPr>
          <w:p w14:paraId="6BC54949" w14:textId="77777777" w:rsidR="00F53EED" w:rsidRPr="002E12CF" w:rsidRDefault="00F53EED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How has the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changed (if at all)?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A996DC8" w14:textId="77777777" w:rsidR="00F53EED" w:rsidRPr="002E12CF" w:rsidRDefault="00F53EED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53EED" w:rsidRPr="00617DE3" w14:paraId="364DFCD3" w14:textId="77777777" w:rsidTr="00196BFE">
        <w:trPr>
          <w:trHeight w:val="1295"/>
        </w:trPr>
        <w:tc>
          <w:tcPr>
            <w:tcW w:w="2977" w:type="dxa"/>
            <w:shd w:val="clear" w:color="auto" w:fill="D9D9D9"/>
            <w:vAlign w:val="center"/>
          </w:tcPr>
          <w:p w14:paraId="3D1D9797" w14:textId="77777777" w:rsidR="00F53EED" w:rsidRPr="002E12CF" w:rsidRDefault="00F53EED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What substantive functions (if any) have been added or taken away?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34D449D" w14:textId="77777777" w:rsidR="00F53EED" w:rsidRPr="002E12CF" w:rsidRDefault="00F53EED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53EED" w:rsidRPr="00617DE3" w14:paraId="77F212E2" w14:textId="77777777" w:rsidTr="00196BFE">
        <w:trPr>
          <w:trHeight w:val="1295"/>
        </w:trPr>
        <w:tc>
          <w:tcPr>
            <w:tcW w:w="2977" w:type="dxa"/>
            <w:shd w:val="clear" w:color="auto" w:fill="D9D9D9"/>
            <w:vAlign w:val="center"/>
          </w:tcPr>
          <w:p w14:paraId="68E8F08F" w14:textId="77777777" w:rsidR="00F53EED" w:rsidRPr="002E12CF" w:rsidRDefault="00E074FA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Was another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responsible for these functions previously? If so, which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is</w:t>
            </w: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it and how has that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now changed?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B6189D8" w14:textId="77777777" w:rsidR="00F53EED" w:rsidRPr="002E12CF" w:rsidRDefault="00F53EED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53EED" w:rsidRPr="00617DE3" w14:paraId="6DC9E047" w14:textId="77777777" w:rsidTr="00196BFE">
        <w:trPr>
          <w:trHeight w:val="1295"/>
        </w:trPr>
        <w:tc>
          <w:tcPr>
            <w:tcW w:w="2977" w:type="dxa"/>
            <w:shd w:val="clear" w:color="auto" w:fill="D9D9D9"/>
            <w:vAlign w:val="center"/>
          </w:tcPr>
          <w:p w14:paraId="1CCB6C21" w14:textId="77777777" w:rsidR="00F53EED" w:rsidRPr="002E12CF" w:rsidRDefault="00F53EED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How has the level of complexity changed, (if at all)?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2FFE390" w14:textId="77777777" w:rsidR="00F53EED" w:rsidRPr="002E12CF" w:rsidRDefault="00F53EED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53EED" w:rsidRPr="00617DE3" w14:paraId="12ECB021" w14:textId="77777777" w:rsidTr="00196BFE">
        <w:trPr>
          <w:trHeight w:val="12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AE033E" w14:textId="77777777" w:rsidR="00F53EED" w:rsidRPr="002E12CF" w:rsidRDefault="00E074FA" w:rsidP="00E074F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Has any other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been affected in any way by this change? </w:t>
            </w: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If so, which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is</w:t>
            </w: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it and how has that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now changed?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F60AD" w14:textId="77777777" w:rsidR="00F53EED" w:rsidRPr="002E12CF" w:rsidRDefault="00F53EED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D2DAF51" w14:textId="77777777" w:rsidR="000A71E0" w:rsidRDefault="005E394D" w:rsidP="000A71E0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7CAB7B48" w14:textId="77777777" w:rsidR="000A71E0" w:rsidRPr="00586C49" w:rsidRDefault="000A71E0" w:rsidP="000A71E0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  <w:r>
        <w:rPr>
          <w:rFonts w:ascii="Arial" w:hAnsi="Arial" w:cs="Arial"/>
          <w:b/>
          <w:caps/>
          <w:sz w:val="18"/>
          <w:szCs w:val="18"/>
          <w:lang w:eastAsia="en-US"/>
        </w:rPr>
        <w:lastRenderedPageBreak/>
        <w:t>SECTION C: Restructuring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797"/>
      </w:tblGrid>
      <w:tr w:rsidR="000A71E0" w:rsidRPr="00617DE3" w14:paraId="4AD633E5" w14:textId="77777777" w:rsidTr="00E074FA">
        <w:trPr>
          <w:trHeight w:val="1295"/>
        </w:trPr>
        <w:tc>
          <w:tcPr>
            <w:tcW w:w="2977" w:type="dxa"/>
            <w:shd w:val="clear" w:color="auto" w:fill="D9D9D9"/>
            <w:vAlign w:val="center"/>
          </w:tcPr>
          <w:p w14:paraId="59A57696" w14:textId="77777777" w:rsidR="000A71E0" w:rsidRPr="002E12CF" w:rsidRDefault="000A71E0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How has the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changed (if at all)?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BC33507" w14:textId="77777777" w:rsidR="00E93258" w:rsidRPr="002E12CF" w:rsidRDefault="00E93258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A71E0" w:rsidRPr="00617DE3" w14:paraId="4FAEE260" w14:textId="77777777" w:rsidTr="00E074FA">
        <w:trPr>
          <w:trHeight w:val="1295"/>
        </w:trPr>
        <w:tc>
          <w:tcPr>
            <w:tcW w:w="2977" w:type="dxa"/>
            <w:shd w:val="clear" w:color="auto" w:fill="D9D9D9"/>
            <w:vAlign w:val="center"/>
          </w:tcPr>
          <w:p w14:paraId="1691B6AE" w14:textId="77777777" w:rsidR="000A71E0" w:rsidRPr="002E12CF" w:rsidRDefault="000A71E0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What substantive functions (if any) have been added or taken away?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F19E68F" w14:textId="77777777" w:rsidR="000A71E0" w:rsidRPr="002E12CF" w:rsidRDefault="000A71E0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A71E0" w:rsidRPr="00617DE3" w14:paraId="41764481" w14:textId="77777777" w:rsidTr="00E074FA">
        <w:trPr>
          <w:trHeight w:val="1295"/>
        </w:trPr>
        <w:tc>
          <w:tcPr>
            <w:tcW w:w="2977" w:type="dxa"/>
            <w:shd w:val="clear" w:color="auto" w:fill="D9D9D9"/>
            <w:vAlign w:val="center"/>
          </w:tcPr>
          <w:p w14:paraId="032F6268" w14:textId="77777777" w:rsidR="000A71E0" w:rsidRPr="002E12CF" w:rsidRDefault="00DE0457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Was another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responsible for these functions previously? If so, which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is</w:t>
            </w: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it and how has that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now changed?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BDEE7FA" w14:textId="77777777" w:rsidR="000A71E0" w:rsidRPr="002E12CF" w:rsidRDefault="000A71E0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A71E0" w:rsidRPr="00617DE3" w14:paraId="58016269" w14:textId="77777777" w:rsidTr="00E074FA">
        <w:trPr>
          <w:trHeight w:val="1295"/>
        </w:trPr>
        <w:tc>
          <w:tcPr>
            <w:tcW w:w="2977" w:type="dxa"/>
            <w:shd w:val="clear" w:color="auto" w:fill="D9D9D9"/>
            <w:vAlign w:val="center"/>
          </w:tcPr>
          <w:p w14:paraId="712EDBCE" w14:textId="77777777" w:rsidR="000A71E0" w:rsidRPr="002E12CF" w:rsidRDefault="000A71E0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How has the level of complexity changed, (if at all)?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DB370F6" w14:textId="77777777" w:rsidR="000A71E0" w:rsidRPr="002E12CF" w:rsidRDefault="000A71E0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A71E0" w:rsidRPr="00617DE3" w14:paraId="60709AA8" w14:textId="77777777" w:rsidTr="00E074FA">
        <w:trPr>
          <w:trHeight w:val="12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293634" w14:textId="77777777" w:rsidR="000A71E0" w:rsidRPr="002E12CF" w:rsidRDefault="00DE0457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Has any other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been affected in any way by this change? </w:t>
            </w: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If so, which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is</w:t>
            </w: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it and how has that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Pr="008452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now changed?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3D7B" w14:textId="77777777" w:rsidR="000A71E0" w:rsidRPr="002E12CF" w:rsidRDefault="000A71E0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AEA0C5A" w14:textId="77777777" w:rsidR="00F6314A" w:rsidRDefault="00F6314A" w:rsidP="00F6314A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</w:p>
    <w:p w14:paraId="5FE8B30F" w14:textId="77777777" w:rsidR="00F6314A" w:rsidRDefault="00F6314A" w:rsidP="00F6314A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  <w:r>
        <w:rPr>
          <w:rFonts w:ascii="Arial" w:hAnsi="Arial" w:cs="Arial"/>
          <w:b/>
          <w:caps/>
          <w:sz w:val="18"/>
          <w:szCs w:val="18"/>
          <w:lang w:eastAsia="en-US"/>
        </w:rPr>
        <w:t>SECTION D: Benchmarking</w:t>
      </w:r>
    </w:p>
    <w:p w14:paraId="7D2A2288" w14:textId="118D47EF" w:rsidR="00F6314A" w:rsidRPr="00CF1403" w:rsidRDefault="00F6314A" w:rsidP="00F6314A">
      <w:pPr>
        <w:jc w:val="center"/>
        <w:rPr>
          <w:rFonts w:ascii="Arial" w:hAnsi="Arial" w:cs="Arial"/>
          <w:caps/>
          <w:sz w:val="16"/>
          <w:szCs w:val="18"/>
          <w:lang w:eastAsia="en-US"/>
        </w:rPr>
      </w:pPr>
      <w:r w:rsidRPr="00CF1403">
        <w:rPr>
          <w:rFonts w:ascii="Arial" w:hAnsi="Arial" w:cs="Arial"/>
          <w:caps/>
          <w:sz w:val="16"/>
          <w:szCs w:val="18"/>
          <w:lang w:eastAsia="en-US"/>
        </w:rPr>
        <w:t>(</w:t>
      </w:r>
      <w:r w:rsidR="00CF1403" w:rsidRPr="00CF1403">
        <w:rPr>
          <w:rFonts w:ascii="Arial" w:hAnsi="Arial" w:cs="Arial"/>
          <w:sz w:val="16"/>
          <w:szCs w:val="18"/>
          <w:lang w:eastAsia="en-US"/>
        </w:rPr>
        <w:t xml:space="preserve">To be completed by </w:t>
      </w:r>
      <w:r w:rsidR="00BC4ADD">
        <w:rPr>
          <w:rFonts w:ascii="Arial" w:hAnsi="Arial" w:cs="Arial"/>
          <w:sz w:val="16"/>
          <w:szCs w:val="18"/>
          <w:lang w:eastAsia="en-US"/>
        </w:rPr>
        <w:t>HRBP</w:t>
      </w:r>
      <w:r w:rsidR="00CF1403" w:rsidRPr="00CF1403">
        <w:rPr>
          <w:rFonts w:ascii="Arial" w:hAnsi="Arial" w:cs="Arial"/>
          <w:sz w:val="16"/>
          <w:szCs w:val="18"/>
          <w:lang w:eastAsia="en-US"/>
        </w:rPr>
        <w:t xml:space="preserve"> performing benchmarking</w:t>
      </w:r>
      <w:r w:rsidRPr="00CF1403">
        <w:rPr>
          <w:rFonts w:ascii="Arial" w:hAnsi="Arial" w:cs="Arial"/>
          <w:caps/>
          <w:sz w:val="16"/>
          <w:szCs w:val="18"/>
          <w:lang w:eastAsia="en-US"/>
        </w:rPr>
        <w:t>)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7230"/>
      </w:tblGrid>
      <w:tr w:rsidR="00F6314A" w:rsidRPr="00617DE3" w14:paraId="29291321" w14:textId="77777777" w:rsidTr="0097613B">
        <w:trPr>
          <w:trHeight w:val="550"/>
        </w:trPr>
        <w:tc>
          <w:tcPr>
            <w:tcW w:w="3544" w:type="dxa"/>
            <w:shd w:val="clear" w:color="auto" w:fill="D9D9D9"/>
            <w:vAlign w:val="center"/>
          </w:tcPr>
          <w:p w14:paraId="547BC4AD" w14:textId="77777777" w:rsidR="00F6314A" w:rsidRPr="002E12CF" w:rsidRDefault="00F6314A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Reason for benchmarking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B34F1B2" w14:textId="77777777" w:rsidR="00F6314A" w:rsidRPr="002E12CF" w:rsidRDefault="00F6314A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6314A" w:rsidRPr="00617DE3" w14:paraId="4A0CD41B" w14:textId="77777777" w:rsidTr="0097613B">
        <w:trPr>
          <w:trHeight w:val="5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CFAE2F" w14:textId="5CFF5984" w:rsidR="00F6314A" w:rsidRPr="002E12CF" w:rsidRDefault="00BC4ADD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HR Business Partner (HRBP)</w:t>
            </w:r>
            <w:r w:rsidR="00F6314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performing benchmarking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08B4" w14:textId="77777777" w:rsidR="00F6314A" w:rsidRPr="002E12CF" w:rsidRDefault="00F6314A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6931ED2B" w14:textId="77777777" w:rsidR="00F6314A" w:rsidRDefault="00F6314A" w:rsidP="00F6314A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2325"/>
        <w:gridCol w:w="2325"/>
        <w:gridCol w:w="2325"/>
        <w:gridCol w:w="968"/>
        <w:gridCol w:w="1442"/>
      </w:tblGrid>
      <w:tr w:rsidR="00963E55" w:rsidRPr="00617DE3" w14:paraId="13035169" w14:textId="77777777" w:rsidTr="00963E55">
        <w:trPr>
          <w:trHeight w:val="414"/>
        </w:trPr>
        <w:tc>
          <w:tcPr>
            <w:tcW w:w="1389" w:type="dxa"/>
            <w:vMerge w:val="restart"/>
            <w:shd w:val="clear" w:color="auto" w:fill="D9D9D9"/>
            <w:vAlign w:val="center"/>
          </w:tcPr>
          <w:p w14:paraId="3B6470E6" w14:textId="77777777" w:rsidR="00963E55" w:rsidRPr="002E12CF" w:rsidRDefault="00A107D4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="00963E55">
              <w:rPr>
                <w:rFonts w:ascii="Arial" w:hAnsi="Arial" w:cs="Arial"/>
                <w:sz w:val="18"/>
                <w:szCs w:val="18"/>
                <w:lang w:eastAsia="en-US"/>
              </w:rPr>
              <w:t>s used to benchmark</w:t>
            </w:r>
          </w:p>
        </w:tc>
        <w:tc>
          <w:tcPr>
            <w:tcW w:w="2325" w:type="dxa"/>
            <w:shd w:val="clear" w:color="auto" w:fill="D9D9D9"/>
            <w:vAlign w:val="center"/>
          </w:tcPr>
          <w:p w14:paraId="174BFF13" w14:textId="77777777" w:rsidR="00963E55" w:rsidRPr="002E12CF" w:rsidRDefault="00963E55" w:rsidP="0097613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Position title</w:t>
            </w:r>
          </w:p>
        </w:tc>
        <w:tc>
          <w:tcPr>
            <w:tcW w:w="2325" w:type="dxa"/>
            <w:shd w:val="clear" w:color="auto" w:fill="D9D9D9"/>
            <w:vAlign w:val="center"/>
          </w:tcPr>
          <w:p w14:paraId="5985355F" w14:textId="77777777" w:rsidR="00963E55" w:rsidRPr="002E12CF" w:rsidRDefault="006015AB" w:rsidP="0097613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Job</w:t>
            </w:r>
            <w:r w:rsidR="00963E5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title</w:t>
            </w:r>
          </w:p>
        </w:tc>
        <w:tc>
          <w:tcPr>
            <w:tcW w:w="2325" w:type="dxa"/>
            <w:shd w:val="clear" w:color="auto" w:fill="D9D9D9"/>
            <w:vAlign w:val="center"/>
          </w:tcPr>
          <w:p w14:paraId="665D6390" w14:textId="77777777" w:rsidR="00963E55" w:rsidRPr="002E12CF" w:rsidRDefault="00963E55" w:rsidP="0097613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Faculty/Department</w:t>
            </w:r>
          </w:p>
        </w:tc>
        <w:tc>
          <w:tcPr>
            <w:tcW w:w="968" w:type="dxa"/>
            <w:shd w:val="clear" w:color="auto" w:fill="D9D9D9"/>
            <w:vAlign w:val="center"/>
          </w:tcPr>
          <w:p w14:paraId="27C1744A" w14:textId="77777777" w:rsidR="00963E55" w:rsidRPr="002E12CF" w:rsidRDefault="00A107D4" w:rsidP="0097613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="00963E5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Grade</w:t>
            </w:r>
          </w:p>
        </w:tc>
        <w:tc>
          <w:tcPr>
            <w:tcW w:w="1442" w:type="dxa"/>
            <w:shd w:val="clear" w:color="auto" w:fill="D9D9D9"/>
            <w:vAlign w:val="center"/>
          </w:tcPr>
          <w:p w14:paraId="439700B7" w14:textId="77777777" w:rsidR="00963E55" w:rsidRPr="002E12CF" w:rsidRDefault="00963E55" w:rsidP="00E0716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Date last graded</w:t>
            </w:r>
          </w:p>
        </w:tc>
      </w:tr>
      <w:tr w:rsidR="00963E55" w:rsidRPr="00617DE3" w14:paraId="2D63201B" w14:textId="77777777" w:rsidTr="00963E55">
        <w:trPr>
          <w:trHeight w:val="414"/>
        </w:trPr>
        <w:tc>
          <w:tcPr>
            <w:tcW w:w="1389" w:type="dxa"/>
            <w:vMerge/>
            <w:shd w:val="clear" w:color="auto" w:fill="D9D9D9"/>
            <w:vAlign w:val="center"/>
          </w:tcPr>
          <w:p w14:paraId="0156F653" w14:textId="77777777" w:rsidR="00963E55" w:rsidRPr="002E12CF" w:rsidRDefault="00963E55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00348514" w14:textId="77777777" w:rsidR="00963E55" w:rsidRPr="002E12CF" w:rsidRDefault="00963E55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79E20936" w14:textId="77777777" w:rsidR="00963E55" w:rsidRPr="002E12CF" w:rsidRDefault="00963E55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6F8843C0" w14:textId="77777777" w:rsidR="00963E55" w:rsidRPr="002E12CF" w:rsidRDefault="00963E55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599C1D1A" w14:textId="77777777" w:rsidR="00963E55" w:rsidRPr="002E12CF" w:rsidRDefault="00963E55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2" w:type="dxa"/>
          </w:tcPr>
          <w:p w14:paraId="55154E21" w14:textId="77777777" w:rsidR="00963E55" w:rsidRPr="002E12CF" w:rsidRDefault="00963E55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63E55" w:rsidRPr="00617DE3" w14:paraId="4A1CB683" w14:textId="77777777" w:rsidTr="00963E55">
        <w:trPr>
          <w:trHeight w:val="414"/>
        </w:trPr>
        <w:tc>
          <w:tcPr>
            <w:tcW w:w="1389" w:type="dxa"/>
            <w:vMerge/>
            <w:shd w:val="clear" w:color="auto" w:fill="D9D9D9"/>
            <w:vAlign w:val="center"/>
          </w:tcPr>
          <w:p w14:paraId="4ED376A9" w14:textId="77777777" w:rsidR="00963E55" w:rsidRPr="002E12CF" w:rsidRDefault="00963E55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217C1CD8" w14:textId="77777777" w:rsidR="00963E55" w:rsidRPr="002E12CF" w:rsidRDefault="00963E55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316B5014" w14:textId="77777777" w:rsidR="00963E55" w:rsidRPr="002E12CF" w:rsidRDefault="00963E55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7CEBDF49" w14:textId="77777777" w:rsidR="00963E55" w:rsidRPr="002E12CF" w:rsidRDefault="00963E55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7FE1F36B" w14:textId="77777777" w:rsidR="00963E55" w:rsidRPr="002E12CF" w:rsidRDefault="00963E55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2" w:type="dxa"/>
          </w:tcPr>
          <w:p w14:paraId="1A445279" w14:textId="77777777" w:rsidR="00963E55" w:rsidRPr="002E12CF" w:rsidRDefault="00963E55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63E55" w:rsidRPr="00617DE3" w14:paraId="10D88ED5" w14:textId="77777777" w:rsidTr="00963E55">
        <w:trPr>
          <w:trHeight w:val="414"/>
        </w:trPr>
        <w:tc>
          <w:tcPr>
            <w:tcW w:w="1389" w:type="dxa"/>
            <w:vMerge/>
            <w:shd w:val="clear" w:color="auto" w:fill="D9D9D9"/>
            <w:vAlign w:val="center"/>
          </w:tcPr>
          <w:p w14:paraId="4A928F2A" w14:textId="77777777" w:rsidR="00963E55" w:rsidRPr="002E12CF" w:rsidRDefault="00963E55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738B1459" w14:textId="77777777" w:rsidR="00963E55" w:rsidRPr="002E12CF" w:rsidRDefault="00963E55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39988F39" w14:textId="77777777" w:rsidR="00963E55" w:rsidRPr="002E12CF" w:rsidRDefault="00963E55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2CBB3EF9" w14:textId="77777777" w:rsidR="00963E55" w:rsidRPr="002E12CF" w:rsidRDefault="00963E55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266B91F4" w14:textId="77777777" w:rsidR="00963E55" w:rsidRPr="002E12CF" w:rsidRDefault="00963E55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2" w:type="dxa"/>
          </w:tcPr>
          <w:p w14:paraId="07CAF9A9" w14:textId="77777777" w:rsidR="00963E55" w:rsidRPr="002E12CF" w:rsidRDefault="00963E55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63E55" w:rsidRPr="00617DE3" w14:paraId="5EEA0D3E" w14:textId="77777777" w:rsidTr="00963E55">
        <w:trPr>
          <w:trHeight w:val="414"/>
        </w:trPr>
        <w:tc>
          <w:tcPr>
            <w:tcW w:w="1389" w:type="dxa"/>
            <w:vMerge/>
            <w:shd w:val="clear" w:color="auto" w:fill="D9D9D9"/>
            <w:vAlign w:val="center"/>
          </w:tcPr>
          <w:p w14:paraId="5EEC2AF6" w14:textId="77777777" w:rsidR="00963E55" w:rsidRPr="002E12CF" w:rsidRDefault="00963E55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2539184E" w14:textId="77777777" w:rsidR="00963E55" w:rsidRPr="002E12CF" w:rsidRDefault="00963E55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1A662242" w14:textId="77777777" w:rsidR="00963E55" w:rsidRPr="002E12CF" w:rsidRDefault="00963E55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B3D011C" w14:textId="77777777" w:rsidR="00963E55" w:rsidRPr="002E12CF" w:rsidRDefault="00963E55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4E6085C8" w14:textId="77777777" w:rsidR="00963E55" w:rsidRPr="002E12CF" w:rsidRDefault="00963E55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2" w:type="dxa"/>
          </w:tcPr>
          <w:p w14:paraId="67F93819" w14:textId="77777777" w:rsidR="00963E55" w:rsidRPr="002E12CF" w:rsidRDefault="00963E55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40AEE85" w14:textId="77777777" w:rsidR="00F6314A" w:rsidRDefault="00F6314A" w:rsidP="00F6314A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797"/>
      </w:tblGrid>
      <w:tr w:rsidR="00F6314A" w:rsidRPr="00617DE3" w14:paraId="3A3EF4DA" w14:textId="77777777" w:rsidTr="00DE0457">
        <w:trPr>
          <w:trHeight w:val="14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6D4CD7" w14:textId="77777777" w:rsidR="00F6314A" w:rsidRDefault="00F6314A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Similarities between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being graded and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s used to benchmark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9BCDA" w14:textId="77777777" w:rsidR="00F6314A" w:rsidRPr="002E12CF" w:rsidRDefault="00F6314A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6314A" w:rsidRPr="00617DE3" w14:paraId="59E58396" w14:textId="77777777" w:rsidTr="00DE0457">
        <w:trPr>
          <w:trHeight w:val="14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441A33" w14:textId="77777777" w:rsidR="00F6314A" w:rsidRDefault="00F6314A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Differences between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being graded and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s used to benchmark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DE98B" w14:textId="77777777" w:rsidR="00F6314A" w:rsidRPr="002E12CF" w:rsidRDefault="00F6314A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4F608B4" w14:textId="77777777" w:rsidR="00F6314A" w:rsidRDefault="00F6314A" w:rsidP="00F6314A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797"/>
      </w:tblGrid>
      <w:tr w:rsidR="00F6314A" w:rsidRPr="00617DE3" w14:paraId="1EBF0BD2" w14:textId="77777777" w:rsidTr="00DE0457">
        <w:trPr>
          <w:trHeight w:val="4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B8BADA" w14:textId="77777777" w:rsidR="00F6314A" w:rsidRPr="002E12CF" w:rsidRDefault="00F6314A" w:rsidP="006015AB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Benchmarking result (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grade)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538C1" w14:textId="77777777" w:rsidR="00F6314A" w:rsidRPr="002E12CF" w:rsidRDefault="00F6314A" w:rsidP="009761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22354A9D" w14:textId="77777777" w:rsidR="00F6314A" w:rsidRDefault="00F6314A" w:rsidP="00F6314A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</w:p>
    <w:p w14:paraId="717C1BE9" w14:textId="77777777" w:rsidR="00F6314A" w:rsidRDefault="00F6314A" w:rsidP="00F6314A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</w:p>
    <w:p w14:paraId="4147A04C" w14:textId="77777777" w:rsidR="00B65973" w:rsidRPr="0059728A" w:rsidRDefault="000F66D5" w:rsidP="00B65973">
      <w:pPr>
        <w:pStyle w:val="Header"/>
        <w:spacing w:before="2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1C2F10">
        <w:rPr>
          <w:rFonts w:ascii="Arial" w:hAnsi="Arial" w:cs="Arial"/>
          <w:b/>
          <w:sz w:val="18"/>
          <w:szCs w:val="18"/>
        </w:rPr>
        <w:lastRenderedPageBreak/>
        <w:t>AUTHORITY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36"/>
        <w:gridCol w:w="1985"/>
      </w:tblGrid>
      <w:tr w:rsidR="00B65973" w:rsidRPr="0059728A" w14:paraId="0D7C6048" w14:textId="77777777" w:rsidTr="00AA2BE1">
        <w:tc>
          <w:tcPr>
            <w:tcW w:w="10740" w:type="dxa"/>
            <w:gridSpan w:val="3"/>
            <w:shd w:val="clear" w:color="auto" w:fill="D9D9D9"/>
          </w:tcPr>
          <w:p w14:paraId="73DD57C0" w14:textId="77777777" w:rsidR="00B65973" w:rsidRPr="000D2EC2" w:rsidRDefault="007F4665" w:rsidP="00CF2B3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Line Manager</w:t>
            </w:r>
          </w:p>
        </w:tc>
      </w:tr>
      <w:tr w:rsidR="00B65973" w:rsidRPr="0059728A" w14:paraId="71586FCD" w14:textId="77777777" w:rsidTr="00AA2BE1">
        <w:tc>
          <w:tcPr>
            <w:tcW w:w="4219" w:type="dxa"/>
            <w:shd w:val="clear" w:color="auto" w:fill="D9D9D9"/>
          </w:tcPr>
          <w:p w14:paraId="778663A0" w14:textId="77777777" w:rsidR="00B65973" w:rsidRPr="000D2EC2" w:rsidRDefault="00B65973" w:rsidP="00CF2B36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Name</w:t>
            </w:r>
          </w:p>
        </w:tc>
        <w:tc>
          <w:tcPr>
            <w:tcW w:w="4536" w:type="dxa"/>
            <w:shd w:val="clear" w:color="auto" w:fill="D9D9D9"/>
          </w:tcPr>
          <w:p w14:paraId="79A8D72D" w14:textId="77777777" w:rsidR="00B65973" w:rsidRPr="000D2EC2" w:rsidRDefault="00B65973" w:rsidP="00CF2B3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Signature</w:t>
            </w:r>
          </w:p>
        </w:tc>
        <w:tc>
          <w:tcPr>
            <w:tcW w:w="1985" w:type="dxa"/>
            <w:shd w:val="clear" w:color="auto" w:fill="D9D9D9"/>
          </w:tcPr>
          <w:p w14:paraId="5D53C278" w14:textId="77777777" w:rsidR="00B65973" w:rsidRPr="00A17C56" w:rsidRDefault="00B65973" w:rsidP="00CF2B36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Date</w:t>
            </w:r>
          </w:p>
        </w:tc>
      </w:tr>
      <w:tr w:rsidR="00B65973" w:rsidRPr="0059728A" w14:paraId="4ABB1482" w14:textId="77777777" w:rsidTr="00AA2BE1">
        <w:tc>
          <w:tcPr>
            <w:tcW w:w="4219" w:type="dxa"/>
            <w:shd w:val="clear" w:color="auto" w:fill="FFFFFF"/>
          </w:tcPr>
          <w:p w14:paraId="68C5EF20" w14:textId="77777777" w:rsidR="00B65973" w:rsidRDefault="00B65973" w:rsidP="00CF2B36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536" w:type="dxa"/>
            <w:shd w:val="clear" w:color="auto" w:fill="FFFFFF"/>
          </w:tcPr>
          <w:p w14:paraId="0C738EF2" w14:textId="77777777" w:rsidR="00B65973" w:rsidRDefault="00B65973" w:rsidP="00CF2B36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83F981B" w14:textId="77777777" w:rsidR="00B65973" w:rsidRDefault="00B65973" w:rsidP="00CF2B36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060E8AC2" w14:textId="77777777" w:rsidR="00B65973" w:rsidRDefault="00B65973" w:rsidP="00B65973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36"/>
        <w:gridCol w:w="1985"/>
      </w:tblGrid>
      <w:tr w:rsidR="00B65973" w:rsidRPr="0059728A" w14:paraId="2072471B" w14:textId="77777777" w:rsidTr="00AA2BE1">
        <w:tc>
          <w:tcPr>
            <w:tcW w:w="10740" w:type="dxa"/>
            <w:gridSpan w:val="3"/>
            <w:shd w:val="clear" w:color="auto" w:fill="D9D9D9"/>
          </w:tcPr>
          <w:p w14:paraId="76EDEB8C" w14:textId="77777777" w:rsidR="00B65973" w:rsidRPr="000D2EC2" w:rsidRDefault="00B65973" w:rsidP="00CF2B3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Head of Department</w:t>
            </w:r>
          </w:p>
        </w:tc>
      </w:tr>
      <w:tr w:rsidR="00B65973" w:rsidRPr="0059728A" w14:paraId="427A2CD7" w14:textId="77777777" w:rsidTr="00AA2BE1">
        <w:tc>
          <w:tcPr>
            <w:tcW w:w="10740" w:type="dxa"/>
            <w:gridSpan w:val="3"/>
            <w:shd w:val="clear" w:color="auto" w:fill="D9D9D9"/>
          </w:tcPr>
          <w:p w14:paraId="5B1EAA5A" w14:textId="77777777" w:rsidR="00B65973" w:rsidRPr="004B1952" w:rsidRDefault="00B65973" w:rsidP="00145963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Motivation in support of this application </w:t>
            </w:r>
          </w:p>
        </w:tc>
      </w:tr>
      <w:tr w:rsidR="00B65973" w:rsidRPr="0059728A" w14:paraId="63900DCF" w14:textId="77777777" w:rsidTr="00AA2BE1">
        <w:trPr>
          <w:trHeight w:val="1094"/>
        </w:trPr>
        <w:tc>
          <w:tcPr>
            <w:tcW w:w="10740" w:type="dxa"/>
            <w:gridSpan w:val="3"/>
            <w:shd w:val="clear" w:color="auto" w:fill="auto"/>
          </w:tcPr>
          <w:p w14:paraId="64170E64" w14:textId="77777777" w:rsidR="00B65973" w:rsidRPr="004B1952" w:rsidRDefault="00B65973" w:rsidP="00CF2B36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B65973" w:rsidRPr="0059728A" w14:paraId="13D3277C" w14:textId="77777777" w:rsidTr="00AA2BE1">
        <w:tc>
          <w:tcPr>
            <w:tcW w:w="4219" w:type="dxa"/>
            <w:shd w:val="clear" w:color="auto" w:fill="D9D9D9"/>
          </w:tcPr>
          <w:p w14:paraId="286EA53A" w14:textId="77777777" w:rsidR="00B65973" w:rsidRPr="000D2EC2" w:rsidRDefault="00B65973" w:rsidP="00CF2B3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D2EC2">
              <w:rPr>
                <w:rFonts w:ascii="Arial" w:hAnsi="Arial" w:cs="Arial"/>
                <w:bCs/>
                <w:sz w:val="18"/>
                <w:szCs w:val="20"/>
              </w:rPr>
              <w:t>Name</w:t>
            </w:r>
          </w:p>
        </w:tc>
        <w:tc>
          <w:tcPr>
            <w:tcW w:w="4536" w:type="dxa"/>
            <w:shd w:val="clear" w:color="auto" w:fill="D9D9D9"/>
          </w:tcPr>
          <w:p w14:paraId="37C5728B" w14:textId="77777777" w:rsidR="00B65973" w:rsidRPr="004B1952" w:rsidRDefault="00B65973" w:rsidP="00CF2B36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  <w:r w:rsidRPr="004B1952">
              <w:rPr>
                <w:rFonts w:ascii="Arial" w:hAnsi="Arial" w:cs="Arial"/>
                <w:bCs/>
                <w:sz w:val="18"/>
                <w:szCs w:val="20"/>
              </w:rPr>
              <w:t>Signature</w:t>
            </w:r>
          </w:p>
        </w:tc>
        <w:tc>
          <w:tcPr>
            <w:tcW w:w="1985" w:type="dxa"/>
            <w:shd w:val="clear" w:color="auto" w:fill="D9D9D9"/>
          </w:tcPr>
          <w:p w14:paraId="2CC81B7C" w14:textId="77777777" w:rsidR="00B65973" w:rsidRPr="004B1952" w:rsidRDefault="00B65973" w:rsidP="00CF2B36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  <w:r w:rsidRPr="004B1952">
              <w:rPr>
                <w:rFonts w:ascii="Arial" w:hAnsi="Arial" w:cs="Arial"/>
                <w:bCs/>
                <w:sz w:val="18"/>
                <w:szCs w:val="20"/>
              </w:rPr>
              <w:t>Date</w:t>
            </w:r>
          </w:p>
        </w:tc>
      </w:tr>
      <w:tr w:rsidR="00B65973" w:rsidRPr="0059728A" w14:paraId="05B49EB2" w14:textId="77777777" w:rsidTr="00AA2BE1">
        <w:tc>
          <w:tcPr>
            <w:tcW w:w="4219" w:type="dxa"/>
            <w:shd w:val="clear" w:color="auto" w:fill="FFFFFF"/>
          </w:tcPr>
          <w:p w14:paraId="269E85CF" w14:textId="77777777" w:rsidR="00B65973" w:rsidRPr="00226995" w:rsidRDefault="00B65973" w:rsidP="00CF2B36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536" w:type="dxa"/>
            <w:shd w:val="clear" w:color="auto" w:fill="FFFFFF"/>
          </w:tcPr>
          <w:p w14:paraId="2A800DCC" w14:textId="77777777" w:rsidR="00B65973" w:rsidRPr="00226995" w:rsidRDefault="00B65973" w:rsidP="00CF2B36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D9E1C69" w14:textId="77777777" w:rsidR="00B65973" w:rsidRPr="00226995" w:rsidRDefault="00B65973" w:rsidP="00CF2B36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7D38CF21" w14:textId="77777777" w:rsidR="00B65973" w:rsidRDefault="00B65973" w:rsidP="00B65973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36"/>
        <w:gridCol w:w="1985"/>
      </w:tblGrid>
      <w:tr w:rsidR="00B65973" w:rsidRPr="0059728A" w14:paraId="4B8E562B" w14:textId="77777777" w:rsidTr="00AA2BE1">
        <w:tc>
          <w:tcPr>
            <w:tcW w:w="10740" w:type="dxa"/>
            <w:gridSpan w:val="3"/>
            <w:shd w:val="clear" w:color="auto" w:fill="D9D9D9"/>
          </w:tcPr>
          <w:p w14:paraId="076F153C" w14:textId="77777777" w:rsidR="00B65973" w:rsidRPr="000D2EC2" w:rsidRDefault="00B65973" w:rsidP="00CF2B3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Dean or Executive Director</w:t>
            </w:r>
          </w:p>
        </w:tc>
      </w:tr>
      <w:tr w:rsidR="00B65973" w:rsidRPr="0059728A" w14:paraId="61D85626" w14:textId="77777777" w:rsidTr="00AA2BE1">
        <w:tc>
          <w:tcPr>
            <w:tcW w:w="10740" w:type="dxa"/>
            <w:gridSpan w:val="3"/>
            <w:shd w:val="clear" w:color="auto" w:fill="D9D9D9"/>
          </w:tcPr>
          <w:p w14:paraId="2E8C9261" w14:textId="77777777" w:rsidR="00B65973" w:rsidRPr="004B1952" w:rsidRDefault="00B65973" w:rsidP="00145963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Motivation in support of this application </w:t>
            </w:r>
          </w:p>
        </w:tc>
      </w:tr>
      <w:tr w:rsidR="00B65973" w:rsidRPr="0059728A" w14:paraId="670B6308" w14:textId="77777777" w:rsidTr="00AA2BE1">
        <w:trPr>
          <w:trHeight w:val="1060"/>
        </w:trPr>
        <w:tc>
          <w:tcPr>
            <w:tcW w:w="10740" w:type="dxa"/>
            <w:gridSpan w:val="3"/>
            <w:shd w:val="clear" w:color="auto" w:fill="auto"/>
          </w:tcPr>
          <w:p w14:paraId="436DD183" w14:textId="77777777" w:rsidR="00B65973" w:rsidRPr="004B1952" w:rsidRDefault="00B65973" w:rsidP="00CF2B36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B65973" w:rsidRPr="0059728A" w14:paraId="0F2C3FF0" w14:textId="77777777" w:rsidTr="00AA2BE1">
        <w:tc>
          <w:tcPr>
            <w:tcW w:w="4219" w:type="dxa"/>
            <w:shd w:val="clear" w:color="auto" w:fill="D9D9D9"/>
          </w:tcPr>
          <w:p w14:paraId="3AE31EF2" w14:textId="77777777" w:rsidR="00B65973" w:rsidRPr="000D2EC2" w:rsidRDefault="00B65973" w:rsidP="00CF2B3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D2EC2">
              <w:rPr>
                <w:rFonts w:ascii="Arial" w:hAnsi="Arial" w:cs="Arial"/>
                <w:bCs/>
                <w:sz w:val="18"/>
                <w:szCs w:val="20"/>
              </w:rPr>
              <w:t>Name</w:t>
            </w:r>
          </w:p>
        </w:tc>
        <w:tc>
          <w:tcPr>
            <w:tcW w:w="4536" w:type="dxa"/>
            <w:shd w:val="clear" w:color="auto" w:fill="D9D9D9"/>
          </w:tcPr>
          <w:p w14:paraId="3626F91D" w14:textId="77777777" w:rsidR="00B65973" w:rsidRPr="004B1952" w:rsidRDefault="00B65973" w:rsidP="00CF2B36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  <w:r w:rsidRPr="004B1952">
              <w:rPr>
                <w:rFonts w:ascii="Arial" w:hAnsi="Arial" w:cs="Arial"/>
                <w:bCs/>
                <w:sz w:val="18"/>
                <w:szCs w:val="20"/>
              </w:rPr>
              <w:t>Signature</w:t>
            </w:r>
          </w:p>
        </w:tc>
        <w:tc>
          <w:tcPr>
            <w:tcW w:w="1985" w:type="dxa"/>
            <w:shd w:val="clear" w:color="auto" w:fill="D9D9D9"/>
          </w:tcPr>
          <w:p w14:paraId="102FA727" w14:textId="77777777" w:rsidR="00B65973" w:rsidRPr="004B1952" w:rsidRDefault="00B65973" w:rsidP="00CF2B36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  <w:r w:rsidRPr="004B1952">
              <w:rPr>
                <w:rFonts w:ascii="Arial" w:hAnsi="Arial" w:cs="Arial"/>
                <w:bCs/>
                <w:sz w:val="18"/>
                <w:szCs w:val="20"/>
              </w:rPr>
              <w:t>Date</w:t>
            </w:r>
          </w:p>
        </w:tc>
      </w:tr>
      <w:tr w:rsidR="00B65973" w:rsidRPr="0059728A" w14:paraId="2271A02A" w14:textId="77777777" w:rsidTr="00AA2BE1">
        <w:tc>
          <w:tcPr>
            <w:tcW w:w="4219" w:type="dxa"/>
            <w:shd w:val="clear" w:color="auto" w:fill="FFFFFF"/>
          </w:tcPr>
          <w:p w14:paraId="2F9D9994" w14:textId="77777777" w:rsidR="00B65973" w:rsidRPr="00226995" w:rsidRDefault="00B65973" w:rsidP="00CF2B36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536" w:type="dxa"/>
            <w:shd w:val="clear" w:color="auto" w:fill="FFFFFF"/>
          </w:tcPr>
          <w:p w14:paraId="4C198FDE" w14:textId="77777777" w:rsidR="00B65973" w:rsidRPr="00226995" w:rsidRDefault="00B65973" w:rsidP="00CF2B36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BB10DF8" w14:textId="77777777" w:rsidR="00B65973" w:rsidRPr="00226995" w:rsidRDefault="00B65973" w:rsidP="00CF2B36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7C1A2027" w14:textId="77777777" w:rsidR="00B65973" w:rsidRDefault="00B65973" w:rsidP="00B65973">
      <w:pPr>
        <w:jc w:val="center"/>
        <w:rPr>
          <w:rFonts w:ascii="Arial" w:hAnsi="Arial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36"/>
        <w:gridCol w:w="1985"/>
      </w:tblGrid>
      <w:tr w:rsidR="00145963" w:rsidRPr="0059728A" w14:paraId="5885567B" w14:textId="77777777" w:rsidTr="00AA2BE1">
        <w:tc>
          <w:tcPr>
            <w:tcW w:w="10740" w:type="dxa"/>
            <w:gridSpan w:val="3"/>
            <w:shd w:val="clear" w:color="auto" w:fill="D9D9D9"/>
          </w:tcPr>
          <w:p w14:paraId="11508184" w14:textId="3DD89E86" w:rsidR="00145963" w:rsidRPr="000D2EC2" w:rsidRDefault="00BC4ADD" w:rsidP="00CF2B3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HR Business Partner (HRBP)</w:t>
            </w:r>
          </w:p>
        </w:tc>
      </w:tr>
      <w:tr w:rsidR="00145963" w:rsidRPr="0059728A" w14:paraId="35BB7016" w14:textId="77777777" w:rsidTr="00AA2BE1">
        <w:tc>
          <w:tcPr>
            <w:tcW w:w="10740" w:type="dxa"/>
            <w:gridSpan w:val="3"/>
            <w:shd w:val="clear" w:color="auto" w:fill="D9D9D9"/>
          </w:tcPr>
          <w:p w14:paraId="0E538900" w14:textId="77777777" w:rsidR="00145963" w:rsidRPr="004B1952" w:rsidRDefault="00145963" w:rsidP="00CF2B36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Motivation in support of this application </w:t>
            </w:r>
          </w:p>
        </w:tc>
      </w:tr>
      <w:tr w:rsidR="00145963" w:rsidRPr="0059728A" w14:paraId="742FE2E8" w14:textId="77777777" w:rsidTr="00AA2BE1">
        <w:trPr>
          <w:trHeight w:val="1538"/>
        </w:trPr>
        <w:tc>
          <w:tcPr>
            <w:tcW w:w="10740" w:type="dxa"/>
            <w:gridSpan w:val="3"/>
            <w:shd w:val="clear" w:color="auto" w:fill="auto"/>
          </w:tcPr>
          <w:p w14:paraId="72C7C079" w14:textId="77777777" w:rsidR="00145963" w:rsidRPr="004B1952" w:rsidRDefault="00145963" w:rsidP="00CF2B36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145963" w:rsidRPr="0059728A" w14:paraId="24E874D4" w14:textId="77777777" w:rsidTr="00AA2BE1">
        <w:tc>
          <w:tcPr>
            <w:tcW w:w="4219" w:type="dxa"/>
            <w:shd w:val="clear" w:color="auto" w:fill="D9D9D9"/>
          </w:tcPr>
          <w:p w14:paraId="6C20CF58" w14:textId="77777777" w:rsidR="00145963" w:rsidRPr="000D2EC2" w:rsidRDefault="00145963" w:rsidP="00CF2B3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D2EC2">
              <w:rPr>
                <w:rFonts w:ascii="Arial" w:hAnsi="Arial" w:cs="Arial"/>
                <w:bCs/>
                <w:sz w:val="18"/>
                <w:szCs w:val="20"/>
              </w:rPr>
              <w:t>Name</w:t>
            </w:r>
          </w:p>
        </w:tc>
        <w:tc>
          <w:tcPr>
            <w:tcW w:w="4536" w:type="dxa"/>
            <w:shd w:val="clear" w:color="auto" w:fill="D9D9D9"/>
          </w:tcPr>
          <w:p w14:paraId="41BF66EB" w14:textId="77777777" w:rsidR="00145963" w:rsidRPr="004B1952" w:rsidRDefault="00145963" w:rsidP="00CF2B36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  <w:r w:rsidRPr="004B1952">
              <w:rPr>
                <w:rFonts w:ascii="Arial" w:hAnsi="Arial" w:cs="Arial"/>
                <w:bCs/>
                <w:sz w:val="18"/>
                <w:szCs w:val="20"/>
              </w:rPr>
              <w:t>Signature</w:t>
            </w:r>
          </w:p>
        </w:tc>
        <w:tc>
          <w:tcPr>
            <w:tcW w:w="1985" w:type="dxa"/>
            <w:shd w:val="clear" w:color="auto" w:fill="D9D9D9"/>
          </w:tcPr>
          <w:p w14:paraId="66DC1A43" w14:textId="77777777" w:rsidR="00145963" w:rsidRPr="004B1952" w:rsidRDefault="00145963" w:rsidP="00CF2B36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  <w:r w:rsidRPr="004B1952">
              <w:rPr>
                <w:rFonts w:ascii="Arial" w:hAnsi="Arial" w:cs="Arial"/>
                <w:bCs/>
                <w:sz w:val="18"/>
                <w:szCs w:val="20"/>
              </w:rPr>
              <w:t>Date</w:t>
            </w:r>
          </w:p>
        </w:tc>
      </w:tr>
      <w:tr w:rsidR="00145963" w:rsidRPr="0059728A" w14:paraId="0067422D" w14:textId="77777777" w:rsidTr="00AA2BE1">
        <w:tc>
          <w:tcPr>
            <w:tcW w:w="4219" w:type="dxa"/>
            <w:shd w:val="clear" w:color="auto" w:fill="FFFFFF"/>
          </w:tcPr>
          <w:p w14:paraId="04D69F7E" w14:textId="77777777" w:rsidR="00145963" w:rsidRPr="00226995" w:rsidRDefault="00145963" w:rsidP="00CF2B36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536" w:type="dxa"/>
            <w:shd w:val="clear" w:color="auto" w:fill="FFFFFF"/>
          </w:tcPr>
          <w:p w14:paraId="38B15A46" w14:textId="77777777" w:rsidR="00145963" w:rsidRPr="00226995" w:rsidRDefault="00145963" w:rsidP="00CF2B36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6E0FD6F" w14:textId="77777777" w:rsidR="00145963" w:rsidRPr="00226995" w:rsidRDefault="00145963" w:rsidP="00CF2B36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14626A54" w14:textId="77777777" w:rsidR="00506394" w:rsidRDefault="00506394" w:rsidP="002E12CF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</w:p>
    <w:p w14:paraId="1E95D1EA" w14:textId="77777777" w:rsidR="00506394" w:rsidRDefault="00506394" w:rsidP="002E12CF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</w:p>
    <w:p w14:paraId="74A2C518" w14:textId="77777777" w:rsidR="00506394" w:rsidRDefault="00506394" w:rsidP="002E12CF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</w:p>
    <w:p w14:paraId="237019E3" w14:textId="77777777" w:rsidR="00506394" w:rsidRDefault="00506394" w:rsidP="002E12CF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</w:p>
    <w:p w14:paraId="1E9DF029" w14:textId="77777777" w:rsidR="00506394" w:rsidRDefault="00506394" w:rsidP="002E12CF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</w:p>
    <w:p w14:paraId="2C130E71" w14:textId="77777777" w:rsidR="00506394" w:rsidRDefault="00506394" w:rsidP="002E12CF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</w:p>
    <w:p w14:paraId="721DCBB5" w14:textId="77777777" w:rsidR="00506394" w:rsidRDefault="00506394" w:rsidP="002E12CF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</w:p>
    <w:p w14:paraId="7C1CC39B" w14:textId="77777777" w:rsidR="00506394" w:rsidRDefault="00506394" w:rsidP="002E12CF">
      <w:pPr>
        <w:jc w:val="center"/>
        <w:rPr>
          <w:rFonts w:ascii="Arial" w:hAnsi="Arial" w:cs="Arial"/>
          <w:b/>
          <w:caps/>
          <w:sz w:val="18"/>
          <w:szCs w:val="18"/>
          <w:lang w:eastAsia="en-US"/>
        </w:rPr>
      </w:pPr>
    </w:p>
    <w:p w14:paraId="7688FE07" w14:textId="77777777" w:rsidR="005D4637" w:rsidRPr="00C83F7A" w:rsidRDefault="00CA5F12" w:rsidP="006F46D8">
      <w:pPr>
        <w:jc w:val="center"/>
        <w:rPr>
          <w:rFonts w:ascii="Arial" w:hAnsi="Arial" w:cs="Arial"/>
          <w:snapToGrid w:val="0"/>
          <w:color w:val="000000"/>
          <w:sz w:val="4"/>
          <w:szCs w:val="18"/>
        </w:rPr>
      </w:pPr>
      <w:r>
        <w:rPr>
          <w:rFonts w:ascii="Arial" w:hAnsi="Arial" w:cs="Arial"/>
          <w:b/>
          <w:sz w:val="18"/>
          <w:szCs w:val="18"/>
          <w:lang w:eastAsia="en-US"/>
        </w:rPr>
        <w:br w:type="page"/>
      </w:r>
    </w:p>
    <w:p w14:paraId="008641F7" w14:textId="77777777" w:rsidR="005D4637" w:rsidRDefault="00C83F7A" w:rsidP="005D4637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lastRenderedPageBreak/>
        <w:br/>
      </w:r>
      <w:r w:rsidR="005D4637" w:rsidRPr="00617DE3">
        <w:rPr>
          <w:rFonts w:ascii="Arial" w:hAnsi="Arial" w:cs="Arial"/>
          <w:b/>
          <w:sz w:val="28"/>
          <w:szCs w:val="28"/>
          <w:lang w:val="en-GB"/>
        </w:rPr>
        <w:t xml:space="preserve">COMPLETING A </w:t>
      </w:r>
      <w:r w:rsidR="00A107D4">
        <w:rPr>
          <w:rFonts w:ascii="Arial" w:hAnsi="Arial" w:cs="Arial"/>
          <w:b/>
          <w:sz w:val="28"/>
          <w:szCs w:val="28"/>
          <w:lang w:val="en-GB"/>
        </w:rPr>
        <w:t>POSITION</w:t>
      </w:r>
      <w:r w:rsidR="006F46D8">
        <w:rPr>
          <w:rFonts w:ascii="Arial" w:hAnsi="Arial" w:cs="Arial"/>
          <w:b/>
          <w:sz w:val="28"/>
          <w:szCs w:val="28"/>
          <w:lang w:val="en-GB"/>
        </w:rPr>
        <w:t xml:space="preserve"> EVALUATION A</w:t>
      </w:r>
      <w:r w:rsidR="00A62444">
        <w:rPr>
          <w:rFonts w:ascii="Arial" w:hAnsi="Arial" w:cs="Arial"/>
          <w:b/>
          <w:sz w:val="28"/>
          <w:szCs w:val="28"/>
          <w:lang w:val="en-GB"/>
        </w:rPr>
        <w:t>PPLICATION FORM</w:t>
      </w:r>
    </w:p>
    <w:p w14:paraId="399D581A" w14:textId="77777777" w:rsidR="005D4637" w:rsidRPr="00617DE3" w:rsidRDefault="006F46D8" w:rsidP="005D4637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HR192</w:t>
      </w:r>
    </w:p>
    <w:p w14:paraId="6449C033" w14:textId="77777777" w:rsidR="005D4637" w:rsidRPr="00C83F7A" w:rsidRDefault="005D4637" w:rsidP="005D463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8"/>
          <w:szCs w:val="20"/>
          <w:lang w:val="en-GB"/>
        </w:rPr>
      </w:pPr>
    </w:p>
    <w:p w14:paraId="7C5F5943" w14:textId="77777777" w:rsidR="002E12CF" w:rsidRPr="00617DE3" w:rsidRDefault="002E12CF" w:rsidP="00561E76">
      <w:pPr>
        <w:keepNext/>
        <w:widowControl w:val="0"/>
        <w:tabs>
          <w:tab w:val="left" w:pos="3119"/>
        </w:tabs>
        <w:spacing w:before="360" w:after="120"/>
        <w:outlineLvl w:val="1"/>
        <w:rPr>
          <w:rFonts w:ascii="Arial" w:hAnsi="Arial" w:cs="Arial"/>
          <w:b/>
          <w:sz w:val="28"/>
          <w:szCs w:val="28"/>
          <w:lang w:eastAsia="en-US"/>
        </w:rPr>
      </w:pPr>
      <w:r w:rsidRPr="00617DE3">
        <w:rPr>
          <w:rFonts w:ascii="Arial" w:hAnsi="Arial" w:cs="Arial"/>
          <w:b/>
          <w:sz w:val="28"/>
          <w:szCs w:val="28"/>
          <w:lang w:eastAsia="en-US"/>
        </w:rPr>
        <w:t xml:space="preserve">When do I </w:t>
      </w:r>
      <w:r w:rsidR="00453A1F">
        <w:rPr>
          <w:rFonts w:ascii="Arial" w:hAnsi="Arial" w:cs="Arial"/>
          <w:b/>
          <w:sz w:val="28"/>
          <w:szCs w:val="28"/>
          <w:lang w:eastAsia="en-US"/>
        </w:rPr>
        <w:t>submit</w:t>
      </w:r>
      <w:r w:rsidRPr="00617DE3">
        <w:rPr>
          <w:rFonts w:ascii="Arial" w:hAnsi="Arial" w:cs="Arial"/>
          <w:b/>
          <w:sz w:val="28"/>
          <w:szCs w:val="28"/>
          <w:lang w:eastAsia="en-US"/>
        </w:rPr>
        <w:t xml:space="preserve"> this form?</w:t>
      </w:r>
    </w:p>
    <w:p w14:paraId="70F05F64" w14:textId="77777777" w:rsidR="00453A1F" w:rsidRDefault="002E12CF" w:rsidP="0042749E">
      <w:pPr>
        <w:tabs>
          <w:tab w:val="left" w:pos="1701"/>
        </w:tabs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0C7352">
        <w:rPr>
          <w:rFonts w:ascii="Arial" w:hAnsi="Arial" w:cs="Arial"/>
          <w:sz w:val="18"/>
          <w:szCs w:val="18"/>
          <w:lang w:val="en-GB"/>
        </w:rPr>
        <w:t xml:space="preserve">This form is completed </w:t>
      </w:r>
      <w:r w:rsidR="00453A1F">
        <w:rPr>
          <w:rFonts w:ascii="Arial" w:hAnsi="Arial" w:cs="Arial"/>
          <w:sz w:val="18"/>
          <w:szCs w:val="18"/>
          <w:lang w:val="en-GB"/>
        </w:rPr>
        <w:t xml:space="preserve">when a </w:t>
      </w:r>
      <w:r w:rsidR="00A107D4">
        <w:rPr>
          <w:rFonts w:ascii="Arial" w:hAnsi="Arial" w:cs="Arial"/>
          <w:sz w:val="18"/>
          <w:szCs w:val="18"/>
          <w:lang w:val="en-GB"/>
        </w:rPr>
        <w:t>position</w:t>
      </w:r>
      <w:r w:rsidR="00453A1F">
        <w:rPr>
          <w:rFonts w:ascii="Arial" w:hAnsi="Arial" w:cs="Arial"/>
          <w:sz w:val="18"/>
          <w:szCs w:val="18"/>
          <w:lang w:val="en-GB"/>
        </w:rPr>
        <w:t xml:space="preserve"> needs to be evaluated and graded:</w:t>
      </w:r>
    </w:p>
    <w:p w14:paraId="50886980" w14:textId="77777777" w:rsidR="00453A1F" w:rsidRDefault="00453A1F" w:rsidP="0042749E">
      <w:pPr>
        <w:numPr>
          <w:ilvl w:val="0"/>
          <w:numId w:val="14"/>
        </w:numPr>
        <w:spacing w:before="60" w:after="60"/>
        <w:ind w:left="714" w:hanging="357"/>
        <w:rPr>
          <w:rFonts w:ascii="Arial" w:hAnsi="Arial" w:cs="Arial"/>
          <w:bCs/>
          <w:sz w:val="18"/>
          <w:szCs w:val="18"/>
          <w:lang w:val="en-US" w:eastAsia="en-US"/>
        </w:rPr>
      </w:pPr>
      <w:r w:rsidRPr="00453A1F">
        <w:rPr>
          <w:rFonts w:ascii="Arial" w:hAnsi="Arial" w:cs="Arial"/>
          <w:bCs/>
          <w:sz w:val="18"/>
          <w:szCs w:val="18"/>
          <w:lang w:val="en-US" w:eastAsia="en-US"/>
        </w:rPr>
        <w:t xml:space="preserve">When a </w:t>
      </w:r>
      <w:r w:rsidR="00A107D4">
        <w:rPr>
          <w:rFonts w:ascii="Arial" w:hAnsi="Arial" w:cs="Arial"/>
          <w:bCs/>
          <w:sz w:val="18"/>
          <w:szCs w:val="18"/>
          <w:lang w:val="en-US" w:eastAsia="en-US"/>
        </w:rPr>
        <w:t>position</w:t>
      </w:r>
      <w:r w:rsidRPr="00453A1F">
        <w:rPr>
          <w:rFonts w:ascii="Arial" w:hAnsi="Arial" w:cs="Arial"/>
          <w:bCs/>
          <w:sz w:val="18"/>
          <w:szCs w:val="18"/>
          <w:lang w:val="en-US" w:eastAsia="en-US"/>
        </w:rPr>
        <w:t xml:space="preserve"> </w:t>
      </w:r>
      <w:r w:rsidRPr="002A4509">
        <w:rPr>
          <w:rFonts w:ascii="Arial" w:hAnsi="Arial"/>
          <w:sz w:val="18"/>
        </w:rPr>
        <w:t>is</w:t>
      </w:r>
      <w:r w:rsidRPr="00453A1F">
        <w:rPr>
          <w:rFonts w:ascii="Arial" w:hAnsi="Arial" w:cs="Arial"/>
          <w:bCs/>
          <w:sz w:val="18"/>
          <w:szCs w:val="18"/>
          <w:lang w:val="en-US" w:eastAsia="en-US"/>
        </w:rPr>
        <w:t xml:space="preserve"> new, before </w:t>
      </w:r>
      <w:proofErr w:type="gramStart"/>
      <w:r w:rsidRPr="00453A1F">
        <w:rPr>
          <w:rFonts w:ascii="Arial" w:hAnsi="Arial" w:cs="Arial"/>
          <w:bCs/>
          <w:sz w:val="18"/>
          <w:szCs w:val="18"/>
          <w:lang w:val="en-US" w:eastAsia="en-US"/>
        </w:rPr>
        <w:t>recruitment</w:t>
      </w:r>
      <w:proofErr w:type="gramEnd"/>
    </w:p>
    <w:p w14:paraId="1C443C2D" w14:textId="77777777" w:rsidR="00E66D3C" w:rsidRPr="00115919" w:rsidRDefault="00E66D3C" w:rsidP="0042749E">
      <w:pPr>
        <w:numPr>
          <w:ilvl w:val="0"/>
          <w:numId w:val="14"/>
        </w:numPr>
        <w:spacing w:before="60" w:after="60"/>
        <w:ind w:left="714" w:hanging="357"/>
        <w:rPr>
          <w:rFonts w:ascii="Arial" w:hAnsi="Arial" w:cs="Arial"/>
          <w:bCs/>
          <w:sz w:val="18"/>
          <w:szCs w:val="18"/>
          <w:lang w:val="en-US" w:eastAsia="en-US"/>
        </w:rPr>
      </w:pPr>
      <w:r w:rsidRPr="00115919">
        <w:rPr>
          <w:rFonts w:ascii="Arial" w:hAnsi="Arial" w:cs="Arial"/>
          <w:bCs/>
          <w:sz w:val="18"/>
          <w:szCs w:val="18"/>
          <w:lang w:val="en-US" w:eastAsia="en-US"/>
        </w:rPr>
        <w:t xml:space="preserve">When a current position is vacant, before recruitment, where the position has </w:t>
      </w:r>
      <w:proofErr w:type="gramStart"/>
      <w:r w:rsidRPr="00115919">
        <w:rPr>
          <w:rFonts w:ascii="Arial" w:hAnsi="Arial" w:cs="Arial"/>
          <w:bCs/>
          <w:sz w:val="18"/>
          <w:szCs w:val="18"/>
          <w:lang w:val="en-US" w:eastAsia="en-US"/>
        </w:rPr>
        <w:t>changed</w:t>
      </w:r>
      <w:proofErr w:type="gramEnd"/>
    </w:p>
    <w:p w14:paraId="00C55AAD" w14:textId="77777777" w:rsidR="00453A1F" w:rsidRPr="00115919" w:rsidRDefault="00453A1F" w:rsidP="0042749E">
      <w:pPr>
        <w:numPr>
          <w:ilvl w:val="0"/>
          <w:numId w:val="14"/>
        </w:numPr>
        <w:spacing w:before="60" w:after="60"/>
        <w:ind w:left="714" w:hanging="357"/>
        <w:rPr>
          <w:rFonts w:ascii="Arial" w:hAnsi="Arial" w:cs="Arial"/>
          <w:bCs/>
          <w:sz w:val="18"/>
          <w:szCs w:val="18"/>
          <w:lang w:val="en-US" w:eastAsia="en-US"/>
        </w:rPr>
      </w:pPr>
      <w:r w:rsidRPr="00115919">
        <w:rPr>
          <w:rFonts w:ascii="Arial" w:hAnsi="Arial" w:cs="Arial"/>
          <w:bCs/>
          <w:sz w:val="18"/>
          <w:szCs w:val="18"/>
          <w:lang w:val="en-US" w:eastAsia="en-US"/>
        </w:rPr>
        <w:t xml:space="preserve">When a </w:t>
      </w:r>
      <w:r w:rsidR="00A107D4" w:rsidRPr="00115919">
        <w:rPr>
          <w:rFonts w:ascii="Arial" w:hAnsi="Arial"/>
          <w:sz w:val="18"/>
        </w:rPr>
        <w:t>position</w:t>
      </w:r>
      <w:r w:rsidRPr="00115919">
        <w:rPr>
          <w:rFonts w:ascii="Arial" w:hAnsi="Arial" w:cs="Arial"/>
          <w:bCs/>
          <w:sz w:val="18"/>
          <w:szCs w:val="18"/>
          <w:lang w:val="en-US" w:eastAsia="en-US"/>
        </w:rPr>
        <w:t xml:space="preserve"> is new, 6 months to 1 year after the </w:t>
      </w:r>
      <w:r w:rsidR="00A107D4" w:rsidRPr="00115919">
        <w:rPr>
          <w:rFonts w:ascii="Arial" w:hAnsi="Arial" w:cs="Arial"/>
          <w:bCs/>
          <w:sz w:val="18"/>
          <w:szCs w:val="18"/>
          <w:lang w:val="en-US" w:eastAsia="en-US"/>
        </w:rPr>
        <w:t>position</w:t>
      </w:r>
      <w:r w:rsidRPr="00115919">
        <w:rPr>
          <w:rFonts w:ascii="Arial" w:hAnsi="Arial" w:cs="Arial"/>
          <w:bCs/>
          <w:sz w:val="18"/>
          <w:szCs w:val="18"/>
          <w:lang w:val="en-US" w:eastAsia="en-US"/>
        </w:rPr>
        <w:t xml:space="preserve"> is </w:t>
      </w:r>
      <w:proofErr w:type="gramStart"/>
      <w:r w:rsidRPr="00115919">
        <w:rPr>
          <w:rFonts w:ascii="Arial" w:hAnsi="Arial" w:cs="Arial"/>
          <w:bCs/>
          <w:sz w:val="18"/>
          <w:szCs w:val="18"/>
          <w:lang w:val="en-US" w:eastAsia="en-US"/>
        </w:rPr>
        <w:t>filled</w:t>
      </w:r>
      <w:proofErr w:type="gramEnd"/>
    </w:p>
    <w:p w14:paraId="2E344789" w14:textId="77777777" w:rsidR="00453A1F" w:rsidRPr="00453A1F" w:rsidRDefault="00453A1F" w:rsidP="0042749E">
      <w:pPr>
        <w:numPr>
          <w:ilvl w:val="0"/>
          <w:numId w:val="14"/>
        </w:numPr>
        <w:spacing w:before="60" w:after="60"/>
        <w:ind w:left="714" w:hanging="357"/>
        <w:rPr>
          <w:rFonts w:ascii="Arial" w:hAnsi="Arial" w:cs="Arial"/>
          <w:bCs/>
          <w:sz w:val="18"/>
          <w:szCs w:val="18"/>
          <w:lang w:val="en-US" w:eastAsia="en-US"/>
        </w:rPr>
      </w:pPr>
      <w:r w:rsidRPr="00453A1F">
        <w:rPr>
          <w:rFonts w:ascii="Arial" w:hAnsi="Arial" w:cs="Arial"/>
          <w:bCs/>
          <w:sz w:val="18"/>
          <w:szCs w:val="18"/>
          <w:lang w:val="en-US" w:eastAsia="en-US"/>
        </w:rPr>
        <w:t xml:space="preserve">When </w:t>
      </w:r>
      <w:r w:rsidRPr="002A4509">
        <w:rPr>
          <w:rFonts w:ascii="Arial" w:hAnsi="Arial"/>
          <w:sz w:val="18"/>
        </w:rPr>
        <w:t>substantive</w:t>
      </w:r>
      <w:r w:rsidRPr="00453A1F">
        <w:rPr>
          <w:rFonts w:ascii="Arial" w:hAnsi="Arial" w:cs="Arial"/>
          <w:bCs/>
          <w:sz w:val="18"/>
          <w:szCs w:val="18"/>
          <w:lang w:val="en-US" w:eastAsia="en-US"/>
        </w:rPr>
        <w:t xml:space="preserve"> functions are added or removed from a </w:t>
      </w:r>
      <w:r w:rsidR="00A107D4">
        <w:rPr>
          <w:rFonts w:ascii="Arial" w:hAnsi="Arial" w:cs="Arial"/>
          <w:bCs/>
          <w:sz w:val="18"/>
          <w:szCs w:val="18"/>
          <w:lang w:val="en-US" w:eastAsia="en-US"/>
        </w:rPr>
        <w:t>position</w:t>
      </w:r>
    </w:p>
    <w:p w14:paraId="26A91E73" w14:textId="77777777" w:rsidR="002A4509" w:rsidRDefault="006D5D57" w:rsidP="0042749E">
      <w:pPr>
        <w:numPr>
          <w:ilvl w:val="0"/>
          <w:numId w:val="14"/>
        </w:numPr>
        <w:spacing w:before="60" w:after="60"/>
        <w:ind w:left="714" w:hanging="357"/>
        <w:rPr>
          <w:rFonts w:ascii="Arial" w:hAnsi="Arial" w:cs="Arial"/>
          <w:bCs/>
          <w:sz w:val="18"/>
          <w:szCs w:val="18"/>
          <w:lang w:val="en-US" w:eastAsia="en-US"/>
        </w:rPr>
      </w:pPr>
      <w:r w:rsidRPr="00453A1F">
        <w:rPr>
          <w:rFonts w:ascii="Arial" w:hAnsi="Arial" w:cs="Arial"/>
          <w:bCs/>
          <w:sz w:val="18"/>
          <w:szCs w:val="18"/>
          <w:lang w:val="en-US" w:eastAsia="en-US"/>
        </w:rPr>
        <w:t xml:space="preserve">When </w:t>
      </w:r>
      <w:r w:rsidRPr="002A4509">
        <w:rPr>
          <w:rFonts w:ascii="Arial" w:hAnsi="Arial"/>
          <w:sz w:val="18"/>
        </w:rPr>
        <w:t>substantive</w:t>
      </w:r>
      <w:r w:rsidRPr="00453A1F">
        <w:rPr>
          <w:rFonts w:ascii="Arial" w:hAnsi="Arial" w:cs="Arial"/>
          <w:bCs/>
          <w:sz w:val="18"/>
          <w:szCs w:val="18"/>
          <w:lang w:val="en-US" w:eastAsia="en-US"/>
        </w:rPr>
        <w:t xml:space="preserve"> functions are added or removed from a </w:t>
      </w:r>
      <w:r w:rsidR="00A107D4">
        <w:rPr>
          <w:rFonts w:ascii="Arial" w:hAnsi="Arial" w:cs="Arial"/>
          <w:bCs/>
          <w:sz w:val="18"/>
          <w:szCs w:val="18"/>
          <w:lang w:val="en-US" w:eastAsia="en-US"/>
        </w:rPr>
        <w:t>position</w:t>
      </w:r>
      <w:r>
        <w:rPr>
          <w:rFonts w:ascii="Arial" w:hAnsi="Arial" w:cs="Arial"/>
          <w:bCs/>
          <w:sz w:val="18"/>
          <w:szCs w:val="18"/>
          <w:lang w:val="en-US" w:eastAsia="en-US"/>
        </w:rPr>
        <w:t xml:space="preserve"> during an ERMC approved restructuring process</w:t>
      </w:r>
    </w:p>
    <w:p w14:paraId="4101F24A" w14:textId="77777777" w:rsidR="005A2708" w:rsidRDefault="00D703AC" w:rsidP="005A2708">
      <w:pPr>
        <w:tabs>
          <w:tab w:val="left" w:pos="1701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Arial" w:hAnsi="Arial" w:cs="Arial"/>
          <w:bCs/>
          <w:sz w:val="18"/>
          <w:szCs w:val="18"/>
          <w:lang w:val="en-US" w:eastAsia="en-US"/>
        </w:rPr>
      </w:pPr>
      <w:r w:rsidRPr="00D703AC">
        <w:rPr>
          <w:rFonts w:ascii="Arial" w:hAnsi="Arial" w:cs="Arial"/>
          <w:bCs/>
          <w:sz w:val="18"/>
          <w:szCs w:val="18"/>
          <w:lang w:val="en-US" w:eastAsia="en-US"/>
        </w:rPr>
        <w:t xml:space="preserve">It is good practice to revisit the grade of a </w:t>
      </w:r>
      <w:r w:rsidR="00A107D4">
        <w:rPr>
          <w:rFonts w:ascii="Arial" w:hAnsi="Arial" w:cs="Arial"/>
          <w:bCs/>
          <w:sz w:val="18"/>
          <w:szCs w:val="18"/>
          <w:lang w:val="en-US" w:eastAsia="en-US"/>
        </w:rPr>
        <w:t>position</w:t>
      </w:r>
      <w:r w:rsidRPr="00D703AC">
        <w:rPr>
          <w:rFonts w:ascii="Arial" w:hAnsi="Arial" w:cs="Arial"/>
          <w:bCs/>
          <w:sz w:val="18"/>
          <w:szCs w:val="18"/>
          <w:lang w:val="en-US" w:eastAsia="en-US"/>
        </w:rPr>
        <w:t xml:space="preserve"> every four years, if capacity allows.</w:t>
      </w:r>
    </w:p>
    <w:p w14:paraId="02B8CE2D" w14:textId="77777777" w:rsidR="005A2708" w:rsidRPr="005A2708" w:rsidRDefault="00D703AC" w:rsidP="005A2708">
      <w:pPr>
        <w:tabs>
          <w:tab w:val="left" w:pos="1701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Arial" w:hAnsi="Arial" w:cs="Arial"/>
          <w:bCs/>
          <w:sz w:val="18"/>
          <w:szCs w:val="18"/>
          <w:lang w:val="en-US" w:eastAsia="en-US"/>
        </w:rPr>
      </w:pPr>
      <w:r>
        <w:rPr>
          <w:rFonts w:ascii="Arial" w:hAnsi="Arial" w:cs="Arial"/>
          <w:bCs/>
          <w:sz w:val="18"/>
          <w:szCs w:val="18"/>
          <w:lang w:val="en-US" w:eastAsia="en-US"/>
        </w:rPr>
        <w:t>R</w:t>
      </w:r>
      <w:r w:rsidR="005A2708" w:rsidRPr="005A2708">
        <w:rPr>
          <w:rFonts w:ascii="Arial" w:hAnsi="Arial" w:cs="Arial"/>
          <w:bCs/>
          <w:sz w:val="18"/>
          <w:szCs w:val="18"/>
          <w:lang w:val="en-US" w:eastAsia="en-US"/>
        </w:rPr>
        <w:t>e-evaluations</w:t>
      </w:r>
      <w:r>
        <w:rPr>
          <w:rFonts w:ascii="Arial" w:hAnsi="Arial" w:cs="Arial"/>
          <w:bCs/>
          <w:sz w:val="18"/>
          <w:szCs w:val="18"/>
          <w:lang w:val="en-US" w:eastAsia="en-US"/>
        </w:rPr>
        <w:t xml:space="preserve"> will be done</w:t>
      </w:r>
      <w:r w:rsidR="005A2708" w:rsidRPr="005A2708">
        <w:rPr>
          <w:rFonts w:ascii="Arial" w:hAnsi="Arial" w:cs="Arial"/>
          <w:bCs/>
          <w:sz w:val="18"/>
          <w:szCs w:val="18"/>
          <w:lang w:val="en-US" w:eastAsia="en-US"/>
        </w:rPr>
        <w:t xml:space="preserve"> quarterly, in March, June, September and December, the deadlines for submission being the middle of February, May, August and November respectively. Grading results will be communicated at the end of March, June, </w:t>
      </w:r>
      <w:proofErr w:type="gramStart"/>
      <w:r w:rsidR="005A2708" w:rsidRPr="005A2708">
        <w:rPr>
          <w:rFonts w:ascii="Arial" w:hAnsi="Arial" w:cs="Arial"/>
          <w:bCs/>
          <w:sz w:val="18"/>
          <w:szCs w:val="18"/>
          <w:lang w:val="en-US" w:eastAsia="en-US"/>
        </w:rPr>
        <w:t>September</w:t>
      </w:r>
      <w:proofErr w:type="gramEnd"/>
      <w:r w:rsidR="005A2708" w:rsidRPr="005A2708">
        <w:rPr>
          <w:rFonts w:ascii="Arial" w:hAnsi="Arial" w:cs="Arial"/>
          <w:bCs/>
          <w:sz w:val="18"/>
          <w:szCs w:val="18"/>
          <w:lang w:val="en-US" w:eastAsia="en-US"/>
        </w:rPr>
        <w:t xml:space="preserve"> and December respectively. </w:t>
      </w:r>
    </w:p>
    <w:p w14:paraId="06CA4282" w14:textId="77777777" w:rsidR="005A2708" w:rsidRDefault="005A2708" w:rsidP="005A2708">
      <w:pPr>
        <w:tabs>
          <w:tab w:val="left" w:pos="1701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Arial" w:hAnsi="Arial" w:cs="Arial"/>
          <w:bCs/>
          <w:sz w:val="18"/>
          <w:szCs w:val="18"/>
          <w:lang w:val="en-US" w:eastAsia="en-US"/>
        </w:rPr>
      </w:pPr>
      <w:r w:rsidRPr="005A2708">
        <w:rPr>
          <w:rFonts w:ascii="Arial" w:hAnsi="Arial" w:cs="Arial"/>
          <w:bCs/>
          <w:sz w:val="18"/>
          <w:szCs w:val="18"/>
          <w:lang w:val="en-US" w:eastAsia="en-US"/>
        </w:rPr>
        <w:t xml:space="preserve">Evaluations of new </w:t>
      </w:r>
      <w:r w:rsidR="00A107D4">
        <w:rPr>
          <w:rFonts w:ascii="Arial" w:hAnsi="Arial" w:cs="Arial"/>
          <w:bCs/>
          <w:sz w:val="18"/>
          <w:szCs w:val="18"/>
          <w:lang w:val="en-US" w:eastAsia="en-US"/>
        </w:rPr>
        <w:t>position</w:t>
      </w:r>
      <w:r w:rsidRPr="005A2708">
        <w:rPr>
          <w:rFonts w:ascii="Arial" w:hAnsi="Arial" w:cs="Arial"/>
          <w:bCs/>
          <w:sz w:val="18"/>
          <w:szCs w:val="18"/>
          <w:lang w:val="en-US" w:eastAsia="en-US"/>
        </w:rPr>
        <w:t xml:space="preserve">s and </w:t>
      </w:r>
      <w:r w:rsidR="00A107D4">
        <w:rPr>
          <w:rFonts w:ascii="Arial" w:hAnsi="Arial" w:cs="Arial"/>
          <w:bCs/>
          <w:sz w:val="18"/>
          <w:szCs w:val="18"/>
          <w:lang w:val="en-US" w:eastAsia="en-US"/>
        </w:rPr>
        <w:t>position</w:t>
      </w:r>
      <w:r w:rsidRPr="005A2708">
        <w:rPr>
          <w:rFonts w:ascii="Arial" w:hAnsi="Arial" w:cs="Arial"/>
          <w:bCs/>
          <w:sz w:val="18"/>
          <w:szCs w:val="18"/>
          <w:lang w:val="en-US" w:eastAsia="en-US"/>
        </w:rPr>
        <w:t xml:space="preserve">s affected by ERMC </w:t>
      </w:r>
      <w:proofErr w:type="gramStart"/>
      <w:r w:rsidRPr="005A2708">
        <w:rPr>
          <w:rFonts w:ascii="Arial" w:hAnsi="Arial" w:cs="Arial"/>
          <w:bCs/>
          <w:sz w:val="18"/>
          <w:szCs w:val="18"/>
          <w:lang w:val="en-US" w:eastAsia="en-US"/>
        </w:rPr>
        <w:t>restructures</w:t>
      </w:r>
      <w:proofErr w:type="gramEnd"/>
      <w:r w:rsidRPr="005A2708">
        <w:rPr>
          <w:rFonts w:ascii="Arial" w:hAnsi="Arial" w:cs="Arial"/>
          <w:bCs/>
          <w:sz w:val="18"/>
          <w:szCs w:val="18"/>
          <w:lang w:val="en-US" w:eastAsia="en-US"/>
        </w:rPr>
        <w:t xml:space="preserve"> will be done </w:t>
      </w:r>
      <w:proofErr w:type="gramStart"/>
      <w:r w:rsidRPr="005A2708">
        <w:rPr>
          <w:rFonts w:ascii="Arial" w:hAnsi="Arial" w:cs="Arial"/>
          <w:bCs/>
          <w:sz w:val="18"/>
          <w:szCs w:val="18"/>
          <w:lang w:val="en-US" w:eastAsia="en-US"/>
        </w:rPr>
        <w:t>on a monthly basis</w:t>
      </w:r>
      <w:proofErr w:type="gramEnd"/>
      <w:r w:rsidRPr="005A2708">
        <w:rPr>
          <w:rFonts w:ascii="Arial" w:hAnsi="Arial" w:cs="Arial"/>
          <w:bCs/>
          <w:sz w:val="18"/>
          <w:szCs w:val="18"/>
          <w:lang w:val="en-US" w:eastAsia="en-US"/>
        </w:rPr>
        <w:t>. The timing of these evaluations will coincide with the OPSMAG meeting calendar.</w:t>
      </w:r>
    </w:p>
    <w:p w14:paraId="18662483" w14:textId="710A28DC" w:rsidR="002E12CF" w:rsidRDefault="00BC4ADD" w:rsidP="00D506DC">
      <w:pPr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A4342C1" wp14:editId="00B9C012">
            <wp:extent cx="981075" cy="257175"/>
            <wp:effectExtent l="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3714D" w14:textId="77777777" w:rsidR="009F6DBC" w:rsidRDefault="00A107D4" w:rsidP="009F6DBC">
      <w:pPr>
        <w:numPr>
          <w:ilvl w:val="0"/>
          <w:numId w:val="14"/>
        </w:numPr>
        <w:spacing w:before="60" w:after="60"/>
        <w:rPr>
          <w:rFonts w:ascii="Arial" w:hAnsi="Arial" w:cs="Arial"/>
          <w:bCs/>
          <w:sz w:val="18"/>
          <w:szCs w:val="18"/>
          <w:lang w:val="en-US" w:eastAsia="en-US"/>
        </w:rPr>
      </w:pPr>
      <w:r>
        <w:rPr>
          <w:rFonts w:ascii="Arial" w:hAnsi="Arial" w:cs="Arial"/>
          <w:bCs/>
          <w:sz w:val="18"/>
          <w:szCs w:val="18"/>
          <w:lang w:val="en-US" w:eastAsia="en-US"/>
        </w:rPr>
        <w:t>Position</w:t>
      </w:r>
      <w:r w:rsidR="004A4BF5" w:rsidRPr="00453A1F">
        <w:rPr>
          <w:rFonts w:ascii="Arial" w:hAnsi="Arial" w:cs="Arial"/>
          <w:bCs/>
          <w:sz w:val="18"/>
          <w:szCs w:val="18"/>
          <w:lang w:val="en-US" w:eastAsia="en-US"/>
        </w:rPr>
        <w:t xml:space="preserve"> evaluation is never used to promote or reward people.</w:t>
      </w:r>
    </w:p>
    <w:p w14:paraId="306E58A6" w14:textId="77777777" w:rsidR="004A4BF5" w:rsidRPr="009F6DBC" w:rsidRDefault="004A4BF5" w:rsidP="009F6DBC">
      <w:pPr>
        <w:numPr>
          <w:ilvl w:val="0"/>
          <w:numId w:val="14"/>
        </w:numPr>
        <w:spacing w:before="60" w:after="60"/>
        <w:rPr>
          <w:rFonts w:ascii="Arial" w:hAnsi="Arial" w:cs="Arial"/>
          <w:bCs/>
          <w:sz w:val="18"/>
          <w:szCs w:val="18"/>
          <w:lang w:val="en-US" w:eastAsia="en-US"/>
        </w:rPr>
      </w:pPr>
      <w:r w:rsidRPr="009F6DBC">
        <w:rPr>
          <w:rFonts w:ascii="Arial" w:hAnsi="Arial" w:cs="Arial"/>
          <w:bCs/>
          <w:sz w:val="18"/>
          <w:szCs w:val="18"/>
          <w:lang w:val="en-US" w:eastAsia="en-US"/>
        </w:rPr>
        <w:t xml:space="preserve">A </w:t>
      </w:r>
      <w:r w:rsidR="00A107D4">
        <w:rPr>
          <w:rFonts w:ascii="Arial" w:hAnsi="Arial" w:cs="Arial"/>
          <w:bCs/>
          <w:sz w:val="18"/>
          <w:szCs w:val="18"/>
          <w:lang w:val="en-US" w:eastAsia="en-US"/>
        </w:rPr>
        <w:t>position</w:t>
      </w:r>
      <w:r w:rsidRPr="009F6DBC">
        <w:rPr>
          <w:rFonts w:ascii="Arial" w:hAnsi="Arial" w:cs="Arial"/>
          <w:bCs/>
          <w:sz w:val="18"/>
          <w:szCs w:val="18"/>
          <w:lang w:val="en-US" w:eastAsia="en-US"/>
        </w:rPr>
        <w:t xml:space="preserve"> will not ordinarily be re-evaluated within </w:t>
      </w:r>
      <w:r w:rsidR="0060269A">
        <w:rPr>
          <w:rFonts w:ascii="Arial" w:hAnsi="Arial" w:cs="Arial"/>
          <w:bCs/>
          <w:sz w:val="18"/>
          <w:szCs w:val="18"/>
          <w:lang w:val="en-US" w:eastAsia="en-US"/>
        </w:rPr>
        <w:t>1</w:t>
      </w:r>
      <w:r w:rsidR="0060269A" w:rsidRPr="009F6DBC">
        <w:rPr>
          <w:rFonts w:ascii="Arial" w:hAnsi="Arial" w:cs="Arial"/>
          <w:bCs/>
          <w:sz w:val="18"/>
          <w:szCs w:val="18"/>
          <w:lang w:val="en-US" w:eastAsia="en-US"/>
        </w:rPr>
        <w:t xml:space="preserve"> </w:t>
      </w:r>
      <w:r w:rsidRPr="009F6DBC">
        <w:rPr>
          <w:rFonts w:ascii="Arial" w:hAnsi="Arial" w:cs="Arial"/>
          <w:bCs/>
          <w:sz w:val="18"/>
          <w:szCs w:val="18"/>
          <w:lang w:val="en-US" w:eastAsia="en-US"/>
        </w:rPr>
        <w:t>year after its last evaluation.</w:t>
      </w:r>
    </w:p>
    <w:p w14:paraId="144BA6F2" w14:textId="77777777" w:rsidR="002E0279" w:rsidRPr="004C3899" w:rsidRDefault="002E0279" w:rsidP="00561E76">
      <w:pPr>
        <w:keepNext/>
        <w:widowControl w:val="0"/>
        <w:tabs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  <w:lang w:eastAsia="en-US"/>
        </w:rPr>
      </w:pPr>
      <w:r w:rsidRPr="004C3899">
        <w:rPr>
          <w:rFonts w:ascii="Arial" w:hAnsi="Arial" w:cs="Arial"/>
          <w:b/>
          <w:sz w:val="28"/>
          <w:szCs w:val="28"/>
          <w:lang w:eastAsia="en-US"/>
        </w:rPr>
        <w:t>What sections of the form do I complete?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0039D2" w:rsidRPr="00256E8B" w14:paraId="4242C802" w14:textId="77777777" w:rsidTr="005E6614">
        <w:trPr>
          <w:trHeight w:val="41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504A73" w14:textId="77777777" w:rsidR="000039D2" w:rsidRPr="00256E8B" w:rsidRDefault="000039D2" w:rsidP="006015AB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6E8B">
              <w:rPr>
                <w:rFonts w:ascii="Arial" w:hAnsi="Arial" w:cs="Arial"/>
                <w:sz w:val="18"/>
                <w:szCs w:val="18"/>
                <w:lang w:eastAsia="en-US"/>
              </w:rPr>
              <w:t xml:space="preserve">New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Pr="00256E8B">
              <w:rPr>
                <w:rFonts w:ascii="Arial" w:hAnsi="Arial" w:cs="Arial"/>
                <w:sz w:val="18"/>
                <w:szCs w:val="18"/>
                <w:lang w:eastAsia="en-US"/>
              </w:rPr>
              <w:t xml:space="preserve">: before recruitment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E645" w14:textId="77777777" w:rsidR="000039D2" w:rsidRPr="00097097" w:rsidRDefault="000039D2" w:rsidP="006015A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97097">
              <w:rPr>
                <w:rFonts w:ascii="Arial" w:hAnsi="Arial" w:cs="Arial"/>
                <w:sz w:val="18"/>
                <w:szCs w:val="18"/>
                <w:lang w:eastAsia="en-US"/>
              </w:rPr>
              <w:t>Applicant completes Section A</w:t>
            </w:r>
          </w:p>
        </w:tc>
      </w:tr>
      <w:tr w:rsidR="00453BE2" w:rsidRPr="00256E8B" w14:paraId="07B37BB7" w14:textId="77777777" w:rsidTr="005E6614">
        <w:trPr>
          <w:trHeight w:val="41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FFDC48" w14:textId="77777777" w:rsidR="00453BE2" w:rsidRPr="00115919" w:rsidRDefault="00453BE2" w:rsidP="006015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919">
              <w:rPr>
                <w:rFonts w:ascii="Arial" w:hAnsi="Arial" w:cs="Arial"/>
                <w:sz w:val="18"/>
                <w:szCs w:val="18"/>
                <w:lang w:eastAsia="en-US"/>
              </w:rPr>
              <w:t>Re-evaluation: current position before recruitment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6AAE" w14:textId="77777777" w:rsidR="00453BE2" w:rsidRPr="00115919" w:rsidRDefault="00453BE2" w:rsidP="006015A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919">
              <w:rPr>
                <w:rFonts w:ascii="Arial" w:hAnsi="Arial" w:cs="Arial"/>
                <w:sz w:val="18"/>
                <w:szCs w:val="18"/>
                <w:lang w:eastAsia="en-US"/>
              </w:rPr>
              <w:t>Applicant completes Section B</w:t>
            </w:r>
          </w:p>
        </w:tc>
      </w:tr>
      <w:tr w:rsidR="000039D2" w:rsidRPr="00256E8B" w14:paraId="7C88811E" w14:textId="77777777" w:rsidTr="005E6614">
        <w:trPr>
          <w:trHeight w:val="41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9DE18B" w14:textId="77777777" w:rsidR="000039D2" w:rsidRPr="00256E8B" w:rsidRDefault="00131F09" w:rsidP="006015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Re-e</w:t>
            </w:r>
            <w:r w:rsidR="000039D2" w:rsidRPr="00256E8B">
              <w:rPr>
                <w:rFonts w:ascii="Arial" w:hAnsi="Arial" w:cs="Arial"/>
                <w:sz w:val="18"/>
                <w:szCs w:val="18"/>
                <w:lang w:eastAsia="en-US"/>
              </w:rPr>
              <w:t xml:space="preserve">valuation: confirm grade of new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="000039D2" w:rsidRPr="00256E8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6 – 12 months after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  <w:r w:rsidR="000039D2" w:rsidRPr="00256E8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filled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23E9A" w14:textId="77777777" w:rsidR="000039D2" w:rsidRPr="00097097" w:rsidRDefault="000039D2" w:rsidP="006015A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97097">
              <w:rPr>
                <w:rFonts w:ascii="Arial" w:hAnsi="Arial" w:cs="Arial"/>
                <w:sz w:val="18"/>
                <w:szCs w:val="18"/>
                <w:lang w:eastAsia="en-US"/>
              </w:rPr>
              <w:t>Applicant completes Section B</w:t>
            </w:r>
          </w:p>
        </w:tc>
      </w:tr>
      <w:tr w:rsidR="000039D2" w:rsidRPr="00256E8B" w14:paraId="05074A9F" w14:textId="77777777" w:rsidTr="005E6614">
        <w:trPr>
          <w:trHeight w:val="41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CE60AD" w14:textId="77777777" w:rsidR="000039D2" w:rsidRPr="00256E8B" w:rsidRDefault="000039D2" w:rsidP="006015AB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6E8B">
              <w:rPr>
                <w:rFonts w:ascii="Arial" w:hAnsi="Arial" w:cs="Arial"/>
                <w:sz w:val="18"/>
                <w:szCs w:val="18"/>
                <w:lang w:eastAsia="en-US"/>
              </w:rPr>
              <w:t>Re-evaluation: substantive functions added or removed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F7B3A" w14:textId="77777777" w:rsidR="000039D2" w:rsidRPr="00097097" w:rsidRDefault="000039D2" w:rsidP="006015A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97097">
              <w:rPr>
                <w:rFonts w:ascii="Arial" w:hAnsi="Arial" w:cs="Arial"/>
                <w:sz w:val="18"/>
                <w:szCs w:val="18"/>
                <w:lang w:eastAsia="en-US"/>
              </w:rPr>
              <w:t>Applicant completes Section B</w:t>
            </w:r>
          </w:p>
        </w:tc>
      </w:tr>
      <w:tr w:rsidR="000039D2" w:rsidRPr="00256E8B" w14:paraId="1B14425F" w14:textId="77777777" w:rsidTr="005E6614">
        <w:trPr>
          <w:trHeight w:val="41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C6747B" w14:textId="77777777" w:rsidR="000039D2" w:rsidRPr="00256E8B" w:rsidRDefault="000039D2" w:rsidP="006015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6E8B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Re-evaluation: confirm grade every four years, no substantive change to </w:t>
            </w:r>
            <w:r w:rsidR="00A107D4">
              <w:rPr>
                <w:rFonts w:ascii="Arial" w:hAnsi="Arial" w:cs="Arial"/>
                <w:sz w:val="18"/>
                <w:szCs w:val="18"/>
                <w:lang w:eastAsia="en-US"/>
              </w:rPr>
              <w:t>position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476E" w14:textId="77777777" w:rsidR="000039D2" w:rsidRPr="00097097" w:rsidRDefault="000039D2" w:rsidP="006015A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97097">
              <w:rPr>
                <w:rFonts w:ascii="Arial" w:hAnsi="Arial" w:cs="Arial"/>
                <w:sz w:val="18"/>
                <w:szCs w:val="18"/>
                <w:lang w:eastAsia="en-US"/>
              </w:rPr>
              <w:t>Applicant completes Section B</w:t>
            </w:r>
          </w:p>
        </w:tc>
      </w:tr>
      <w:tr w:rsidR="000039D2" w:rsidRPr="00256E8B" w14:paraId="6FFBCC7B" w14:textId="77777777" w:rsidTr="005E6614">
        <w:trPr>
          <w:trHeight w:val="41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42F047" w14:textId="77777777" w:rsidR="000039D2" w:rsidRPr="00256E8B" w:rsidRDefault="000039D2" w:rsidP="006015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6E8B">
              <w:rPr>
                <w:rFonts w:ascii="Arial" w:hAnsi="Arial" w:cs="Arial"/>
                <w:sz w:val="18"/>
                <w:szCs w:val="18"/>
                <w:lang w:eastAsia="en-US"/>
              </w:rPr>
              <w:t>Restructuring: ERMC approved restructuring process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D5B7" w14:textId="77777777" w:rsidR="000039D2" w:rsidRPr="00097097" w:rsidRDefault="000039D2" w:rsidP="006015A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97097">
              <w:rPr>
                <w:rFonts w:ascii="Arial" w:hAnsi="Arial" w:cs="Arial"/>
                <w:sz w:val="18"/>
                <w:szCs w:val="18"/>
                <w:lang w:eastAsia="en-US"/>
              </w:rPr>
              <w:t>Applicant completes Section C</w:t>
            </w:r>
          </w:p>
        </w:tc>
      </w:tr>
      <w:tr w:rsidR="000039D2" w:rsidRPr="00256E8B" w14:paraId="4546B484" w14:textId="77777777" w:rsidTr="005E6614">
        <w:trPr>
          <w:trHeight w:val="41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E08651" w14:textId="77777777" w:rsidR="000039D2" w:rsidRPr="00256E8B" w:rsidRDefault="000039D2" w:rsidP="006015AB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6E8B">
              <w:rPr>
                <w:rFonts w:ascii="Arial" w:hAnsi="Arial" w:cs="Arial"/>
                <w:sz w:val="18"/>
                <w:szCs w:val="18"/>
                <w:lang w:eastAsia="en-US"/>
              </w:rPr>
              <w:t>Benchmarking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A02D" w14:textId="34A720B3" w:rsidR="000039D2" w:rsidRPr="00097097" w:rsidRDefault="00BC4ADD" w:rsidP="006015A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HR Business Partner (HRBP)</w:t>
            </w:r>
            <w:r w:rsidR="000039D2" w:rsidRPr="000970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completes Section D</w:t>
            </w:r>
          </w:p>
        </w:tc>
      </w:tr>
    </w:tbl>
    <w:p w14:paraId="44880172" w14:textId="77777777" w:rsidR="002E12CF" w:rsidRPr="00617DE3" w:rsidRDefault="002E12CF" w:rsidP="00BA3F82">
      <w:pPr>
        <w:keepNext/>
        <w:widowControl w:val="0"/>
        <w:tabs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  <w:lang w:val="en-US" w:eastAsia="en-US"/>
        </w:rPr>
      </w:pPr>
      <w:r w:rsidRPr="00BA3F82">
        <w:rPr>
          <w:rFonts w:ascii="Arial" w:hAnsi="Arial" w:cs="Arial"/>
          <w:b/>
          <w:sz w:val="28"/>
          <w:szCs w:val="28"/>
          <w:lang w:eastAsia="en-US"/>
        </w:rPr>
        <w:t>Where do I send this form?</w:t>
      </w:r>
    </w:p>
    <w:p w14:paraId="30AC55EC" w14:textId="77777777" w:rsidR="002E12CF" w:rsidRPr="00617DE3" w:rsidRDefault="00730F4F" w:rsidP="00BD1F1F">
      <w:pPr>
        <w:spacing w:before="60" w:after="6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Once </w:t>
      </w:r>
      <w:r w:rsidRPr="00730F4F">
        <w:rPr>
          <w:rFonts w:ascii="Arial" w:hAnsi="Arial" w:cs="Arial"/>
          <w:sz w:val="18"/>
          <w:szCs w:val="18"/>
          <w:lang w:eastAsia="en-US"/>
        </w:rPr>
        <w:t>complet</w:t>
      </w:r>
      <w:r>
        <w:rPr>
          <w:rFonts w:ascii="Arial" w:hAnsi="Arial" w:cs="Arial"/>
          <w:sz w:val="18"/>
          <w:szCs w:val="18"/>
          <w:lang w:eastAsia="en-US"/>
        </w:rPr>
        <w:t xml:space="preserve">ed and signed, </w:t>
      </w:r>
      <w:r w:rsidRPr="00730F4F">
        <w:rPr>
          <w:rFonts w:ascii="Arial" w:hAnsi="Arial" w:cs="Arial"/>
          <w:sz w:val="18"/>
          <w:szCs w:val="18"/>
          <w:lang w:eastAsia="en-US"/>
        </w:rPr>
        <w:t>this form should be sent to the Organisational Design Specialist: Organisational Development and Design, Cambria House, Middle Campus</w:t>
      </w:r>
      <w:r w:rsidR="002E12CF" w:rsidRPr="00617DE3">
        <w:rPr>
          <w:rFonts w:ascii="Arial" w:hAnsi="Arial" w:cs="Arial"/>
          <w:sz w:val="18"/>
          <w:szCs w:val="18"/>
          <w:lang w:eastAsia="en-US"/>
        </w:rPr>
        <w:t>.</w:t>
      </w:r>
    </w:p>
    <w:p w14:paraId="5E68FA9A" w14:textId="77777777" w:rsidR="002E12CF" w:rsidRPr="00617DE3" w:rsidRDefault="002E12CF" w:rsidP="00BD1F1F">
      <w:pPr>
        <w:keepNext/>
        <w:widowControl w:val="0"/>
        <w:tabs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  <w:lang w:val="en-US" w:eastAsia="en-US"/>
        </w:rPr>
      </w:pPr>
      <w:r w:rsidRPr="00BD1F1F">
        <w:rPr>
          <w:rFonts w:ascii="Arial" w:hAnsi="Arial" w:cs="Arial"/>
          <w:b/>
          <w:sz w:val="28"/>
          <w:szCs w:val="28"/>
          <w:lang w:eastAsia="en-US"/>
        </w:rPr>
        <w:t>What other forms do I need to complete?</w:t>
      </w:r>
    </w:p>
    <w:p w14:paraId="7C62C4CD" w14:textId="77777777" w:rsidR="00DA4C51" w:rsidRDefault="00000000" w:rsidP="00BD1F1F">
      <w:pPr>
        <w:keepNext/>
        <w:widowControl w:val="0"/>
        <w:tabs>
          <w:tab w:val="left" w:pos="3119"/>
        </w:tabs>
        <w:spacing w:before="240" w:after="120"/>
        <w:outlineLvl w:val="1"/>
        <w:rPr>
          <w:rFonts w:ascii="Arial" w:hAnsi="Arial" w:cs="Arial"/>
          <w:sz w:val="18"/>
          <w:szCs w:val="18"/>
          <w:lang w:val="en-GB"/>
        </w:rPr>
      </w:pPr>
      <w:hyperlink r:id="rId15" w:history="1">
        <w:r w:rsidR="00DA4C51" w:rsidRPr="004B4C56">
          <w:rPr>
            <w:rStyle w:val="Hyperlink"/>
            <w:rFonts w:ascii="Arial" w:hAnsi="Arial" w:cs="Arial"/>
            <w:sz w:val="18"/>
            <w:szCs w:val="18"/>
            <w:lang w:val="en-GB"/>
          </w:rPr>
          <w:t>HR191</w:t>
        </w:r>
      </w:hyperlink>
      <w:r w:rsidR="00DA4C51" w:rsidRPr="004B4C56">
        <w:rPr>
          <w:rFonts w:ascii="Arial" w:hAnsi="Arial" w:cs="Arial"/>
          <w:sz w:val="18"/>
          <w:szCs w:val="18"/>
          <w:lang w:val="en-GB"/>
        </w:rPr>
        <w:t xml:space="preserve"> form</w:t>
      </w:r>
      <w:r w:rsidR="00DA4C51" w:rsidRPr="00DA4C51">
        <w:rPr>
          <w:rFonts w:ascii="Arial" w:hAnsi="Arial" w:cs="Arial"/>
          <w:sz w:val="18"/>
          <w:szCs w:val="18"/>
          <w:lang w:val="en-GB"/>
        </w:rPr>
        <w:t xml:space="preserve">, if not already completed. </w:t>
      </w:r>
    </w:p>
    <w:p w14:paraId="7424EB06" w14:textId="77777777" w:rsidR="002E12CF" w:rsidRPr="00617DE3" w:rsidRDefault="002E12CF" w:rsidP="00BD1F1F">
      <w:pPr>
        <w:keepNext/>
        <w:widowControl w:val="0"/>
        <w:tabs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  <w:lang w:val="en-US" w:eastAsia="en-US"/>
        </w:rPr>
      </w:pPr>
      <w:r w:rsidRPr="00BD1F1F">
        <w:rPr>
          <w:rFonts w:ascii="Arial" w:hAnsi="Arial" w:cs="Arial"/>
          <w:b/>
          <w:sz w:val="28"/>
          <w:szCs w:val="28"/>
          <w:lang w:eastAsia="en-US"/>
        </w:rPr>
        <w:t>What other documentation must be attached?</w:t>
      </w:r>
    </w:p>
    <w:p w14:paraId="47593D71" w14:textId="77777777" w:rsidR="0039565B" w:rsidRDefault="00453A1F" w:rsidP="0039565B">
      <w:pPr>
        <w:keepNext/>
        <w:widowControl w:val="0"/>
        <w:numPr>
          <w:ilvl w:val="0"/>
          <w:numId w:val="14"/>
        </w:numPr>
        <w:spacing w:before="60" w:after="60"/>
        <w:ind w:left="714" w:hanging="357"/>
        <w:outlineLvl w:val="1"/>
        <w:rPr>
          <w:rFonts w:ascii="Arial" w:hAnsi="Arial" w:cs="Arial"/>
          <w:sz w:val="18"/>
          <w:szCs w:val="18"/>
          <w:lang w:eastAsia="en-US"/>
        </w:rPr>
      </w:pPr>
      <w:r w:rsidRPr="0039565B">
        <w:rPr>
          <w:rFonts w:ascii="Arial" w:hAnsi="Arial" w:cs="Arial"/>
          <w:sz w:val="18"/>
          <w:szCs w:val="18"/>
          <w:lang w:eastAsia="en-US"/>
        </w:rPr>
        <w:t xml:space="preserve">The full </w:t>
      </w:r>
      <w:r w:rsidR="007A2F47" w:rsidRPr="0039565B">
        <w:rPr>
          <w:rFonts w:ascii="Arial" w:hAnsi="Arial" w:cs="Arial"/>
          <w:sz w:val="18"/>
          <w:szCs w:val="18"/>
          <w:lang w:eastAsia="en-US"/>
        </w:rPr>
        <w:t>new</w:t>
      </w:r>
      <w:r w:rsidRPr="0039565B">
        <w:rPr>
          <w:rFonts w:ascii="Arial" w:hAnsi="Arial" w:cs="Arial"/>
          <w:sz w:val="18"/>
          <w:szCs w:val="18"/>
          <w:lang w:eastAsia="en-US"/>
        </w:rPr>
        <w:t xml:space="preserve"> </w:t>
      </w:r>
      <w:r w:rsidR="00A107D4">
        <w:rPr>
          <w:rFonts w:ascii="Arial" w:hAnsi="Arial" w:cs="Arial"/>
          <w:bCs/>
          <w:sz w:val="18"/>
          <w:szCs w:val="18"/>
          <w:lang w:val="en-US" w:eastAsia="en-US"/>
        </w:rPr>
        <w:t>position</w:t>
      </w:r>
      <w:r w:rsidRPr="0039565B">
        <w:rPr>
          <w:rFonts w:ascii="Arial" w:hAnsi="Arial" w:cs="Arial"/>
          <w:sz w:val="18"/>
          <w:szCs w:val="18"/>
          <w:lang w:eastAsia="en-US"/>
        </w:rPr>
        <w:t xml:space="preserve"> description of the </w:t>
      </w:r>
      <w:r w:rsidR="00A107D4">
        <w:rPr>
          <w:rFonts w:ascii="Arial" w:hAnsi="Arial" w:cs="Arial"/>
          <w:sz w:val="18"/>
          <w:szCs w:val="18"/>
          <w:lang w:eastAsia="en-US"/>
        </w:rPr>
        <w:t>position</w:t>
      </w:r>
      <w:r w:rsidRPr="0039565B">
        <w:rPr>
          <w:rFonts w:ascii="Arial" w:hAnsi="Arial" w:cs="Arial"/>
          <w:sz w:val="18"/>
          <w:szCs w:val="18"/>
          <w:lang w:eastAsia="en-US"/>
        </w:rPr>
        <w:t xml:space="preserve"> to be graded</w:t>
      </w:r>
      <w:r w:rsidR="00B9287A">
        <w:rPr>
          <w:rFonts w:ascii="Arial" w:hAnsi="Arial" w:cs="Arial"/>
          <w:sz w:val="18"/>
          <w:szCs w:val="18"/>
          <w:lang w:eastAsia="en-US"/>
        </w:rPr>
        <w:t xml:space="preserve"> (on HR191)</w:t>
      </w:r>
      <w:r w:rsidR="00CB79E8">
        <w:rPr>
          <w:rFonts w:ascii="Arial" w:hAnsi="Arial" w:cs="Arial"/>
          <w:sz w:val="18"/>
          <w:szCs w:val="18"/>
          <w:lang w:eastAsia="en-US"/>
        </w:rPr>
        <w:t>.</w:t>
      </w:r>
    </w:p>
    <w:p w14:paraId="4596E00F" w14:textId="77777777" w:rsidR="0039565B" w:rsidRDefault="007A2F47" w:rsidP="0039565B">
      <w:pPr>
        <w:keepNext/>
        <w:widowControl w:val="0"/>
        <w:numPr>
          <w:ilvl w:val="0"/>
          <w:numId w:val="14"/>
        </w:numPr>
        <w:spacing w:before="60" w:after="60"/>
        <w:ind w:left="714" w:hanging="357"/>
        <w:outlineLvl w:val="1"/>
        <w:rPr>
          <w:rFonts w:ascii="Arial" w:hAnsi="Arial" w:cs="Arial"/>
          <w:sz w:val="18"/>
          <w:szCs w:val="18"/>
          <w:lang w:eastAsia="en-US"/>
        </w:rPr>
      </w:pPr>
      <w:r w:rsidRPr="0039565B">
        <w:rPr>
          <w:rFonts w:ascii="Arial" w:hAnsi="Arial" w:cs="Arial"/>
          <w:sz w:val="18"/>
          <w:szCs w:val="18"/>
          <w:lang w:eastAsia="en-US"/>
        </w:rPr>
        <w:t xml:space="preserve">The full old </w:t>
      </w:r>
      <w:r w:rsidR="0081100B" w:rsidRPr="00244B44">
        <w:rPr>
          <w:rFonts w:ascii="Arial" w:hAnsi="Arial" w:cs="Arial"/>
          <w:sz w:val="18"/>
          <w:szCs w:val="18"/>
          <w:lang w:eastAsia="en-US"/>
        </w:rPr>
        <w:t>position</w:t>
      </w:r>
      <w:r w:rsidR="0081100B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39565B">
        <w:rPr>
          <w:rFonts w:ascii="Arial" w:hAnsi="Arial" w:cs="Arial"/>
          <w:sz w:val="18"/>
          <w:szCs w:val="18"/>
          <w:lang w:eastAsia="en-US"/>
        </w:rPr>
        <w:t xml:space="preserve">description of the </w:t>
      </w:r>
      <w:r w:rsidR="00A107D4">
        <w:rPr>
          <w:rFonts w:ascii="Arial" w:hAnsi="Arial" w:cs="Arial"/>
          <w:sz w:val="18"/>
          <w:szCs w:val="18"/>
          <w:lang w:eastAsia="en-US"/>
        </w:rPr>
        <w:t>position</w:t>
      </w:r>
      <w:r w:rsidRPr="0039565B">
        <w:rPr>
          <w:rFonts w:ascii="Arial" w:hAnsi="Arial" w:cs="Arial"/>
          <w:sz w:val="18"/>
          <w:szCs w:val="18"/>
          <w:lang w:eastAsia="en-US"/>
        </w:rPr>
        <w:t xml:space="preserve"> to be graded</w:t>
      </w:r>
      <w:r w:rsidR="00B9287A">
        <w:rPr>
          <w:rFonts w:ascii="Arial" w:hAnsi="Arial" w:cs="Arial"/>
          <w:sz w:val="18"/>
          <w:szCs w:val="18"/>
          <w:lang w:eastAsia="en-US"/>
        </w:rPr>
        <w:t xml:space="preserve"> (on HR191)</w:t>
      </w:r>
      <w:r w:rsidR="00CB79E8">
        <w:rPr>
          <w:rFonts w:ascii="Arial" w:hAnsi="Arial" w:cs="Arial"/>
          <w:sz w:val="18"/>
          <w:szCs w:val="18"/>
          <w:lang w:eastAsia="en-US"/>
        </w:rPr>
        <w:t>.</w:t>
      </w:r>
    </w:p>
    <w:p w14:paraId="481E6848" w14:textId="77777777" w:rsidR="0039565B" w:rsidRDefault="00453A1F" w:rsidP="0039565B">
      <w:pPr>
        <w:keepNext/>
        <w:widowControl w:val="0"/>
        <w:numPr>
          <w:ilvl w:val="0"/>
          <w:numId w:val="14"/>
        </w:numPr>
        <w:spacing w:before="60" w:after="60"/>
        <w:ind w:left="714" w:hanging="357"/>
        <w:outlineLvl w:val="1"/>
        <w:rPr>
          <w:rFonts w:ascii="Arial" w:hAnsi="Arial" w:cs="Arial"/>
          <w:sz w:val="18"/>
          <w:szCs w:val="18"/>
          <w:lang w:eastAsia="en-US"/>
        </w:rPr>
      </w:pPr>
      <w:r w:rsidRPr="0039565B">
        <w:rPr>
          <w:rFonts w:ascii="Arial" w:hAnsi="Arial" w:cs="Arial"/>
          <w:sz w:val="18"/>
          <w:szCs w:val="18"/>
          <w:lang w:eastAsia="en-US"/>
        </w:rPr>
        <w:t>A full organogram of the entire department or unit, stating position titles and grades</w:t>
      </w:r>
      <w:r w:rsidR="00CB79E8">
        <w:rPr>
          <w:rFonts w:ascii="Arial" w:hAnsi="Arial" w:cs="Arial"/>
          <w:sz w:val="18"/>
          <w:szCs w:val="18"/>
          <w:lang w:eastAsia="en-US"/>
        </w:rPr>
        <w:t>.</w:t>
      </w:r>
    </w:p>
    <w:p w14:paraId="51935AE9" w14:textId="77777777" w:rsidR="0039565B" w:rsidRDefault="00453A1F" w:rsidP="0039565B">
      <w:pPr>
        <w:keepNext/>
        <w:widowControl w:val="0"/>
        <w:numPr>
          <w:ilvl w:val="0"/>
          <w:numId w:val="14"/>
        </w:numPr>
        <w:spacing w:before="60" w:after="60"/>
        <w:ind w:left="714" w:hanging="357"/>
        <w:outlineLvl w:val="1"/>
        <w:rPr>
          <w:rFonts w:ascii="Arial" w:hAnsi="Arial" w:cs="Arial"/>
          <w:sz w:val="18"/>
          <w:szCs w:val="18"/>
          <w:lang w:eastAsia="en-US"/>
        </w:rPr>
      </w:pPr>
      <w:r w:rsidRPr="0039565B">
        <w:rPr>
          <w:rFonts w:ascii="Arial" w:hAnsi="Arial" w:cs="Arial"/>
          <w:sz w:val="18"/>
          <w:szCs w:val="18"/>
          <w:lang w:eastAsia="en-US"/>
        </w:rPr>
        <w:t xml:space="preserve">The </w:t>
      </w:r>
      <w:r w:rsidR="00A107D4">
        <w:rPr>
          <w:rFonts w:ascii="Arial" w:hAnsi="Arial" w:cs="Arial"/>
          <w:sz w:val="18"/>
          <w:szCs w:val="18"/>
          <w:lang w:eastAsia="en-US"/>
        </w:rPr>
        <w:t>position</w:t>
      </w:r>
      <w:r w:rsidRPr="0039565B">
        <w:rPr>
          <w:rFonts w:ascii="Arial" w:hAnsi="Arial" w:cs="Arial"/>
          <w:sz w:val="18"/>
          <w:szCs w:val="18"/>
          <w:lang w:eastAsia="en-US"/>
        </w:rPr>
        <w:t xml:space="preserve"> descriptions used for benchmarking</w:t>
      </w:r>
      <w:r w:rsidR="00B9287A">
        <w:rPr>
          <w:rFonts w:ascii="Arial" w:hAnsi="Arial" w:cs="Arial"/>
          <w:sz w:val="18"/>
          <w:szCs w:val="18"/>
          <w:lang w:eastAsia="en-US"/>
        </w:rPr>
        <w:t xml:space="preserve"> (on HR191)</w:t>
      </w:r>
      <w:r w:rsidR="00CB79E8">
        <w:rPr>
          <w:rFonts w:ascii="Arial" w:hAnsi="Arial" w:cs="Arial"/>
          <w:sz w:val="18"/>
          <w:szCs w:val="18"/>
          <w:lang w:eastAsia="en-US"/>
        </w:rPr>
        <w:t>.</w:t>
      </w:r>
    </w:p>
    <w:p w14:paraId="1D1384CC" w14:textId="77777777" w:rsidR="0039565B" w:rsidRDefault="00453A1F" w:rsidP="0039565B">
      <w:pPr>
        <w:keepNext/>
        <w:widowControl w:val="0"/>
        <w:numPr>
          <w:ilvl w:val="0"/>
          <w:numId w:val="14"/>
        </w:numPr>
        <w:spacing w:before="60" w:after="60"/>
        <w:ind w:left="714" w:hanging="357"/>
        <w:outlineLvl w:val="1"/>
        <w:rPr>
          <w:rFonts w:ascii="Arial" w:hAnsi="Arial" w:cs="Arial"/>
          <w:sz w:val="18"/>
          <w:szCs w:val="18"/>
          <w:lang w:eastAsia="en-US"/>
        </w:rPr>
      </w:pPr>
      <w:r w:rsidRPr="0039565B">
        <w:rPr>
          <w:rFonts w:ascii="Arial" w:hAnsi="Arial" w:cs="Arial"/>
          <w:sz w:val="18"/>
          <w:szCs w:val="18"/>
          <w:lang w:eastAsia="en-US"/>
        </w:rPr>
        <w:t xml:space="preserve">The </w:t>
      </w:r>
      <w:r w:rsidR="00A107D4">
        <w:rPr>
          <w:rFonts w:ascii="Arial" w:hAnsi="Arial" w:cs="Arial"/>
          <w:sz w:val="18"/>
          <w:szCs w:val="18"/>
          <w:lang w:eastAsia="en-US"/>
        </w:rPr>
        <w:t>position</w:t>
      </w:r>
      <w:r w:rsidRPr="0039565B">
        <w:rPr>
          <w:rFonts w:ascii="Arial" w:hAnsi="Arial" w:cs="Arial"/>
          <w:sz w:val="18"/>
          <w:szCs w:val="18"/>
          <w:lang w:eastAsia="en-US"/>
        </w:rPr>
        <w:t xml:space="preserve"> descriptions of any other </w:t>
      </w:r>
      <w:r w:rsidR="00A107D4">
        <w:rPr>
          <w:rFonts w:ascii="Arial" w:hAnsi="Arial" w:cs="Arial"/>
          <w:sz w:val="18"/>
          <w:szCs w:val="18"/>
          <w:lang w:eastAsia="en-US"/>
        </w:rPr>
        <w:t>position</w:t>
      </w:r>
      <w:r w:rsidRPr="0039565B">
        <w:rPr>
          <w:rFonts w:ascii="Arial" w:hAnsi="Arial" w:cs="Arial"/>
          <w:sz w:val="18"/>
          <w:szCs w:val="18"/>
          <w:lang w:eastAsia="en-US"/>
        </w:rPr>
        <w:t>s affected</w:t>
      </w:r>
      <w:r w:rsidR="00B9287A">
        <w:rPr>
          <w:rFonts w:ascii="Arial" w:hAnsi="Arial" w:cs="Arial"/>
          <w:sz w:val="18"/>
          <w:szCs w:val="18"/>
          <w:lang w:eastAsia="en-US"/>
        </w:rPr>
        <w:t xml:space="preserve"> (on HR191)</w:t>
      </w:r>
      <w:r w:rsidR="00CB79E8">
        <w:rPr>
          <w:rFonts w:ascii="Arial" w:hAnsi="Arial" w:cs="Arial"/>
          <w:sz w:val="18"/>
          <w:szCs w:val="18"/>
          <w:lang w:eastAsia="en-US"/>
        </w:rPr>
        <w:t>.</w:t>
      </w:r>
    </w:p>
    <w:p w14:paraId="10DA4C05" w14:textId="77777777" w:rsidR="00453A1F" w:rsidRPr="0039565B" w:rsidRDefault="00453A1F" w:rsidP="0039565B">
      <w:pPr>
        <w:keepNext/>
        <w:widowControl w:val="0"/>
        <w:numPr>
          <w:ilvl w:val="0"/>
          <w:numId w:val="14"/>
        </w:numPr>
        <w:spacing w:before="60" w:after="60"/>
        <w:ind w:left="714" w:hanging="357"/>
        <w:outlineLvl w:val="1"/>
        <w:rPr>
          <w:rFonts w:ascii="Arial" w:hAnsi="Arial" w:cs="Arial"/>
          <w:sz w:val="18"/>
          <w:szCs w:val="18"/>
          <w:lang w:eastAsia="en-US"/>
        </w:rPr>
      </w:pPr>
      <w:r w:rsidRPr="0039565B">
        <w:rPr>
          <w:rFonts w:ascii="Arial" w:hAnsi="Arial" w:cs="Arial"/>
          <w:sz w:val="18"/>
          <w:szCs w:val="18"/>
          <w:lang w:eastAsia="en-US"/>
        </w:rPr>
        <w:t xml:space="preserve">Any other documentation which assists the </w:t>
      </w:r>
      <w:r w:rsidR="00A107D4">
        <w:rPr>
          <w:rFonts w:ascii="Arial" w:hAnsi="Arial" w:cs="Arial"/>
          <w:sz w:val="18"/>
          <w:szCs w:val="18"/>
          <w:lang w:eastAsia="en-US"/>
        </w:rPr>
        <w:t>Position</w:t>
      </w:r>
      <w:r w:rsidRPr="0039565B">
        <w:rPr>
          <w:rFonts w:ascii="Arial" w:hAnsi="Arial" w:cs="Arial"/>
          <w:sz w:val="18"/>
          <w:szCs w:val="18"/>
          <w:lang w:eastAsia="en-US"/>
        </w:rPr>
        <w:t xml:space="preserve"> Analyst in understanding the </w:t>
      </w:r>
      <w:r w:rsidR="00A107D4">
        <w:rPr>
          <w:rFonts w:ascii="Arial" w:hAnsi="Arial" w:cs="Arial"/>
          <w:sz w:val="18"/>
          <w:szCs w:val="18"/>
          <w:lang w:eastAsia="en-US"/>
        </w:rPr>
        <w:t>position</w:t>
      </w:r>
      <w:r w:rsidR="00CB79E8">
        <w:rPr>
          <w:rFonts w:ascii="Arial" w:hAnsi="Arial" w:cs="Arial"/>
          <w:sz w:val="18"/>
          <w:szCs w:val="18"/>
          <w:lang w:eastAsia="en-US"/>
        </w:rPr>
        <w:t>.</w:t>
      </w:r>
    </w:p>
    <w:sectPr w:rsidR="00453A1F" w:rsidRPr="0039565B" w:rsidSect="00CB59AE">
      <w:footerReference w:type="default" r:id="rId16"/>
      <w:pgSz w:w="11906" w:h="16838" w:code="9"/>
      <w:pgMar w:top="397" w:right="567" w:bottom="397" w:left="56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F2CF" w14:textId="77777777" w:rsidR="007D05CB" w:rsidRDefault="007D05CB" w:rsidP="00CB59AE">
      <w:r>
        <w:separator/>
      </w:r>
    </w:p>
  </w:endnote>
  <w:endnote w:type="continuationSeparator" w:id="0">
    <w:p w14:paraId="6633BDEF" w14:textId="77777777" w:rsidR="007D05CB" w:rsidRDefault="007D05CB" w:rsidP="00CB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8C15" w14:textId="24C6F255" w:rsidR="00CB59AE" w:rsidRPr="00CB59AE" w:rsidRDefault="006A527A" w:rsidP="00CB59AE">
    <w:pPr>
      <w:pStyle w:val="Footer"/>
      <w:pBdr>
        <w:top w:val="single" w:sz="4" w:space="1" w:color="auto"/>
      </w:pBdr>
      <w:ind w:right="-1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06 October 2023</w:t>
    </w:r>
    <w:r w:rsidR="00B62AB6">
      <w:rPr>
        <w:rFonts w:ascii="Arial" w:hAnsi="Arial" w:cs="Arial"/>
        <w:sz w:val="16"/>
        <w:szCs w:val="16"/>
      </w:rPr>
      <w:t xml:space="preserve">    </w:t>
    </w:r>
    <w:r w:rsidR="00CB59AE">
      <w:rPr>
        <w:rFonts w:ascii="Arial" w:hAnsi="Arial" w:cs="Arial"/>
        <w:sz w:val="16"/>
        <w:szCs w:val="16"/>
      </w:rPr>
      <w:t xml:space="preserve">                                                     </w:t>
    </w:r>
    <w:r w:rsidR="005328C7">
      <w:rPr>
        <w:rFonts w:ascii="Arial" w:hAnsi="Arial" w:cs="Arial"/>
        <w:sz w:val="16"/>
        <w:szCs w:val="16"/>
      </w:rPr>
      <w:t xml:space="preserve">                            </w:t>
    </w:r>
    <w:r w:rsidR="00CB59AE">
      <w:rPr>
        <w:rFonts w:ascii="Arial" w:hAnsi="Arial" w:cs="Arial"/>
        <w:sz w:val="16"/>
        <w:szCs w:val="16"/>
      </w:rPr>
      <w:t xml:space="preserve">Page </w:t>
    </w:r>
    <w:r w:rsidR="00CB59AE">
      <w:rPr>
        <w:rFonts w:ascii="Arial" w:hAnsi="Arial" w:cs="Arial"/>
        <w:sz w:val="16"/>
        <w:szCs w:val="16"/>
      </w:rPr>
      <w:fldChar w:fldCharType="begin"/>
    </w:r>
    <w:r w:rsidR="00CB59AE">
      <w:rPr>
        <w:rFonts w:ascii="Arial" w:hAnsi="Arial" w:cs="Arial"/>
        <w:sz w:val="16"/>
        <w:szCs w:val="16"/>
      </w:rPr>
      <w:instrText xml:space="preserve"> PAGE </w:instrText>
    </w:r>
    <w:r w:rsidR="00CB59AE">
      <w:rPr>
        <w:rFonts w:ascii="Arial" w:hAnsi="Arial" w:cs="Arial"/>
        <w:sz w:val="16"/>
        <w:szCs w:val="16"/>
      </w:rPr>
      <w:fldChar w:fldCharType="separate"/>
    </w:r>
    <w:r w:rsidR="00115919">
      <w:rPr>
        <w:rFonts w:ascii="Arial" w:hAnsi="Arial" w:cs="Arial"/>
        <w:noProof/>
        <w:sz w:val="16"/>
        <w:szCs w:val="16"/>
      </w:rPr>
      <w:t>5</w:t>
    </w:r>
    <w:r w:rsidR="00CB59AE">
      <w:rPr>
        <w:rFonts w:ascii="Arial" w:hAnsi="Arial" w:cs="Arial"/>
        <w:sz w:val="16"/>
        <w:szCs w:val="16"/>
      </w:rPr>
      <w:fldChar w:fldCharType="end"/>
    </w:r>
    <w:r w:rsidR="00CB59AE">
      <w:rPr>
        <w:rFonts w:ascii="Arial" w:hAnsi="Arial" w:cs="Arial"/>
        <w:sz w:val="16"/>
        <w:szCs w:val="16"/>
      </w:rPr>
      <w:t xml:space="preserve"> of </w:t>
    </w:r>
    <w:r w:rsidR="00CB59AE">
      <w:rPr>
        <w:rFonts w:ascii="Arial" w:hAnsi="Arial" w:cs="Arial"/>
        <w:sz w:val="16"/>
        <w:szCs w:val="16"/>
      </w:rPr>
      <w:fldChar w:fldCharType="begin"/>
    </w:r>
    <w:r w:rsidR="00CB59AE">
      <w:rPr>
        <w:rFonts w:ascii="Arial" w:hAnsi="Arial" w:cs="Arial"/>
        <w:sz w:val="16"/>
        <w:szCs w:val="16"/>
      </w:rPr>
      <w:instrText xml:space="preserve"> NUMPAGES </w:instrText>
    </w:r>
    <w:r w:rsidR="00CB59AE">
      <w:rPr>
        <w:rFonts w:ascii="Arial" w:hAnsi="Arial" w:cs="Arial"/>
        <w:sz w:val="16"/>
        <w:szCs w:val="16"/>
      </w:rPr>
      <w:fldChar w:fldCharType="separate"/>
    </w:r>
    <w:r w:rsidR="00115919">
      <w:rPr>
        <w:rFonts w:ascii="Arial" w:hAnsi="Arial" w:cs="Arial"/>
        <w:noProof/>
        <w:sz w:val="16"/>
        <w:szCs w:val="16"/>
      </w:rPr>
      <w:t>5</w:t>
    </w:r>
    <w:r w:rsidR="00CB59AE">
      <w:rPr>
        <w:rFonts w:ascii="Arial" w:hAnsi="Arial" w:cs="Arial"/>
        <w:sz w:val="16"/>
        <w:szCs w:val="16"/>
      </w:rPr>
      <w:fldChar w:fldCharType="end"/>
    </w:r>
    <w:r w:rsidR="00CB59AE">
      <w:rPr>
        <w:rFonts w:ascii="Arial" w:hAnsi="Arial" w:cs="Arial"/>
        <w:sz w:val="16"/>
        <w:szCs w:val="16"/>
      </w:rPr>
      <w:t xml:space="preserve">                                                                </w:t>
    </w:r>
    <w:r w:rsidR="00820861">
      <w:rPr>
        <w:rFonts w:ascii="Arial" w:hAnsi="Arial" w:cs="Arial"/>
        <w:sz w:val="16"/>
        <w:szCs w:val="16"/>
      </w:rPr>
      <w:t xml:space="preserve">  </w:t>
    </w:r>
    <w:r w:rsidR="00CB59AE">
      <w:rPr>
        <w:rFonts w:ascii="Arial" w:hAnsi="Arial" w:cs="Arial"/>
        <w:sz w:val="16"/>
        <w:szCs w:val="16"/>
      </w:rPr>
      <w:t xml:space="preserve">                                  </w:t>
    </w:r>
    <w:r w:rsidR="00820861">
      <w:rPr>
        <w:rFonts w:ascii="Arial" w:hAnsi="Arial" w:cs="Arial"/>
        <w:sz w:val="16"/>
        <w:szCs w:val="16"/>
      </w:rPr>
      <w:t xml:space="preserve">    </w:t>
    </w:r>
    <w:r w:rsidR="001C72E5">
      <w:rPr>
        <w:rFonts w:ascii="Arial" w:hAnsi="Arial" w:cs="Arial"/>
        <w:sz w:val="16"/>
        <w:szCs w:val="16"/>
      </w:rPr>
      <w:t>HR192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3478" w14:textId="77777777" w:rsidR="007D05CB" w:rsidRDefault="007D05CB" w:rsidP="00CB59AE">
      <w:r>
        <w:separator/>
      </w:r>
    </w:p>
  </w:footnote>
  <w:footnote w:type="continuationSeparator" w:id="0">
    <w:p w14:paraId="4C5C8E4D" w14:textId="77777777" w:rsidR="007D05CB" w:rsidRDefault="007D05CB" w:rsidP="00CB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667"/>
    <w:multiLevelType w:val="multilevel"/>
    <w:tmpl w:val="74BE0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1F6C56"/>
    <w:multiLevelType w:val="hybridMultilevel"/>
    <w:tmpl w:val="EDBE28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212C4"/>
    <w:multiLevelType w:val="hybridMultilevel"/>
    <w:tmpl w:val="58D2C510"/>
    <w:lvl w:ilvl="0" w:tplc="368E6FBC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FF0000"/>
      </w:rPr>
    </w:lvl>
    <w:lvl w:ilvl="1" w:tplc="1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9D415FD"/>
    <w:multiLevelType w:val="multilevel"/>
    <w:tmpl w:val="88EAF5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73253F"/>
    <w:multiLevelType w:val="hybridMultilevel"/>
    <w:tmpl w:val="E4ECC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82B78"/>
    <w:multiLevelType w:val="multilevel"/>
    <w:tmpl w:val="1EE0B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DB7B05"/>
    <w:multiLevelType w:val="hybridMultilevel"/>
    <w:tmpl w:val="92F42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269E4"/>
    <w:multiLevelType w:val="multilevel"/>
    <w:tmpl w:val="88EAF5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5876B0"/>
    <w:multiLevelType w:val="hybridMultilevel"/>
    <w:tmpl w:val="181644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4414D"/>
    <w:multiLevelType w:val="hybridMultilevel"/>
    <w:tmpl w:val="B1EE68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F5C2C"/>
    <w:multiLevelType w:val="hybridMultilevel"/>
    <w:tmpl w:val="AD02D3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5B0F36"/>
    <w:multiLevelType w:val="hybridMultilevel"/>
    <w:tmpl w:val="5CDCCC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A598E"/>
    <w:multiLevelType w:val="hybridMultilevel"/>
    <w:tmpl w:val="86B42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8530E"/>
    <w:multiLevelType w:val="hybridMultilevel"/>
    <w:tmpl w:val="F50082D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5E2B4F"/>
    <w:multiLevelType w:val="hybridMultilevel"/>
    <w:tmpl w:val="5EB262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655EB5"/>
    <w:multiLevelType w:val="hybridMultilevel"/>
    <w:tmpl w:val="74B6D024"/>
    <w:lvl w:ilvl="0" w:tplc="1C090001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6" w15:restartNumberingAfterBreak="0">
    <w:nsid w:val="76E27B4D"/>
    <w:multiLevelType w:val="multilevel"/>
    <w:tmpl w:val="7AEE77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25762130">
    <w:abstractNumId w:val="8"/>
  </w:num>
  <w:num w:numId="2" w16cid:durableId="1744595827">
    <w:abstractNumId w:val="9"/>
  </w:num>
  <w:num w:numId="3" w16cid:durableId="950287426">
    <w:abstractNumId w:val="4"/>
  </w:num>
  <w:num w:numId="4" w16cid:durableId="639195549">
    <w:abstractNumId w:val="12"/>
  </w:num>
  <w:num w:numId="5" w16cid:durableId="1743019402">
    <w:abstractNumId w:val="5"/>
  </w:num>
  <w:num w:numId="6" w16cid:durableId="772474237">
    <w:abstractNumId w:val="0"/>
  </w:num>
  <w:num w:numId="7" w16cid:durableId="381708854">
    <w:abstractNumId w:val="13"/>
  </w:num>
  <w:num w:numId="8" w16cid:durableId="1265655264">
    <w:abstractNumId w:val="10"/>
  </w:num>
  <w:num w:numId="9" w16cid:durableId="1662465770">
    <w:abstractNumId w:val="16"/>
  </w:num>
  <w:num w:numId="10" w16cid:durableId="623199773">
    <w:abstractNumId w:val="3"/>
  </w:num>
  <w:num w:numId="11" w16cid:durableId="287132147">
    <w:abstractNumId w:val="7"/>
  </w:num>
  <w:num w:numId="12" w16cid:durableId="1808080924">
    <w:abstractNumId w:val="2"/>
  </w:num>
  <w:num w:numId="13" w16cid:durableId="1293514748">
    <w:abstractNumId w:val="14"/>
  </w:num>
  <w:num w:numId="14" w16cid:durableId="1812672593">
    <w:abstractNumId w:val="6"/>
  </w:num>
  <w:num w:numId="15" w16cid:durableId="246153446">
    <w:abstractNumId w:val="15"/>
  </w:num>
  <w:num w:numId="16" w16cid:durableId="609358978">
    <w:abstractNumId w:val="1"/>
  </w:num>
  <w:num w:numId="17" w16cid:durableId="807935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37"/>
    <w:rsid w:val="00000D48"/>
    <w:rsid w:val="0000289C"/>
    <w:rsid w:val="000039D2"/>
    <w:rsid w:val="00006A53"/>
    <w:rsid w:val="000255D2"/>
    <w:rsid w:val="000270EB"/>
    <w:rsid w:val="00035FD8"/>
    <w:rsid w:val="00037165"/>
    <w:rsid w:val="000442DA"/>
    <w:rsid w:val="000904AD"/>
    <w:rsid w:val="00095F70"/>
    <w:rsid w:val="00096CA8"/>
    <w:rsid w:val="00097097"/>
    <w:rsid w:val="000A36F3"/>
    <w:rsid w:val="000A71E0"/>
    <w:rsid w:val="000B04C4"/>
    <w:rsid w:val="000C6197"/>
    <w:rsid w:val="000C7352"/>
    <w:rsid w:val="000D0EEF"/>
    <w:rsid w:val="000E178F"/>
    <w:rsid w:val="000E318D"/>
    <w:rsid w:val="000E6E9D"/>
    <w:rsid w:val="000F41D4"/>
    <w:rsid w:val="000F66D5"/>
    <w:rsid w:val="00105330"/>
    <w:rsid w:val="00106ACD"/>
    <w:rsid w:val="00107664"/>
    <w:rsid w:val="00111000"/>
    <w:rsid w:val="00112B9A"/>
    <w:rsid w:val="00115919"/>
    <w:rsid w:val="00117AAF"/>
    <w:rsid w:val="00121D81"/>
    <w:rsid w:val="0012698A"/>
    <w:rsid w:val="00131F09"/>
    <w:rsid w:val="00135B73"/>
    <w:rsid w:val="001366C3"/>
    <w:rsid w:val="00145963"/>
    <w:rsid w:val="001515B0"/>
    <w:rsid w:val="00166A6B"/>
    <w:rsid w:val="00167CE0"/>
    <w:rsid w:val="00171BEF"/>
    <w:rsid w:val="00174F4F"/>
    <w:rsid w:val="00190E0A"/>
    <w:rsid w:val="00196BFE"/>
    <w:rsid w:val="001A1465"/>
    <w:rsid w:val="001A6889"/>
    <w:rsid w:val="001B217B"/>
    <w:rsid w:val="001B31D9"/>
    <w:rsid w:val="001B5A9E"/>
    <w:rsid w:val="001C2F10"/>
    <w:rsid w:val="001C32C7"/>
    <w:rsid w:val="001C7000"/>
    <w:rsid w:val="001C72E5"/>
    <w:rsid w:val="001D7B52"/>
    <w:rsid w:val="001E0AA4"/>
    <w:rsid w:val="001F0406"/>
    <w:rsid w:val="0020100A"/>
    <w:rsid w:val="00220314"/>
    <w:rsid w:val="00222E94"/>
    <w:rsid w:val="002274AB"/>
    <w:rsid w:val="0023593B"/>
    <w:rsid w:val="00244B44"/>
    <w:rsid w:val="002508BA"/>
    <w:rsid w:val="00255762"/>
    <w:rsid w:val="00255E99"/>
    <w:rsid w:val="00256E8B"/>
    <w:rsid w:val="002631BA"/>
    <w:rsid w:val="0029315D"/>
    <w:rsid w:val="00294E27"/>
    <w:rsid w:val="00296E18"/>
    <w:rsid w:val="002A4509"/>
    <w:rsid w:val="002B5B5F"/>
    <w:rsid w:val="002D48FA"/>
    <w:rsid w:val="002D6F02"/>
    <w:rsid w:val="002E0279"/>
    <w:rsid w:val="002E0C59"/>
    <w:rsid w:val="002E101C"/>
    <w:rsid w:val="002E12CF"/>
    <w:rsid w:val="002E7801"/>
    <w:rsid w:val="00310BFE"/>
    <w:rsid w:val="00312EBE"/>
    <w:rsid w:val="00321333"/>
    <w:rsid w:val="003217C9"/>
    <w:rsid w:val="00321F17"/>
    <w:rsid w:val="00337BAF"/>
    <w:rsid w:val="003435C2"/>
    <w:rsid w:val="00350C51"/>
    <w:rsid w:val="00351EC7"/>
    <w:rsid w:val="00353FCA"/>
    <w:rsid w:val="00354D85"/>
    <w:rsid w:val="00354EB3"/>
    <w:rsid w:val="003605BA"/>
    <w:rsid w:val="00372F4B"/>
    <w:rsid w:val="0038416F"/>
    <w:rsid w:val="0039565B"/>
    <w:rsid w:val="003B3349"/>
    <w:rsid w:val="003C08C5"/>
    <w:rsid w:val="003D7688"/>
    <w:rsid w:val="003E04BA"/>
    <w:rsid w:val="003E4219"/>
    <w:rsid w:val="003E60AC"/>
    <w:rsid w:val="00400E1A"/>
    <w:rsid w:val="00402B1A"/>
    <w:rsid w:val="004031C0"/>
    <w:rsid w:val="00403348"/>
    <w:rsid w:val="00407AA6"/>
    <w:rsid w:val="00412348"/>
    <w:rsid w:val="00417DFA"/>
    <w:rsid w:val="00421AC1"/>
    <w:rsid w:val="0042749E"/>
    <w:rsid w:val="004319B5"/>
    <w:rsid w:val="00433F20"/>
    <w:rsid w:val="00433FBC"/>
    <w:rsid w:val="00436797"/>
    <w:rsid w:val="004426A0"/>
    <w:rsid w:val="00445801"/>
    <w:rsid w:val="00445899"/>
    <w:rsid w:val="00453A1F"/>
    <w:rsid w:val="00453BE2"/>
    <w:rsid w:val="00467540"/>
    <w:rsid w:val="00474538"/>
    <w:rsid w:val="00477778"/>
    <w:rsid w:val="00484E7B"/>
    <w:rsid w:val="004863CE"/>
    <w:rsid w:val="00491474"/>
    <w:rsid w:val="00494ECC"/>
    <w:rsid w:val="004A10D2"/>
    <w:rsid w:val="004A2EF0"/>
    <w:rsid w:val="004A3F21"/>
    <w:rsid w:val="004A4BF5"/>
    <w:rsid w:val="004A76D3"/>
    <w:rsid w:val="004B442A"/>
    <w:rsid w:val="004B4C56"/>
    <w:rsid w:val="004B4CFD"/>
    <w:rsid w:val="004B5755"/>
    <w:rsid w:val="004B5CFF"/>
    <w:rsid w:val="004C2B9E"/>
    <w:rsid w:val="004C3899"/>
    <w:rsid w:val="004C3C8B"/>
    <w:rsid w:val="004C4A20"/>
    <w:rsid w:val="004D2B79"/>
    <w:rsid w:val="004D33B6"/>
    <w:rsid w:val="004E1BF1"/>
    <w:rsid w:val="00504DF2"/>
    <w:rsid w:val="00506394"/>
    <w:rsid w:val="005076D1"/>
    <w:rsid w:val="00525913"/>
    <w:rsid w:val="00531B41"/>
    <w:rsid w:val="00531B53"/>
    <w:rsid w:val="005328C7"/>
    <w:rsid w:val="00540F30"/>
    <w:rsid w:val="00541B29"/>
    <w:rsid w:val="00550D17"/>
    <w:rsid w:val="00555094"/>
    <w:rsid w:val="00561E76"/>
    <w:rsid w:val="00572CB5"/>
    <w:rsid w:val="00586C49"/>
    <w:rsid w:val="00587B99"/>
    <w:rsid w:val="005A2708"/>
    <w:rsid w:val="005A4095"/>
    <w:rsid w:val="005B212B"/>
    <w:rsid w:val="005B37BF"/>
    <w:rsid w:val="005B47F8"/>
    <w:rsid w:val="005B663B"/>
    <w:rsid w:val="005C304D"/>
    <w:rsid w:val="005D1A76"/>
    <w:rsid w:val="005D3B60"/>
    <w:rsid w:val="005D4637"/>
    <w:rsid w:val="005E394D"/>
    <w:rsid w:val="005E6614"/>
    <w:rsid w:val="005F0B90"/>
    <w:rsid w:val="005F0D46"/>
    <w:rsid w:val="006015AB"/>
    <w:rsid w:val="0060269A"/>
    <w:rsid w:val="00602B35"/>
    <w:rsid w:val="006178B1"/>
    <w:rsid w:val="006311E7"/>
    <w:rsid w:val="006320E1"/>
    <w:rsid w:val="00651701"/>
    <w:rsid w:val="0065585C"/>
    <w:rsid w:val="0065667D"/>
    <w:rsid w:val="00663386"/>
    <w:rsid w:val="0066527B"/>
    <w:rsid w:val="006667B7"/>
    <w:rsid w:val="00671E25"/>
    <w:rsid w:val="006726A1"/>
    <w:rsid w:val="006A410F"/>
    <w:rsid w:val="006A527A"/>
    <w:rsid w:val="006A5C79"/>
    <w:rsid w:val="006B0168"/>
    <w:rsid w:val="006B4EAB"/>
    <w:rsid w:val="006C1B49"/>
    <w:rsid w:val="006D5D57"/>
    <w:rsid w:val="006E2FEF"/>
    <w:rsid w:val="006F46D8"/>
    <w:rsid w:val="007133F4"/>
    <w:rsid w:val="00721501"/>
    <w:rsid w:val="007228A1"/>
    <w:rsid w:val="00730F4F"/>
    <w:rsid w:val="007403AD"/>
    <w:rsid w:val="00741129"/>
    <w:rsid w:val="00744E15"/>
    <w:rsid w:val="007453F6"/>
    <w:rsid w:val="00766F9D"/>
    <w:rsid w:val="007A2F47"/>
    <w:rsid w:val="007B1148"/>
    <w:rsid w:val="007B4543"/>
    <w:rsid w:val="007B783C"/>
    <w:rsid w:val="007C2E38"/>
    <w:rsid w:val="007C7EEC"/>
    <w:rsid w:val="007D05CB"/>
    <w:rsid w:val="007D1C35"/>
    <w:rsid w:val="007E508C"/>
    <w:rsid w:val="007F4665"/>
    <w:rsid w:val="007F622A"/>
    <w:rsid w:val="0080400C"/>
    <w:rsid w:val="0081100B"/>
    <w:rsid w:val="00811EF7"/>
    <w:rsid w:val="008139A6"/>
    <w:rsid w:val="008171BE"/>
    <w:rsid w:val="00820861"/>
    <w:rsid w:val="00824A2F"/>
    <w:rsid w:val="008311E9"/>
    <w:rsid w:val="00832882"/>
    <w:rsid w:val="00832EF2"/>
    <w:rsid w:val="00833F7C"/>
    <w:rsid w:val="008362FD"/>
    <w:rsid w:val="00845218"/>
    <w:rsid w:val="00866298"/>
    <w:rsid w:val="00866F7F"/>
    <w:rsid w:val="00871205"/>
    <w:rsid w:val="00874E38"/>
    <w:rsid w:val="008860F5"/>
    <w:rsid w:val="0089365D"/>
    <w:rsid w:val="008A3188"/>
    <w:rsid w:val="008A7B54"/>
    <w:rsid w:val="008B7354"/>
    <w:rsid w:val="008C7121"/>
    <w:rsid w:val="008D1D34"/>
    <w:rsid w:val="008F7DAC"/>
    <w:rsid w:val="00901256"/>
    <w:rsid w:val="00902E40"/>
    <w:rsid w:val="0090568F"/>
    <w:rsid w:val="009059C2"/>
    <w:rsid w:val="00915FA3"/>
    <w:rsid w:val="00943727"/>
    <w:rsid w:val="00946050"/>
    <w:rsid w:val="00947E2D"/>
    <w:rsid w:val="00947F7F"/>
    <w:rsid w:val="00956754"/>
    <w:rsid w:val="00963E55"/>
    <w:rsid w:val="0097613B"/>
    <w:rsid w:val="00992BC4"/>
    <w:rsid w:val="009950DA"/>
    <w:rsid w:val="0099735D"/>
    <w:rsid w:val="009B54EC"/>
    <w:rsid w:val="009C554B"/>
    <w:rsid w:val="009F254A"/>
    <w:rsid w:val="009F4590"/>
    <w:rsid w:val="009F5BAC"/>
    <w:rsid w:val="009F68EE"/>
    <w:rsid w:val="009F6DBC"/>
    <w:rsid w:val="009F75DB"/>
    <w:rsid w:val="00A052C3"/>
    <w:rsid w:val="00A10350"/>
    <w:rsid w:val="00A107D4"/>
    <w:rsid w:val="00A50A7D"/>
    <w:rsid w:val="00A51792"/>
    <w:rsid w:val="00A62444"/>
    <w:rsid w:val="00A6330A"/>
    <w:rsid w:val="00A67506"/>
    <w:rsid w:val="00AA1293"/>
    <w:rsid w:val="00AA2BE1"/>
    <w:rsid w:val="00AA5617"/>
    <w:rsid w:val="00AB178D"/>
    <w:rsid w:val="00AC7A81"/>
    <w:rsid w:val="00AD4582"/>
    <w:rsid w:val="00AE6589"/>
    <w:rsid w:val="00AF26A4"/>
    <w:rsid w:val="00B00075"/>
    <w:rsid w:val="00B07356"/>
    <w:rsid w:val="00B14401"/>
    <w:rsid w:val="00B20D57"/>
    <w:rsid w:val="00B35BF4"/>
    <w:rsid w:val="00B35D98"/>
    <w:rsid w:val="00B503C2"/>
    <w:rsid w:val="00B5741E"/>
    <w:rsid w:val="00B62AB6"/>
    <w:rsid w:val="00B63F79"/>
    <w:rsid w:val="00B64250"/>
    <w:rsid w:val="00B65973"/>
    <w:rsid w:val="00B77B26"/>
    <w:rsid w:val="00B8150B"/>
    <w:rsid w:val="00B9287A"/>
    <w:rsid w:val="00B96024"/>
    <w:rsid w:val="00BA3F82"/>
    <w:rsid w:val="00BC4ADD"/>
    <w:rsid w:val="00BD0DC7"/>
    <w:rsid w:val="00BD1F1F"/>
    <w:rsid w:val="00BD6A2D"/>
    <w:rsid w:val="00BF0284"/>
    <w:rsid w:val="00BF24EF"/>
    <w:rsid w:val="00BF7E4F"/>
    <w:rsid w:val="00C00266"/>
    <w:rsid w:val="00C043B4"/>
    <w:rsid w:val="00C0564F"/>
    <w:rsid w:val="00C07E7F"/>
    <w:rsid w:val="00C103A9"/>
    <w:rsid w:val="00C2415B"/>
    <w:rsid w:val="00C32E71"/>
    <w:rsid w:val="00C335AD"/>
    <w:rsid w:val="00C37094"/>
    <w:rsid w:val="00C3797E"/>
    <w:rsid w:val="00C41089"/>
    <w:rsid w:val="00C47FE5"/>
    <w:rsid w:val="00C75506"/>
    <w:rsid w:val="00C83F7A"/>
    <w:rsid w:val="00CA5B1A"/>
    <w:rsid w:val="00CA5F12"/>
    <w:rsid w:val="00CB2B20"/>
    <w:rsid w:val="00CB59AE"/>
    <w:rsid w:val="00CB6B46"/>
    <w:rsid w:val="00CB79E8"/>
    <w:rsid w:val="00CB7B24"/>
    <w:rsid w:val="00CD0836"/>
    <w:rsid w:val="00CD3102"/>
    <w:rsid w:val="00CE3401"/>
    <w:rsid w:val="00CF0218"/>
    <w:rsid w:val="00CF1403"/>
    <w:rsid w:val="00CF2B36"/>
    <w:rsid w:val="00D0647C"/>
    <w:rsid w:val="00D06C00"/>
    <w:rsid w:val="00D11CB9"/>
    <w:rsid w:val="00D11F6A"/>
    <w:rsid w:val="00D15A41"/>
    <w:rsid w:val="00D16BF4"/>
    <w:rsid w:val="00D17B7D"/>
    <w:rsid w:val="00D20B31"/>
    <w:rsid w:val="00D24FD8"/>
    <w:rsid w:val="00D26E0B"/>
    <w:rsid w:val="00D44EF1"/>
    <w:rsid w:val="00D46FD7"/>
    <w:rsid w:val="00D506DC"/>
    <w:rsid w:val="00D57EC2"/>
    <w:rsid w:val="00D67522"/>
    <w:rsid w:val="00D703AC"/>
    <w:rsid w:val="00D71CC8"/>
    <w:rsid w:val="00D8552E"/>
    <w:rsid w:val="00D90014"/>
    <w:rsid w:val="00DA4C51"/>
    <w:rsid w:val="00DA596B"/>
    <w:rsid w:val="00DA6E47"/>
    <w:rsid w:val="00DD1587"/>
    <w:rsid w:val="00DD2610"/>
    <w:rsid w:val="00DE0457"/>
    <w:rsid w:val="00DE32D1"/>
    <w:rsid w:val="00DE3DC1"/>
    <w:rsid w:val="00E029E8"/>
    <w:rsid w:val="00E048B7"/>
    <w:rsid w:val="00E07166"/>
    <w:rsid w:val="00E074FA"/>
    <w:rsid w:val="00E12911"/>
    <w:rsid w:val="00E2617F"/>
    <w:rsid w:val="00E277F1"/>
    <w:rsid w:val="00E3549B"/>
    <w:rsid w:val="00E41FD6"/>
    <w:rsid w:val="00E53E77"/>
    <w:rsid w:val="00E66D3C"/>
    <w:rsid w:val="00E84A11"/>
    <w:rsid w:val="00E8666C"/>
    <w:rsid w:val="00E93258"/>
    <w:rsid w:val="00E9792A"/>
    <w:rsid w:val="00EA53BB"/>
    <w:rsid w:val="00EA7D59"/>
    <w:rsid w:val="00ED337A"/>
    <w:rsid w:val="00ED5AB2"/>
    <w:rsid w:val="00ED7438"/>
    <w:rsid w:val="00EE7AF9"/>
    <w:rsid w:val="00F030B4"/>
    <w:rsid w:val="00F10232"/>
    <w:rsid w:val="00F36E65"/>
    <w:rsid w:val="00F42B9E"/>
    <w:rsid w:val="00F4599D"/>
    <w:rsid w:val="00F53EED"/>
    <w:rsid w:val="00F6314A"/>
    <w:rsid w:val="00F63F35"/>
    <w:rsid w:val="00F65027"/>
    <w:rsid w:val="00F70C78"/>
    <w:rsid w:val="00F723DA"/>
    <w:rsid w:val="00F81A4C"/>
    <w:rsid w:val="00F92CC8"/>
    <w:rsid w:val="00F967E7"/>
    <w:rsid w:val="00FA4733"/>
    <w:rsid w:val="00FB1FCE"/>
    <w:rsid w:val="00FB3AD2"/>
    <w:rsid w:val="00FB3CCD"/>
    <w:rsid w:val="00FC2FE6"/>
    <w:rsid w:val="00FC5092"/>
    <w:rsid w:val="00FC646F"/>
    <w:rsid w:val="00FD2D92"/>
    <w:rsid w:val="00FD30B2"/>
    <w:rsid w:val="00FE11E9"/>
    <w:rsid w:val="00FE6565"/>
    <w:rsid w:val="00FE6B75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B6D6BA"/>
  <w15:docId w15:val="{61571460-5247-4D76-8F0B-A11D548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6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637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jc w:val="center"/>
      <w:outlineLvl w:val="0"/>
    </w:pPr>
    <w:rPr>
      <w:b/>
      <w:i/>
      <w:snapToGrid w:val="0"/>
      <w:color w:val="000000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4637"/>
    <w:rPr>
      <w:rFonts w:ascii="Times New Roman" w:eastAsia="Times New Roman" w:hAnsi="Times New Roman" w:cs="Times New Roman"/>
      <w:b/>
      <w:i/>
      <w:snapToGrid w:val="0"/>
      <w:color w:val="000000"/>
      <w:sz w:val="28"/>
      <w:szCs w:val="20"/>
      <w:lang w:val="en-US"/>
    </w:rPr>
  </w:style>
  <w:style w:type="character" w:styleId="Hyperlink">
    <w:name w:val="Hyperlink"/>
    <w:unhideWhenUsed/>
    <w:rsid w:val="005D46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4637"/>
    <w:pPr>
      <w:ind w:left="720"/>
      <w:contextualSpacing/>
    </w:pPr>
  </w:style>
  <w:style w:type="table" w:styleId="TableGrid">
    <w:name w:val="Table Grid"/>
    <w:basedOn w:val="TableNormal"/>
    <w:rsid w:val="005D4637"/>
    <w:rPr>
      <w:rFonts w:ascii="Times New Roman" w:eastAsia="Times New Roman" w:hAnsi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637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CB59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59A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B59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B59AE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BF24EF"/>
    <w:rPr>
      <w:color w:val="800080"/>
      <w:u w:val="single"/>
    </w:rPr>
  </w:style>
  <w:style w:type="character" w:customStyle="1" w:styleId="body">
    <w:name w:val="body"/>
    <w:basedOn w:val="DefaultParagraphFont"/>
    <w:rsid w:val="002E12CF"/>
  </w:style>
  <w:style w:type="paragraph" w:customStyle="1" w:styleId="TableText">
    <w:name w:val="Table Text"/>
    <w:basedOn w:val="Normal"/>
    <w:rsid w:val="002E12C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paragraph" w:customStyle="1" w:styleId="TableHeaderText">
    <w:name w:val="Table Header Text"/>
    <w:basedOn w:val="TableText"/>
    <w:rsid w:val="00506394"/>
    <w:pPr>
      <w:overflowPunct/>
      <w:autoSpaceDE/>
      <w:autoSpaceDN/>
      <w:adjustRightInd/>
      <w:jc w:val="center"/>
      <w:textAlignment w:val="auto"/>
    </w:pPr>
    <w:rPr>
      <w:b/>
      <w:sz w:val="24"/>
      <w:lang w:val="en-US"/>
    </w:rPr>
  </w:style>
  <w:style w:type="character" w:styleId="CommentReference">
    <w:name w:val="annotation reference"/>
    <w:rsid w:val="005063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6394"/>
    <w:rPr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rsid w:val="00506394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E40"/>
    <w:rPr>
      <w:b/>
      <w:bCs/>
      <w:lang w:val="en-ZA" w:eastAsia="en-ZA"/>
    </w:rPr>
  </w:style>
  <w:style w:type="character" w:customStyle="1" w:styleId="CommentSubjectChar">
    <w:name w:val="Comment Subject Char"/>
    <w:link w:val="CommentSubject"/>
    <w:uiPriority w:val="99"/>
    <w:semiHidden/>
    <w:rsid w:val="00902E40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uct.ac.za/forms.htm" TargetMode="External"/><Relationship Id="rId13" Type="http://schemas.openxmlformats.org/officeDocument/2006/relationships/hyperlink" Target="http://forms.uct.ac.za/hr191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orms.uct.ac.za/hr191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rms.uct.ac.za/hr191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orms.uct.ac.za/hr191.doc" TargetMode="External"/><Relationship Id="rId10" Type="http://schemas.openxmlformats.org/officeDocument/2006/relationships/hyperlink" Target="http://forms.uct.ac.za/hr19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.uct.ac.za/sites/default/files/image_tool/images/236/position_evaluation_guide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evaluation application</vt:lpstr>
    </vt:vector>
  </TitlesOfParts>
  <Company>University of Cape Town</Company>
  <LinksUpToDate>false</LinksUpToDate>
  <CharactersWithSpaces>7370</CharactersWithSpaces>
  <SharedDoc>false</SharedDoc>
  <HLinks>
    <vt:vector size="30" baseType="variant">
      <vt:variant>
        <vt:i4>1572888</vt:i4>
      </vt:variant>
      <vt:variant>
        <vt:i4>12</vt:i4>
      </vt:variant>
      <vt:variant>
        <vt:i4>0</vt:i4>
      </vt:variant>
      <vt:variant>
        <vt:i4>5</vt:i4>
      </vt:variant>
      <vt:variant>
        <vt:lpwstr>http://web.uct.ac.za/depts/sapweb/forms/hr191.doc</vt:lpwstr>
      </vt:variant>
      <vt:variant>
        <vt:lpwstr/>
      </vt:variant>
      <vt:variant>
        <vt:i4>1572888</vt:i4>
      </vt:variant>
      <vt:variant>
        <vt:i4>9</vt:i4>
      </vt:variant>
      <vt:variant>
        <vt:i4>0</vt:i4>
      </vt:variant>
      <vt:variant>
        <vt:i4>5</vt:i4>
      </vt:variant>
      <vt:variant>
        <vt:lpwstr>http://web.uct.ac.za/depts/sapweb/forms/hr191.doc</vt:lpwstr>
      </vt:variant>
      <vt:variant>
        <vt:lpwstr/>
      </vt:variant>
      <vt:variant>
        <vt:i4>1572888</vt:i4>
      </vt:variant>
      <vt:variant>
        <vt:i4>6</vt:i4>
      </vt:variant>
      <vt:variant>
        <vt:i4>0</vt:i4>
      </vt:variant>
      <vt:variant>
        <vt:i4>5</vt:i4>
      </vt:variant>
      <vt:variant>
        <vt:lpwstr>http://web.uct.ac.za/depts/sapweb/forms/hr191.doc</vt:lpwstr>
      </vt:variant>
      <vt:variant>
        <vt:lpwstr/>
      </vt:variant>
      <vt:variant>
        <vt:i4>1572888</vt:i4>
      </vt:variant>
      <vt:variant>
        <vt:i4>3</vt:i4>
      </vt:variant>
      <vt:variant>
        <vt:i4>0</vt:i4>
      </vt:variant>
      <vt:variant>
        <vt:i4>5</vt:i4>
      </vt:variant>
      <vt:variant>
        <vt:lpwstr>http://web.uct.ac.za/depts/sapweb/forms/hr191.doc</vt:lpwstr>
      </vt:variant>
      <vt:variant>
        <vt:lpwstr/>
      </vt:variant>
      <vt:variant>
        <vt:i4>6225929</vt:i4>
      </vt:variant>
      <vt:variant>
        <vt:i4>0</vt:i4>
      </vt:variant>
      <vt:variant>
        <vt:i4>0</vt:i4>
      </vt:variant>
      <vt:variant>
        <vt:i4>5</vt:i4>
      </vt:variant>
      <vt:variant>
        <vt:lpwstr>http://www.uct.ac.za/depts/sapweb/forms/forms.htm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evaluation application</dc:title>
  <dc:creator>UCT Human Resources</dc:creator>
  <cp:lastModifiedBy>Jenny Wood</cp:lastModifiedBy>
  <cp:revision>3</cp:revision>
  <cp:lastPrinted>2013-09-09T08:17:00Z</cp:lastPrinted>
  <dcterms:created xsi:type="dcterms:W3CDTF">2023-10-05T15:41:00Z</dcterms:created>
  <dcterms:modified xsi:type="dcterms:W3CDTF">2023-10-06T14:31:00Z</dcterms:modified>
</cp:coreProperties>
</file>